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7" w:rsidRPr="00B67E37" w:rsidRDefault="00817C7D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Cs w:val="24"/>
        </w:rPr>
        <w:sectPr w:rsidR="003924F7" w:rsidRPr="00B67E37" w:rsidSect="00D232AF">
          <w:footerReference w:type="default" r:id="rId9"/>
          <w:pgSz w:w="11906" w:h="16838"/>
          <w:pgMar w:top="851" w:right="567" w:bottom="851" w:left="1134" w:header="708" w:footer="708" w:gutter="0"/>
          <w:cols w:space="720"/>
        </w:sect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480175" cy="9173382"/>
            <wp:effectExtent l="0" t="0" r="0" b="8890"/>
            <wp:docPr id="65" name="Рисунок 65" descr="C:\Users\Ольга Викторовна\Documents\2 НОВЫЙ САЙТ\2023-24\от Т.Е\программа развития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икторовна\Documents\2 НОВЫЙ САЙТ\2023-24\от Т.Е\программа развития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B1D" w:rsidRPr="008F1B1D" w:rsidRDefault="008F1B1D" w:rsidP="008F1B1D">
      <w:pPr>
        <w:pStyle w:val="1"/>
        <w:keepNext w:val="0"/>
        <w:keepLines w:val="0"/>
        <w:widowControl w:val="0"/>
        <w:numPr>
          <w:ilvl w:val="1"/>
          <w:numId w:val="41"/>
        </w:numPr>
        <w:tabs>
          <w:tab w:val="left" w:pos="3239"/>
        </w:tabs>
        <w:autoSpaceDE w:val="0"/>
        <w:autoSpaceDN w:val="0"/>
        <w:spacing w:before="69" w:after="0" w:line="240" w:lineRule="auto"/>
        <w:ind w:hanging="282"/>
        <w:jc w:val="left"/>
        <w:rPr>
          <w:sz w:val="24"/>
          <w:szCs w:val="24"/>
        </w:rPr>
      </w:pPr>
      <w:r w:rsidRPr="008F1B1D">
        <w:rPr>
          <w:sz w:val="24"/>
          <w:szCs w:val="24"/>
        </w:rPr>
        <w:lastRenderedPageBreak/>
        <w:t>Паспорт программы развития</w:t>
      </w:r>
    </w:p>
    <w:p w:rsidR="008F1B1D" w:rsidRDefault="008F1B1D" w:rsidP="008F1B1D">
      <w:pPr>
        <w:pStyle w:val="aff1"/>
        <w:spacing w:before="6"/>
        <w:rPr>
          <w:b/>
          <w:sz w:val="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61"/>
      </w:tblGrid>
      <w:tr w:rsidR="008F1B1D" w:rsidTr="00974E4E">
        <w:trPr>
          <w:trHeight w:val="1725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spacing w:line="300" w:lineRule="auto"/>
              <w:ind w:left="107" w:right="112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Полное (сокращенное)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наименование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образовательной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организации</w:t>
            </w:r>
            <w:r w:rsidRPr="008F1B1D">
              <w:rPr>
                <w:spacing w:val="-6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(далее</w:t>
            </w:r>
            <w:r w:rsidRPr="008F1B1D">
              <w:rPr>
                <w:spacing w:val="-9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ОО,</w:t>
            </w:r>
          </w:p>
          <w:p w:rsidR="008F1B1D" w:rsidRDefault="008F1B1D" w:rsidP="00974E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Школа)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Муниципальное бюджетное общеобразовательное учреждение «Основная общеобразовательная школа п.Синда» МБОУ ООШ п.Синда</w:t>
            </w:r>
          </w:p>
        </w:tc>
      </w:tr>
      <w:tr w:rsidR="008F1B1D" w:rsidTr="00974E4E">
        <w:trPr>
          <w:trHeight w:val="5623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Основания</w:t>
            </w:r>
          </w:p>
          <w:p w:rsidR="008F1B1D" w:rsidRPr="008F1B1D" w:rsidRDefault="008F1B1D" w:rsidP="00974E4E">
            <w:pPr>
              <w:pStyle w:val="TableParagraph"/>
              <w:spacing w:before="69" w:line="300" w:lineRule="auto"/>
              <w:ind w:left="107" w:right="391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для разработки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Программы</w:t>
            </w:r>
            <w:r w:rsidRPr="008F1B1D">
              <w:rPr>
                <w:spacing w:val="-8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развития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before="73"/>
              <w:ind w:left="61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Федеральный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уровень:</w:t>
            </w:r>
          </w:p>
          <w:p w:rsidR="008F1B1D" w:rsidRPr="008F1B1D" w:rsidRDefault="008F1B1D" w:rsidP="00974E4E">
            <w:pPr>
              <w:pStyle w:val="TableParagraph"/>
              <w:ind w:left="61" w:right="185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Федеральный закон «Об образовании в Российской Федерации»</w:t>
            </w:r>
            <w:r w:rsidRPr="008F1B1D">
              <w:rPr>
                <w:color w:val="1A1A1A"/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от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29.12.2012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№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273-ФЗ.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67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Концепция «Школа Министерства просвещения Российской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Федерации»/ Министерство просвещения Российской Федерации</w:t>
            </w:r>
            <w:r w:rsidRPr="008F1B1D">
              <w:rPr>
                <w:color w:val="1A1A1A"/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Федеральное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государственное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бюджетное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научное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учреждение</w:t>
            </w:r>
          </w:p>
          <w:p w:rsidR="008F1B1D" w:rsidRPr="008F1B1D" w:rsidRDefault="008F1B1D" w:rsidP="00974E4E">
            <w:pPr>
              <w:pStyle w:val="TableParagraph"/>
              <w:ind w:left="61" w:right="685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«Институт управления образованием Российской академии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образования», 2022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50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Федеральный проект «Цифровая образовательная среда» (п. 4.4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национального</w:t>
            </w:r>
            <w:r w:rsidRPr="008F1B1D">
              <w:rPr>
                <w:color w:val="1A1A1A"/>
                <w:spacing w:val="-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проекта</w:t>
            </w:r>
            <w:r w:rsidRPr="008F1B1D">
              <w:rPr>
                <w:color w:val="1A1A1A"/>
                <w:spacing w:val="-6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«Образование»,</w:t>
            </w:r>
            <w:r w:rsidRPr="008F1B1D">
              <w:rPr>
                <w:color w:val="1A1A1A"/>
                <w:spacing w:val="-5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утв.</w:t>
            </w:r>
            <w:r w:rsidRPr="008F1B1D">
              <w:rPr>
                <w:color w:val="1A1A1A"/>
                <w:spacing w:val="-5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президиумом</w:t>
            </w:r>
            <w:r w:rsidRPr="008F1B1D">
              <w:rPr>
                <w:color w:val="1A1A1A"/>
                <w:spacing w:val="-6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Совета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при Президенте РФ по стратегическому развитию и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национальным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проектам,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протокол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от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24.12.2018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№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16).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36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Стратегии развития информационного общества в Российской</w:t>
            </w:r>
            <w:r w:rsidRPr="008F1B1D">
              <w:rPr>
                <w:color w:val="1A1A1A"/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Федерации на 2017 - 2030 годы, утвержденная указом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Президента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РФ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от 09.05.2017 № 203.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70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Основы государственной молодежной политики до 2025 года,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утвержденные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распоряжением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Правительства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РФ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от</w:t>
            </w:r>
            <w:r w:rsidRPr="008F1B1D">
              <w:rPr>
                <w:color w:val="1A1A1A"/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29.11.2014</w:t>
            </w:r>
          </w:p>
          <w:p w:rsidR="008F1B1D" w:rsidRPr="00B67E37" w:rsidRDefault="008F1B1D" w:rsidP="00974E4E">
            <w:pPr>
              <w:pStyle w:val="TableParagraph"/>
              <w:ind w:left="61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4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2403-р.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356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Концепция развития дополнительного образования детей до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2030 года, утвержденная распоряжением Правительства РФ от</w:t>
            </w:r>
            <w:r w:rsidRPr="008F1B1D">
              <w:rPr>
                <w:color w:val="1A1A1A"/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31.03.2022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№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678-р.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322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Стратегия развития воспитания в РФ на период до 2025 года,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утвержденная</w:t>
            </w:r>
            <w:r w:rsidRPr="008F1B1D">
              <w:rPr>
                <w:color w:val="1A1A1A"/>
                <w:spacing w:val="-9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распоряжением</w:t>
            </w:r>
            <w:r w:rsidRPr="008F1B1D">
              <w:rPr>
                <w:color w:val="1A1A1A"/>
                <w:spacing w:val="-9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Правительства</w:t>
            </w:r>
            <w:r w:rsidRPr="008F1B1D">
              <w:rPr>
                <w:color w:val="1A1A1A"/>
                <w:spacing w:val="-8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РФ</w:t>
            </w:r>
            <w:r w:rsidRPr="008F1B1D">
              <w:rPr>
                <w:color w:val="1A1A1A"/>
                <w:spacing w:val="-8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от</w:t>
            </w:r>
            <w:r w:rsidRPr="008F1B1D">
              <w:rPr>
                <w:color w:val="1A1A1A"/>
                <w:spacing w:val="-9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29.05.2015</w:t>
            </w:r>
          </w:p>
          <w:p w:rsidR="008F1B1D" w:rsidRPr="00B67E37" w:rsidRDefault="008F1B1D" w:rsidP="00974E4E">
            <w:pPr>
              <w:pStyle w:val="TableParagraph"/>
              <w:ind w:left="61"/>
              <w:rPr>
                <w:szCs w:val="24"/>
              </w:rPr>
            </w:pPr>
            <w:r w:rsidRPr="00B67E37">
              <w:rPr>
                <w:color w:val="1A1A1A"/>
                <w:szCs w:val="24"/>
              </w:rPr>
              <w:t>№</w:t>
            </w:r>
            <w:r w:rsidRPr="00B67E37">
              <w:rPr>
                <w:color w:val="1A1A1A"/>
                <w:spacing w:val="-4"/>
                <w:szCs w:val="24"/>
              </w:rPr>
              <w:t xml:space="preserve"> </w:t>
            </w:r>
            <w:r w:rsidRPr="00B67E37">
              <w:rPr>
                <w:color w:val="1A1A1A"/>
                <w:szCs w:val="24"/>
              </w:rPr>
              <w:t>996-р.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29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Приказ Минпросвещения России от 31.05.2021№ 286 «Об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утверждении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федерального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государственного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образовательного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стандарта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начального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общего образования»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(ФГОС-2021).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29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Приказ Минпросвещения России от 31.05.2021 № 287 «Об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утверждении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федерального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государственного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образовательного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стандарта основного общего образования» (ФГОС-2021).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ind w:left="61" w:right="229" w:firstLine="0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Приказ Минобрнауки России от 17.05.2012 № 413 «Об</w:t>
            </w:r>
            <w:r w:rsidRPr="008F1B1D">
              <w:rPr>
                <w:color w:val="1A1A1A"/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утверждении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федерального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государственного</w:t>
            </w:r>
            <w:r w:rsidRPr="008F1B1D">
              <w:rPr>
                <w:color w:val="1A1A1A"/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образовательного</w:t>
            </w:r>
            <w:r w:rsidRPr="008F1B1D">
              <w:rPr>
                <w:color w:val="1A1A1A"/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стандарта</w:t>
            </w:r>
            <w:r w:rsidRPr="008F1B1D">
              <w:rPr>
                <w:color w:val="1A1A1A"/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среднего общего</w:t>
            </w:r>
            <w:r w:rsidRPr="008F1B1D">
              <w:rPr>
                <w:color w:val="1A1A1A"/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образования».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94" w:lineRule="exact"/>
              <w:ind w:hanging="193"/>
              <w:rPr>
                <w:szCs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Устав</w:t>
            </w:r>
            <w:r w:rsidRPr="008F1B1D">
              <w:rPr>
                <w:color w:val="1A1A1A"/>
                <w:spacing w:val="-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МБОУ</w:t>
            </w:r>
            <w:r w:rsidRPr="008F1B1D">
              <w:rPr>
                <w:color w:val="1A1A1A"/>
                <w:spacing w:val="-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ООШ</w:t>
            </w:r>
            <w:r w:rsidRPr="008F1B1D">
              <w:rPr>
                <w:color w:val="1A1A1A"/>
                <w:spacing w:val="-6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п.Синда;</w:t>
            </w:r>
          </w:p>
          <w:p w:rsidR="008F1B1D" w:rsidRPr="008F1B1D" w:rsidRDefault="008F1B1D" w:rsidP="00974E4E">
            <w:pPr>
              <w:pStyle w:val="TableParagraph"/>
              <w:tabs>
                <w:tab w:val="left" w:pos="423"/>
              </w:tabs>
              <w:spacing w:before="69" w:line="297" w:lineRule="auto"/>
              <w:ind w:right="636"/>
              <w:rPr>
                <w:i/>
                <w:sz w:val="24"/>
                <w:lang w:val="ru-RU"/>
              </w:rPr>
            </w:pPr>
            <w:r w:rsidRPr="008F1B1D">
              <w:rPr>
                <w:color w:val="1A1A1A"/>
                <w:szCs w:val="24"/>
                <w:lang w:val="ru-RU"/>
              </w:rPr>
              <w:t>- Локальные акты МБОУ</w:t>
            </w:r>
            <w:r w:rsidRPr="008F1B1D">
              <w:rPr>
                <w:color w:val="1A1A1A"/>
                <w:spacing w:val="-7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ООШ</w:t>
            </w:r>
            <w:r w:rsidRPr="008F1B1D">
              <w:rPr>
                <w:color w:val="1A1A1A"/>
                <w:spacing w:val="-6"/>
                <w:szCs w:val="24"/>
                <w:lang w:val="ru-RU"/>
              </w:rPr>
              <w:t xml:space="preserve"> </w:t>
            </w:r>
            <w:r w:rsidRPr="008F1B1D">
              <w:rPr>
                <w:color w:val="1A1A1A"/>
                <w:szCs w:val="24"/>
                <w:lang w:val="ru-RU"/>
              </w:rPr>
              <w:t>п.Синда.</w:t>
            </w:r>
          </w:p>
        </w:tc>
      </w:tr>
      <w:tr w:rsidR="008F1B1D" w:rsidTr="00974E4E">
        <w:trPr>
          <w:trHeight w:val="2760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300" w:lineRule="auto"/>
              <w:ind w:left="107" w:right="79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8F1B1D">
              <w:rPr>
                <w:lang w:val="ru-RU"/>
              </w:rPr>
              <w:t>.</w:t>
            </w:r>
            <w:r w:rsidRPr="008F1B1D">
              <w:rPr>
                <w:szCs w:val="24"/>
                <w:lang w:val="ru-RU"/>
              </w:rPr>
              <w:t xml:space="preserve"> Формирование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реализация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модели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современной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объединяющей детей и взрослых, обеспечивающей доступность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качественного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равные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возможности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всех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обучающихся, их всестороннее развитие, здоровьесбережение,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pacing w:val="-1"/>
                <w:szCs w:val="24"/>
                <w:lang w:val="ru-RU"/>
              </w:rPr>
              <w:t>направленной</w:t>
            </w:r>
            <w:r w:rsidRPr="008F1B1D">
              <w:rPr>
                <w:spacing w:val="-1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совершенствование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системы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профессиональной ориентации, воспитание патриотизма, российской гражданской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идентичности,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духовно-нравственной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культуры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основе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российских</w:t>
            </w:r>
            <w:r w:rsidRPr="008F1B1D">
              <w:rPr>
                <w:spacing w:val="-5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традиционных</w:t>
            </w:r>
            <w:r w:rsidRPr="008F1B1D">
              <w:rPr>
                <w:spacing w:val="-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духовных</w:t>
            </w:r>
            <w:r w:rsidRPr="008F1B1D">
              <w:rPr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-5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культурных</w:t>
            </w:r>
            <w:r w:rsidRPr="008F1B1D">
              <w:rPr>
                <w:spacing w:val="-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ценностей</w:t>
            </w:r>
          </w:p>
        </w:tc>
      </w:tr>
      <w:tr w:rsidR="008F1B1D" w:rsidTr="00974E4E">
        <w:trPr>
          <w:trHeight w:val="3105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spacing w:line="300" w:lineRule="auto"/>
              <w:ind w:left="107" w:right="190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lastRenderedPageBreak/>
              <w:t>Задачи по достижению</w:t>
            </w:r>
            <w:r w:rsidRPr="008F1B1D">
              <w:rPr>
                <w:spacing w:val="-57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цели Программы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развития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8" w:lineRule="exact"/>
              <w:ind w:left="64"/>
              <w:jc w:val="both"/>
              <w:rPr>
                <w:i/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8" w:lineRule="exact"/>
              <w:ind w:left="64"/>
              <w:jc w:val="both"/>
              <w:rPr>
                <w:i/>
                <w:sz w:val="24"/>
                <w:lang w:val="ru-RU"/>
              </w:rPr>
            </w:pP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</w:tabs>
              <w:spacing w:before="82" w:line="276" w:lineRule="auto"/>
              <w:ind w:right="41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Проведение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самодиагностики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организации,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определение</w:t>
            </w:r>
            <w:r w:rsidRPr="008F1B1D">
              <w:rPr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уровня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соответствия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модели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«Школа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Минпросвещения»;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line="276" w:lineRule="auto"/>
              <w:ind w:right="41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Управленческий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анализ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проектирование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условий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перехода 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следующий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уровень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соответствия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модели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«Школа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Минпросвещения».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left="357" w:hanging="221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Выбор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управленческого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трека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школы;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38"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Описание условий перехода на следующий уровень соответствия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модели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«Школа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Минпросвещения»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учётом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8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магистральных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направлений развития: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line="253" w:lineRule="exact"/>
              <w:ind w:hanging="24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Знание: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качество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объективность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8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Воспитание.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38"/>
              <w:ind w:hanging="240"/>
              <w:rPr>
                <w:szCs w:val="24"/>
              </w:rPr>
            </w:pPr>
            <w:r w:rsidRPr="00B67E37">
              <w:rPr>
                <w:szCs w:val="24"/>
              </w:rPr>
              <w:t>Здоровье.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37"/>
              <w:ind w:hanging="240"/>
              <w:rPr>
                <w:szCs w:val="24"/>
              </w:rPr>
            </w:pPr>
            <w:r w:rsidRPr="00B67E37">
              <w:rPr>
                <w:szCs w:val="24"/>
              </w:rPr>
              <w:t>Творчество.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9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Профориентация.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7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Учитель.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Школьные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команды.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9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Школьный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климат.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37"/>
              <w:ind w:left="375"/>
              <w:rPr>
                <w:szCs w:val="24"/>
              </w:rPr>
            </w:pP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среда.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39"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Построение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системы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персонифицированного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профессионального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педагогов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руководителя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обеспечивающую</w:t>
            </w:r>
            <w:r w:rsidRPr="008F1B1D">
              <w:rPr>
                <w:spacing w:val="-5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своевременную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методическую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подготовку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нацеленностью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достижение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планируемых образовательных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результатов.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76" w:lineRule="auto"/>
              <w:ind w:right="41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Формирование предметно-пространственной среды в перспективе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цифровизации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расширения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возможности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индивидуализации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процесса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нацеленностью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достижение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планируемых образовательных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результатов.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</w:tabs>
              <w:spacing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Расширение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возможности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партнёрства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повышения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качества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освоения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содержания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учебных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предметов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практическом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применении.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53" w:lineRule="exact"/>
              <w:ind w:left="357" w:hanging="221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Развитие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управленческой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38" w:line="276" w:lineRule="auto"/>
              <w:ind w:right="42" w:firstLine="0"/>
              <w:jc w:val="both"/>
              <w:rPr>
                <w:szCs w:val="24"/>
                <w:lang w:val="ru-RU"/>
              </w:rPr>
            </w:pPr>
            <w:r w:rsidRPr="008F1B1D">
              <w:rPr>
                <w:spacing w:val="-1"/>
                <w:szCs w:val="24"/>
                <w:lang w:val="ru-RU"/>
              </w:rPr>
              <w:t>Развитие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pacing w:val="-1"/>
                <w:szCs w:val="24"/>
                <w:lang w:val="ru-RU"/>
              </w:rPr>
              <w:t>направления</w:t>
            </w:r>
            <w:r w:rsidRPr="008F1B1D">
              <w:rPr>
                <w:spacing w:val="-1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работы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-1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семьей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(школа</w:t>
            </w:r>
            <w:r w:rsidRPr="008F1B1D">
              <w:rPr>
                <w:spacing w:val="-1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ребёнка</w:t>
            </w:r>
            <w:r w:rsidRPr="008F1B1D">
              <w:rPr>
                <w:spacing w:val="-1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-1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всей</w:t>
            </w:r>
            <w:r w:rsidRPr="008F1B1D">
              <w:rPr>
                <w:spacing w:val="-5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семьи).</w:t>
            </w:r>
          </w:p>
          <w:p w:rsidR="008F1B1D" w:rsidRPr="008F1B1D" w:rsidRDefault="008F1B1D" w:rsidP="00974E4E">
            <w:pPr>
              <w:pStyle w:val="TableParagraph"/>
              <w:spacing w:line="268" w:lineRule="exact"/>
              <w:ind w:left="64"/>
              <w:jc w:val="both"/>
              <w:rPr>
                <w:i/>
                <w:sz w:val="24"/>
                <w:lang w:val="ru-RU"/>
              </w:rPr>
            </w:pPr>
            <w:r w:rsidRPr="008F1B1D">
              <w:rPr>
                <w:szCs w:val="24"/>
                <w:lang w:val="ru-RU"/>
              </w:rPr>
              <w:t>10.Независимая оценка качества образования, система внутреннего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аудита.</w:t>
            </w:r>
          </w:p>
          <w:p w:rsidR="008F1B1D" w:rsidRPr="008F1B1D" w:rsidRDefault="008F1B1D" w:rsidP="00974E4E">
            <w:pPr>
              <w:pStyle w:val="TableParagraph"/>
              <w:spacing w:line="275" w:lineRule="exact"/>
              <w:ind w:left="424"/>
              <w:rPr>
                <w:i/>
                <w:sz w:val="24"/>
                <w:lang w:val="ru-RU"/>
              </w:rPr>
            </w:pPr>
          </w:p>
        </w:tc>
      </w:tr>
    </w:tbl>
    <w:p w:rsidR="008F1B1D" w:rsidRDefault="008F1B1D" w:rsidP="008F1B1D">
      <w:pPr>
        <w:spacing w:line="275" w:lineRule="exact"/>
        <w:rPr>
          <w:sz w:val="24"/>
        </w:rPr>
        <w:sectPr w:rsidR="008F1B1D">
          <w:pgSz w:w="11910" w:h="16840"/>
          <w:pgMar w:top="1040" w:right="280" w:bottom="1200" w:left="1500" w:header="0" w:footer="923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61"/>
      </w:tblGrid>
      <w:tr w:rsidR="008F1B1D" w:rsidTr="00974E4E">
        <w:trPr>
          <w:trHeight w:val="1725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tabs>
                <w:tab w:val="left" w:pos="430"/>
              </w:tabs>
              <w:rPr>
                <w:i/>
                <w:sz w:val="24"/>
                <w:lang w:val="ru-RU"/>
              </w:rPr>
            </w:pPr>
          </w:p>
        </w:tc>
      </w:tr>
      <w:tr w:rsidR="008F1B1D" w:rsidTr="00974E4E">
        <w:trPr>
          <w:trHeight w:val="2416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spacing w:line="300" w:lineRule="auto"/>
              <w:ind w:left="107" w:right="178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Основные ожидаемые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результаты реализации</w:t>
            </w:r>
            <w:r w:rsidRPr="008F1B1D">
              <w:rPr>
                <w:spacing w:val="-57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Программы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развития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97" w:lineRule="auto"/>
              <w:ind w:left="105" w:right="149"/>
              <w:rPr>
                <w:sz w:val="24"/>
                <w:lang w:val="ru-RU"/>
              </w:rPr>
            </w:pP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spacing w:before="82"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Выявлено соотношение характеристик основных процессов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проектным.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spacing w:line="276" w:lineRule="auto"/>
              <w:ind w:right="41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Проведён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управленческий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анализ,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проектирование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условий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перехода на следующий уровень соответствия модели «Школа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Минпросвещения».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76" w:lineRule="auto"/>
              <w:ind w:right="42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Определён управленческий трек развития школы: - Модель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Программы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 школы;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2"/>
              </w:numPr>
              <w:tabs>
                <w:tab w:val="left" w:pos="580"/>
              </w:tabs>
              <w:spacing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Описаны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условия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перехода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следующий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уровень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соответствия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модели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«Школа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Минпросвещения»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учётом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8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магистральных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направлений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75" w:lineRule="exact"/>
              <w:ind w:hanging="261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Знание: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качество 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объективность</w:t>
            </w:r>
          </w:p>
          <w:p w:rsidR="008F1B1D" w:rsidRPr="00B67E37" w:rsidRDefault="008F1B1D" w:rsidP="00974E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Воспитание.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10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Здоровье.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Творчество.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1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Профориентация.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Учитель. Школьные команды.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1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Школьный климат.</w:t>
            </w:r>
          </w:p>
          <w:p w:rsidR="008F1B1D" w:rsidRPr="00B67E37" w:rsidRDefault="008F1B1D" w:rsidP="008F1B1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42"/>
              <w:ind w:hanging="261"/>
              <w:rPr>
                <w:szCs w:val="24"/>
              </w:rPr>
            </w:pPr>
            <w:r w:rsidRPr="00B67E37">
              <w:rPr>
                <w:szCs w:val="24"/>
              </w:rPr>
              <w:t>Образовательная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среда.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3"/>
              </w:numPr>
              <w:tabs>
                <w:tab w:val="left" w:pos="1039"/>
                <w:tab w:val="left" w:pos="1040"/>
                <w:tab w:val="left" w:pos="2849"/>
                <w:tab w:val="left" w:pos="4383"/>
              </w:tabs>
              <w:spacing w:before="41"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Построена</w:t>
            </w:r>
            <w:r w:rsidRPr="008F1B1D">
              <w:rPr>
                <w:szCs w:val="24"/>
                <w:lang w:val="ru-RU"/>
              </w:rPr>
              <w:tab/>
              <w:t>система</w:t>
            </w:r>
            <w:r w:rsidRPr="008F1B1D">
              <w:rPr>
                <w:szCs w:val="24"/>
                <w:lang w:val="ru-RU"/>
              </w:rPr>
              <w:tab/>
            </w:r>
            <w:r w:rsidRPr="008F1B1D">
              <w:rPr>
                <w:spacing w:val="-1"/>
                <w:szCs w:val="24"/>
                <w:lang w:val="ru-RU"/>
              </w:rPr>
              <w:t>персонифицированного</w:t>
            </w:r>
            <w:r w:rsidRPr="008F1B1D">
              <w:rPr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профессионального развития педагогов и руководителей школы,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обеспечивающую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своевременную методическую подготовку 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нацеленностью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достижение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планируемых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образовательных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результатов.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3"/>
              </w:numPr>
              <w:tabs>
                <w:tab w:val="left" w:pos="640"/>
                <w:tab w:val="left" w:pos="2464"/>
                <w:tab w:val="left" w:pos="3453"/>
                <w:tab w:val="left" w:pos="5426"/>
              </w:tabs>
              <w:spacing w:line="276" w:lineRule="auto"/>
              <w:ind w:right="40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Сформирована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предметно-пространственная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среда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перспективе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цифровизации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расширения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возможности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индивидуализации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процесса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нацеленностью</w:t>
            </w:r>
            <w:r w:rsidRPr="008F1B1D">
              <w:rPr>
                <w:szCs w:val="24"/>
                <w:lang w:val="ru-RU"/>
              </w:rPr>
              <w:tab/>
              <w:t>на</w:t>
            </w:r>
            <w:r w:rsidRPr="008F1B1D">
              <w:rPr>
                <w:szCs w:val="24"/>
                <w:lang w:val="ru-RU"/>
              </w:rPr>
              <w:tab/>
              <w:t>достижение</w:t>
            </w:r>
            <w:r w:rsidRPr="008F1B1D">
              <w:rPr>
                <w:szCs w:val="24"/>
                <w:lang w:val="ru-RU"/>
              </w:rPr>
              <w:tab/>
            </w:r>
            <w:r w:rsidRPr="008F1B1D">
              <w:rPr>
                <w:spacing w:val="-1"/>
                <w:szCs w:val="24"/>
                <w:lang w:val="ru-RU"/>
              </w:rPr>
              <w:t>планируемых</w:t>
            </w:r>
            <w:r w:rsidRPr="008F1B1D">
              <w:rPr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образовательных результатов.</w:t>
            </w:r>
          </w:p>
          <w:p w:rsidR="008F1B1D" w:rsidRPr="008F1B1D" w:rsidRDefault="008F1B1D" w:rsidP="008F1B1D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spacing w:line="276" w:lineRule="auto"/>
              <w:ind w:right="39" w:firstLine="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Расширение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партнёрства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повышения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качества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освоения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содержания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учебных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предметов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практическом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применении.</w:t>
            </w:r>
          </w:p>
          <w:p w:rsidR="008F1B1D" w:rsidRDefault="008F1B1D" w:rsidP="00974E4E">
            <w:pPr>
              <w:pStyle w:val="TableParagraph"/>
              <w:spacing w:before="70"/>
              <w:ind w:left="105"/>
              <w:rPr>
                <w:sz w:val="24"/>
              </w:rPr>
            </w:pPr>
            <w:r w:rsidRPr="00B67E37">
              <w:rPr>
                <w:szCs w:val="24"/>
              </w:rPr>
              <w:t>8.Развитие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управленческой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модели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школы.</w:t>
            </w:r>
          </w:p>
        </w:tc>
      </w:tr>
      <w:tr w:rsidR="008F1B1D" w:rsidTr="00974E4E">
        <w:trPr>
          <w:trHeight w:val="689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lang w:val="ru-RU"/>
              </w:rPr>
            </w:pPr>
            <w:r w:rsidRPr="008F1B1D">
              <w:rPr>
                <w:lang w:val="ru-RU"/>
              </w:rPr>
              <w:t>Директор МБОУ ООШ п.Синда Фирсова Таис Евгеньевна Заместитель директора по УВР:Кишкарь Ирина Александровна Советник директора по воспитанию и взаимодействию с детскими общественными объединениями Бельды Алена Куланковна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lang w:val="ru-RU"/>
              </w:rPr>
            </w:pPr>
            <w:r w:rsidRPr="008F1B1D">
              <w:rPr>
                <w:lang w:val="ru-RU"/>
              </w:rPr>
              <w:t xml:space="preserve"> Педагог-психолог Бичевина Наталья Евгеньевна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8F1B1D">
              <w:rPr>
                <w:lang w:val="ru-RU"/>
              </w:rPr>
              <w:t xml:space="preserve">  Председатель Управляющего совета школы Салихова Татьяна Вагизовна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70"/>
              <w:ind w:left="105"/>
              <w:rPr>
                <w:sz w:val="24"/>
                <w:lang w:val="ru-RU"/>
              </w:rPr>
            </w:pPr>
          </w:p>
        </w:tc>
      </w:tr>
      <w:tr w:rsidR="008F1B1D" w:rsidTr="00974E4E">
        <w:trPr>
          <w:trHeight w:val="345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61" w:type="dxa"/>
          </w:tcPr>
          <w:p w:rsidR="008F1B1D" w:rsidRPr="002F0751" w:rsidRDefault="002F0751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2024-202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8F1B1D" w:rsidTr="00974E4E">
        <w:trPr>
          <w:trHeight w:val="345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lang w:val="ru-RU"/>
              </w:rPr>
            </w:pPr>
            <w:r w:rsidRPr="008F1B1D">
              <w:rPr>
                <w:lang w:val="ru-RU"/>
              </w:rPr>
              <w:t xml:space="preserve"> 1.Подготовительный этап.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lang w:val="ru-RU"/>
              </w:rPr>
            </w:pPr>
            <w:r w:rsidRPr="008F1B1D">
              <w:rPr>
                <w:lang w:val="ru-RU"/>
              </w:rPr>
              <w:t xml:space="preserve"> 2. Апробационный этап (реализация). </w:t>
            </w:r>
          </w:p>
          <w:p w:rsid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F1B1D">
              <w:rPr>
                <w:lang w:val="ru-RU"/>
              </w:rPr>
              <w:t xml:space="preserve"> </w:t>
            </w:r>
            <w:r>
              <w:t xml:space="preserve">3.Результативно-диагностический этап (обобщающий) </w:t>
            </w:r>
          </w:p>
        </w:tc>
      </w:tr>
      <w:tr w:rsidR="008F1B1D" w:rsidTr="00974E4E">
        <w:trPr>
          <w:trHeight w:val="1379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spacing w:line="300" w:lineRule="auto"/>
              <w:ind w:left="107" w:right="579"/>
              <w:rPr>
                <w:i/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8F1B1D">
              <w:rPr>
                <w:sz w:val="24"/>
                <w:lang w:val="ru-RU"/>
              </w:rPr>
              <w:t xml:space="preserve"> этап,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подготовительный,</w:t>
            </w:r>
            <w:r w:rsidRPr="008F1B1D">
              <w:rPr>
                <w:spacing w:val="-57"/>
                <w:sz w:val="24"/>
                <w:lang w:val="ru-RU"/>
              </w:rPr>
              <w:t xml:space="preserve"> </w:t>
            </w:r>
            <w:r w:rsidRPr="008F1B1D">
              <w:rPr>
                <w:i/>
                <w:sz w:val="24"/>
                <w:lang w:val="ru-RU"/>
              </w:rPr>
              <w:t>срок:2024-2026год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82"/>
              <w:ind w:left="137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Аналитико-диагностическая</w:t>
            </w:r>
            <w:r w:rsidRPr="008F1B1D">
              <w:rPr>
                <w:spacing w:val="-1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деятельность.</w:t>
            </w:r>
          </w:p>
          <w:p w:rsidR="008F1B1D" w:rsidRPr="008F1B1D" w:rsidRDefault="008F1B1D" w:rsidP="00974E4E">
            <w:pPr>
              <w:pStyle w:val="TableParagraph"/>
              <w:spacing w:before="42"/>
              <w:ind w:left="137"/>
              <w:rPr>
                <w:b/>
                <w:szCs w:val="24"/>
                <w:lang w:val="ru-RU"/>
              </w:rPr>
            </w:pPr>
            <w:r w:rsidRPr="008F1B1D">
              <w:rPr>
                <w:b/>
                <w:szCs w:val="24"/>
                <w:lang w:val="ru-RU"/>
              </w:rPr>
              <w:t>Задачи:</w:t>
            </w:r>
          </w:p>
          <w:p w:rsidR="008F1B1D" w:rsidRPr="008F1B1D" w:rsidRDefault="008F1B1D" w:rsidP="00974E4E">
            <w:pPr>
              <w:pStyle w:val="TableParagraph"/>
              <w:spacing w:before="41"/>
              <w:ind w:left="137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-анализ</w:t>
            </w:r>
            <w:r w:rsidRPr="008F1B1D">
              <w:rPr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состояния</w:t>
            </w:r>
            <w:r w:rsidRPr="008F1B1D">
              <w:rPr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учебно-воспитательного</w:t>
            </w:r>
            <w:r w:rsidRPr="008F1B1D">
              <w:rPr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процесса;</w:t>
            </w:r>
          </w:p>
          <w:p w:rsidR="008F1B1D" w:rsidRPr="008F1B1D" w:rsidRDefault="008F1B1D" w:rsidP="00974E4E">
            <w:pPr>
              <w:pStyle w:val="TableParagraph"/>
              <w:spacing w:before="42" w:line="276" w:lineRule="auto"/>
              <w:ind w:left="137" w:right="40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-информационно-просветительская</w:t>
            </w:r>
            <w:r w:rsidRPr="008F1B1D">
              <w:rPr>
                <w:spacing w:val="-5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работа</w:t>
            </w:r>
            <w:r w:rsidRPr="008F1B1D">
              <w:rPr>
                <w:spacing w:val="-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среди</w:t>
            </w:r>
            <w:r w:rsidRPr="008F1B1D">
              <w:rPr>
                <w:spacing w:val="-5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педагогической</w:t>
            </w:r>
            <w:r w:rsidRPr="008F1B1D">
              <w:rPr>
                <w:spacing w:val="-58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родительской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общественности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целью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подготовки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изменениям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образовательной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деятельности школы;</w:t>
            </w:r>
          </w:p>
          <w:p w:rsidR="008F1B1D" w:rsidRPr="008F1B1D" w:rsidRDefault="008F1B1D" w:rsidP="00974E4E">
            <w:pPr>
              <w:pStyle w:val="TableParagraph"/>
              <w:spacing w:line="275" w:lineRule="exact"/>
              <w:ind w:left="137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-подготовка</w:t>
            </w:r>
            <w:r w:rsidRPr="008F1B1D">
              <w:rPr>
                <w:spacing w:val="-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локальных</w:t>
            </w:r>
            <w:r w:rsidRPr="008F1B1D">
              <w:rPr>
                <w:spacing w:val="-6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актов;</w:t>
            </w:r>
          </w:p>
          <w:p w:rsidR="008F1B1D" w:rsidRPr="008F1B1D" w:rsidRDefault="008F1B1D" w:rsidP="00974E4E">
            <w:pPr>
              <w:pStyle w:val="TableParagraph"/>
              <w:spacing w:before="42" w:line="276" w:lineRule="auto"/>
              <w:ind w:left="137" w:right="37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разработка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методического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обеспечения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деятельности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для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реализации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магистральных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направлений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создания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ключевых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условий реализации Программы;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-определение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стратегии и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тактики развития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школы.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5" w:line="340" w:lineRule="atLeast"/>
              <w:ind w:left="105"/>
              <w:rPr>
                <w:sz w:val="24"/>
                <w:lang w:val="ru-RU"/>
              </w:rPr>
            </w:pPr>
          </w:p>
        </w:tc>
      </w:tr>
      <w:tr w:rsidR="008F1B1D" w:rsidTr="00974E4E">
        <w:trPr>
          <w:trHeight w:val="690"/>
        </w:trPr>
        <w:tc>
          <w:tcPr>
            <w:tcW w:w="2691" w:type="dxa"/>
          </w:tcPr>
          <w:p w:rsidR="008F1B1D" w:rsidRPr="008F1B1D" w:rsidRDefault="008F1B1D" w:rsidP="00974E4E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8F1B1D">
              <w:rPr>
                <w:spacing w:val="-4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этап,</w:t>
            </w:r>
            <w:r w:rsidRPr="008F1B1D">
              <w:rPr>
                <w:spacing w:val="-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реализация,</w:t>
            </w:r>
          </w:p>
          <w:p w:rsidR="008F1B1D" w:rsidRPr="008F1B1D" w:rsidRDefault="008F1B1D" w:rsidP="00974E4E">
            <w:pPr>
              <w:pStyle w:val="TableParagraph"/>
              <w:spacing w:before="69"/>
              <w:ind w:left="107"/>
              <w:rPr>
                <w:i/>
                <w:sz w:val="24"/>
                <w:lang w:val="ru-RU"/>
              </w:rPr>
            </w:pPr>
            <w:r w:rsidRPr="008F1B1D">
              <w:rPr>
                <w:i/>
                <w:sz w:val="24"/>
                <w:lang w:val="ru-RU"/>
              </w:rPr>
              <w:t>Срок:2027-2028год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102"/>
              <w:ind w:left="137"/>
              <w:rPr>
                <w:szCs w:val="24"/>
                <w:lang w:val="ru-RU"/>
              </w:rPr>
            </w:pPr>
            <w:r w:rsidRPr="008F1B1D">
              <w:rPr>
                <w:b/>
                <w:szCs w:val="24"/>
                <w:lang w:val="ru-RU"/>
              </w:rPr>
              <w:t>Задачи</w:t>
            </w:r>
            <w:r w:rsidRPr="008F1B1D">
              <w:rPr>
                <w:szCs w:val="24"/>
                <w:lang w:val="ru-RU"/>
              </w:rPr>
              <w:t>:</w:t>
            </w:r>
          </w:p>
          <w:p w:rsidR="008F1B1D" w:rsidRPr="008F1B1D" w:rsidRDefault="008F1B1D" w:rsidP="00974E4E">
            <w:pPr>
              <w:pStyle w:val="TableParagraph"/>
              <w:spacing w:before="42"/>
              <w:ind w:left="137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-реализация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мероприятий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дорожной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карты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программы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развития;</w:t>
            </w:r>
          </w:p>
          <w:p w:rsidR="008F1B1D" w:rsidRPr="008F1B1D" w:rsidRDefault="008F1B1D" w:rsidP="00974E4E">
            <w:pPr>
              <w:pStyle w:val="TableParagraph"/>
              <w:spacing w:before="41" w:line="276" w:lineRule="auto"/>
              <w:ind w:left="137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-корректировка</w:t>
            </w:r>
            <w:r w:rsidRPr="008F1B1D">
              <w:rPr>
                <w:spacing w:val="50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решений</w:t>
            </w:r>
            <w:r w:rsidRPr="008F1B1D">
              <w:rPr>
                <w:spacing w:val="5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</w:t>
            </w:r>
            <w:r w:rsidRPr="008F1B1D">
              <w:rPr>
                <w:spacing w:val="5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сфере</w:t>
            </w:r>
            <w:r w:rsidRPr="008F1B1D">
              <w:rPr>
                <w:spacing w:val="5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управления</w:t>
            </w:r>
            <w:r w:rsidRPr="008F1B1D">
              <w:rPr>
                <w:spacing w:val="5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образовательной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деятельности;</w:t>
            </w:r>
          </w:p>
          <w:p w:rsidR="008F1B1D" w:rsidRPr="008F1B1D" w:rsidRDefault="008F1B1D" w:rsidP="00974E4E">
            <w:pPr>
              <w:pStyle w:val="TableParagraph"/>
              <w:tabs>
                <w:tab w:val="left" w:pos="2578"/>
                <w:tab w:val="left" w:pos="4147"/>
                <w:tab w:val="left" w:pos="5660"/>
              </w:tabs>
              <w:spacing w:line="276" w:lineRule="auto"/>
              <w:ind w:left="137" w:right="39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-совершен</w:t>
            </w:r>
            <w:r>
              <w:rPr>
                <w:szCs w:val="24"/>
                <w:lang w:val="ru-RU"/>
              </w:rPr>
              <w:t>ствование</w:t>
            </w:r>
            <w:r>
              <w:rPr>
                <w:szCs w:val="24"/>
                <w:lang w:val="ru-RU"/>
              </w:rPr>
              <w:tab/>
              <w:t>механизмов</w:t>
            </w:r>
            <w:r>
              <w:rPr>
                <w:szCs w:val="24"/>
                <w:lang w:val="ru-RU"/>
              </w:rPr>
              <w:tab/>
              <w:t>реализации</w:t>
            </w:r>
            <w:r w:rsidRPr="008F1B1D">
              <w:rPr>
                <w:spacing w:val="-1"/>
                <w:szCs w:val="24"/>
                <w:lang w:val="ru-RU"/>
              </w:rPr>
              <w:t>программы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развития;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8F1B1D">
              <w:rPr>
                <w:szCs w:val="24"/>
                <w:lang w:val="ru-RU"/>
              </w:rPr>
              <w:t>-</w:t>
            </w:r>
            <w:r w:rsidRPr="008F1B1D">
              <w:rPr>
                <w:spacing w:val="3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достижение</w:t>
            </w:r>
            <w:r w:rsidRPr="008F1B1D">
              <w:rPr>
                <w:spacing w:val="3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школой</w:t>
            </w:r>
            <w:r w:rsidRPr="008F1B1D">
              <w:rPr>
                <w:spacing w:val="3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уровня</w:t>
            </w:r>
            <w:r w:rsidRPr="008F1B1D">
              <w:rPr>
                <w:spacing w:val="3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соответствия</w:t>
            </w:r>
            <w:r w:rsidRPr="008F1B1D">
              <w:rPr>
                <w:spacing w:val="34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статусу</w:t>
            </w:r>
            <w:r w:rsidRPr="008F1B1D">
              <w:rPr>
                <w:spacing w:val="35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«Школа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Минпросвещения»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не ниже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среднего.</w:t>
            </w:r>
          </w:p>
          <w:p w:rsidR="008F1B1D" w:rsidRPr="008F1B1D" w:rsidRDefault="008F1B1D" w:rsidP="00974E4E">
            <w:pPr>
              <w:pStyle w:val="TableParagraph"/>
              <w:spacing w:before="69"/>
              <w:ind w:left="105"/>
              <w:rPr>
                <w:sz w:val="24"/>
                <w:lang w:val="ru-RU"/>
              </w:rPr>
            </w:pPr>
          </w:p>
        </w:tc>
      </w:tr>
      <w:tr w:rsidR="008F1B1D" w:rsidTr="00974E4E">
        <w:trPr>
          <w:trHeight w:val="691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обобщающий,</w:t>
            </w:r>
          </w:p>
          <w:p w:rsidR="008F1B1D" w:rsidRPr="002F0751" w:rsidRDefault="002F0751" w:rsidP="00974E4E">
            <w:pPr>
              <w:pStyle w:val="TableParagraph"/>
              <w:spacing w:before="70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Срок:202</w:t>
            </w:r>
            <w:r>
              <w:rPr>
                <w:i/>
                <w:sz w:val="24"/>
                <w:lang w:val="ru-RU"/>
              </w:rPr>
              <w:t>7</w:t>
            </w:r>
            <w:r>
              <w:rPr>
                <w:i/>
                <w:sz w:val="24"/>
              </w:rPr>
              <w:t>-202</w:t>
            </w:r>
            <w:r>
              <w:rPr>
                <w:i/>
                <w:sz w:val="24"/>
                <w:lang w:val="ru-RU"/>
              </w:rPr>
              <w:t>8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82"/>
              <w:ind w:left="137"/>
              <w:rPr>
                <w:b/>
                <w:szCs w:val="24"/>
                <w:lang w:val="ru-RU"/>
              </w:rPr>
            </w:pPr>
            <w:r w:rsidRPr="008F1B1D">
              <w:rPr>
                <w:b/>
                <w:szCs w:val="24"/>
                <w:lang w:val="ru-RU"/>
              </w:rPr>
              <w:t>Задачи:</w:t>
            </w:r>
          </w:p>
          <w:p w:rsidR="008F1B1D" w:rsidRPr="008F1B1D" w:rsidRDefault="008F1B1D" w:rsidP="00974E4E">
            <w:pPr>
              <w:pStyle w:val="TableParagraph"/>
              <w:spacing w:before="41"/>
              <w:ind w:left="137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-отработка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-3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интерпретация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данных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за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5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лет;</w:t>
            </w:r>
          </w:p>
          <w:p w:rsidR="008F1B1D" w:rsidRPr="008F1B1D" w:rsidRDefault="008F1B1D" w:rsidP="00974E4E">
            <w:pPr>
              <w:pStyle w:val="TableParagraph"/>
              <w:tabs>
                <w:tab w:val="left" w:pos="1900"/>
                <w:tab w:val="left" w:pos="3541"/>
                <w:tab w:val="left" w:pos="5131"/>
                <w:tab w:val="left" w:pos="6711"/>
              </w:tabs>
              <w:spacing w:before="42" w:line="276" w:lineRule="auto"/>
              <w:ind w:left="137" w:right="40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-соотнесение</w:t>
            </w:r>
            <w:r w:rsidRPr="008F1B1D">
              <w:rPr>
                <w:szCs w:val="24"/>
                <w:lang w:val="ru-RU"/>
              </w:rPr>
              <w:tab/>
              <w:t>результатов</w:t>
            </w:r>
            <w:r w:rsidRPr="008F1B1D">
              <w:rPr>
                <w:szCs w:val="24"/>
                <w:lang w:val="ru-RU"/>
              </w:rPr>
              <w:tab/>
              <w:t>реализации</w:t>
            </w:r>
            <w:r w:rsidRPr="008F1B1D">
              <w:rPr>
                <w:szCs w:val="24"/>
                <w:lang w:val="ru-RU"/>
              </w:rPr>
              <w:tab/>
              <w:t xml:space="preserve">программы </w:t>
            </w:r>
            <w:r w:rsidRPr="008F1B1D">
              <w:rPr>
                <w:spacing w:val="-5"/>
                <w:szCs w:val="24"/>
                <w:lang w:val="ru-RU"/>
              </w:rPr>
              <w:t>с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поставленными</w:t>
            </w:r>
            <w:r w:rsidRPr="008F1B1D">
              <w:rPr>
                <w:spacing w:val="-2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целями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задачами;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8F1B1D">
              <w:rPr>
                <w:szCs w:val="24"/>
                <w:lang w:val="ru-RU"/>
              </w:rPr>
              <w:t>-определение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перспектив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и путей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дальнейшего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развития.</w:t>
            </w:r>
          </w:p>
          <w:p w:rsidR="008F1B1D" w:rsidRP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70"/>
              <w:ind w:left="105"/>
              <w:rPr>
                <w:sz w:val="24"/>
                <w:lang w:val="ru-RU"/>
              </w:rPr>
            </w:pPr>
          </w:p>
        </w:tc>
      </w:tr>
      <w:tr w:rsidR="008F1B1D" w:rsidTr="00974E4E">
        <w:trPr>
          <w:trHeight w:val="688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Источники</w:t>
            </w:r>
          </w:p>
          <w:p w:rsidR="008F1B1D" w:rsidRDefault="008F1B1D" w:rsidP="00974E4E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6661" w:type="dxa"/>
          </w:tcPr>
          <w:p w:rsidR="008F1B1D" w:rsidRDefault="008F1B1D" w:rsidP="00974E4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8F1B1D" w:rsidTr="00974E4E">
        <w:trPr>
          <w:trHeight w:val="2070"/>
        </w:trPr>
        <w:tc>
          <w:tcPr>
            <w:tcW w:w="2691" w:type="dxa"/>
          </w:tcPr>
          <w:p w:rsidR="008F1B1D" w:rsidRDefault="008F1B1D" w:rsidP="00974E4E">
            <w:pPr>
              <w:pStyle w:val="TableParagraph"/>
              <w:spacing w:line="300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Контроль реализации</w:t>
            </w:r>
          </w:p>
        </w:tc>
        <w:tc>
          <w:tcPr>
            <w:tcW w:w="6661" w:type="dxa"/>
          </w:tcPr>
          <w:p w:rsidR="008F1B1D" w:rsidRPr="008F1B1D" w:rsidRDefault="008F1B1D" w:rsidP="00974E4E">
            <w:pPr>
              <w:pStyle w:val="TableParagraph"/>
              <w:spacing w:line="300" w:lineRule="auto"/>
              <w:ind w:left="105" w:right="463"/>
              <w:jc w:val="both"/>
              <w:rPr>
                <w:sz w:val="24"/>
                <w:lang w:val="ru-RU"/>
              </w:rPr>
            </w:pPr>
          </w:p>
          <w:p w:rsidR="008F1B1D" w:rsidRPr="008F1B1D" w:rsidRDefault="008F1B1D" w:rsidP="00974E4E">
            <w:pPr>
              <w:pStyle w:val="TableParagraph"/>
              <w:spacing w:before="82" w:line="276" w:lineRule="auto"/>
              <w:ind w:left="137" w:right="38"/>
              <w:jc w:val="both"/>
              <w:rPr>
                <w:szCs w:val="24"/>
                <w:lang w:val="ru-RU"/>
              </w:rPr>
            </w:pPr>
            <w:r w:rsidRPr="008F1B1D">
              <w:rPr>
                <w:szCs w:val="24"/>
                <w:lang w:val="ru-RU"/>
              </w:rPr>
              <w:t>Управление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реализацией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Программы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осуществляется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администрацией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школы.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Корректировка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Программы</w:t>
            </w:r>
            <w:r w:rsidRPr="008F1B1D">
              <w:rPr>
                <w:spacing w:val="-57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осуществляется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педагогическим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советом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школы;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Советом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школы.</w:t>
            </w:r>
          </w:p>
          <w:p w:rsidR="008F1B1D" w:rsidRPr="008F1B1D" w:rsidRDefault="008F1B1D" w:rsidP="00974E4E">
            <w:pPr>
              <w:pStyle w:val="TableParagraph"/>
              <w:spacing w:line="300" w:lineRule="auto"/>
              <w:ind w:left="105" w:right="463"/>
              <w:jc w:val="both"/>
              <w:rPr>
                <w:sz w:val="24"/>
                <w:lang w:val="ru-RU"/>
              </w:rPr>
            </w:pPr>
            <w:r w:rsidRPr="008F1B1D">
              <w:rPr>
                <w:szCs w:val="24"/>
                <w:lang w:val="ru-RU"/>
              </w:rPr>
              <w:t>Результаты контроля и реализации Программы представляются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ежегодно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заседании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педагогического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совета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школы,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включаются в отчёт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по самообследованию и публикуются на</w:t>
            </w:r>
            <w:r w:rsidRPr="008F1B1D">
              <w:rPr>
                <w:spacing w:val="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сайте</w:t>
            </w:r>
            <w:r w:rsidRPr="008F1B1D">
              <w:rPr>
                <w:spacing w:val="-1"/>
                <w:szCs w:val="24"/>
                <w:lang w:val="ru-RU"/>
              </w:rPr>
              <w:t xml:space="preserve"> </w:t>
            </w:r>
            <w:r w:rsidRPr="008F1B1D">
              <w:rPr>
                <w:szCs w:val="24"/>
                <w:lang w:val="ru-RU"/>
              </w:rPr>
              <w:t>Школы</w:t>
            </w:r>
          </w:p>
          <w:p w:rsidR="008F1B1D" w:rsidRPr="008F1B1D" w:rsidRDefault="008F1B1D" w:rsidP="00974E4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</w:p>
        </w:tc>
      </w:tr>
    </w:tbl>
    <w:p w:rsidR="008F1B1D" w:rsidRDefault="008F1B1D" w:rsidP="008F1B1D">
      <w:pPr>
        <w:spacing w:line="275" w:lineRule="exact"/>
        <w:rPr>
          <w:sz w:val="24"/>
        </w:rPr>
        <w:sectPr w:rsidR="008F1B1D">
          <w:pgSz w:w="11910" w:h="16840"/>
          <w:pgMar w:top="1120" w:right="280" w:bottom="1120" w:left="1500" w:header="0" w:footer="923" w:gutter="0"/>
          <w:cols w:space="720"/>
        </w:sectPr>
      </w:pPr>
    </w:p>
    <w:p w:rsidR="008F1B1D" w:rsidRDefault="008F1B1D" w:rsidP="008F1B1D">
      <w:pPr>
        <w:pStyle w:val="a3"/>
        <w:widowControl w:val="0"/>
        <w:numPr>
          <w:ilvl w:val="0"/>
          <w:numId w:val="42"/>
        </w:numPr>
        <w:tabs>
          <w:tab w:val="left" w:pos="3510"/>
        </w:tabs>
        <w:autoSpaceDE w:val="0"/>
        <w:autoSpaceDN w:val="0"/>
        <w:spacing w:before="73" w:after="0" w:line="240" w:lineRule="auto"/>
        <w:contextualSpacing w:val="0"/>
        <w:jc w:val="left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справка</w:t>
      </w:r>
    </w:p>
    <w:p w:rsidR="008F1B1D" w:rsidRDefault="008F1B1D" w:rsidP="008F1B1D">
      <w:pPr>
        <w:pStyle w:val="aff1"/>
        <w:spacing w:before="5"/>
        <w:rPr>
          <w:b/>
          <w:sz w:val="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8F1B1D" w:rsidTr="00974E4E">
        <w:trPr>
          <w:trHeight w:val="345"/>
        </w:trPr>
        <w:tc>
          <w:tcPr>
            <w:tcW w:w="4361" w:type="dxa"/>
          </w:tcPr>
          <w:p w:rsidR="008F1B1D" w:rsidRDefault="008F1B1D" w:rsidP="00974E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Уставу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Муниципальное бюджетное общеобразовательное учреждение «Основная общеобразовательная школа п.Синда</w:t>
            </w:r>
          </w:p>
        </w:tc>
      </w:tr>
      <w:tr w:rsidR="008F1B1D" w:rsidTr="00974E4E">
        <w:trPr>
          <w:trHeight w:val="345"/>
        </w:trPr>
        <w:tc>
          <w:tcPr>
            <w:tcW w:w="4361" w:type="dxa"/>
          </w:tcPr>
          <w:p w:rsidR="008F1B1D" w:rsidRDefault="008F1B1D" w:rsidP="00974E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103" w:type="dxa"/>
          </w:tcPr>
          <w:p w:rsidR="008F1B1D" w:rsidRDefault="008F1B1D" w:rsidP="00974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2714006763</w:t>
            </w:r>
          </w:p>
        </w:tc>
      </w:tr>
      <w:tr w:rsidR="008F1B1D" w:rsidTr="00974E4E">
        <w:trPr>
          <w:trHeight w:val="345"/>
        </w:trPr>
        <w:tc>
          <w:tcPr>
            <w:tcW w:w="4361" w:type="dxa"/>
          </w:tcPr>
          <w:p w:rsidR="008F1B1D" w:rsidRDefault="008F1B1D" w:rsidP="00974E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Учредитель: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(согласно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Уставу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Нанайский муниципальный район Хабаровского края</w:t>
            </w:r>
          </w:p>
        </w:tc>
      </w:tr>
      <w:tr w:rsidR="008F1B1D" w:rsidTr="00974E4E">
        <w:trPr>
          <w:trHeight w:val="345"/>
        </w:trPr>
        <w:tc>
          <w:tcPr>
            <w:tcW w:w="4361" w:type="dxa"/>
          </w:tcPr>
          <w:p w:rsidR="008F1B1D" w:rsidRDefault="008F1B1D" w:rsidP="00974E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</w:tc>
        <w:tc>
          <w:tcPr>
            <w:tcW w:w="5103" w:type="dxa"/>
          </w:tcPr>
          <w:p w:rsidR="008F1B1D" w:rsidRDefault="008F1B1D" w:rsidP="00974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1959г</w:t>
            </w:r>
          </w:p>
        </w:tc>
      </w:tr>
      <w:tr w:rsidR="008F1B1D" w:rsidTr="00974E4E">
        <w:trPr>
          <w:trHeight w:val="688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Юридический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адрес:</w:t>
            </w:r>
            <w:r w:rsidRPr="008F1B1D">
              <w:rPr>
                <w:spacing w:val="-1"/>
                <w:sz w:val="24"/>
                <w:lang w:val="ru-RU"/>
              </w:rPr>
              <w:t xml:space="preserve"> </w:t>
            </w:r>
            <w:r w:rsidRPr="008F1B1D">
              <w:rPr>
                <w:i/>
                <w:sz w:val="24"/>
                <w:lang w:val="ru-RU"/>
              </w:rPr>
              <w:t>указать с</w:t>
            </w:r>
          </w:p>
          <w:p w:rsidR="008F1B1D" w:rsidRPr="008F1B1D" w:rsidRDefault="008F1B1D" w:rsidP="00974E4E">
            <w:pPr>
              <w:pStyle w:val="TableParagraph"/>
              <w:spacing w:before="67"/>
              <w:ind w:left="107"/>
              <w:rPr>
                <w:i/>
                <w:sz w:val="24"/>
                <w:lang w:val="ru-RU"/>
              </w:rPr>
            </w:pPr>
            <w:r w:rsidRPr="008F1B1D">
              <w:rPr>
                <w:i/>
                <w:sz w:val="24"/>
                <w:lang w:val="ru-RU"/>
              </w:rPr>
              <w:t>индексом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682353,Хабаровский кра, Нанайский район п.Синда,Пассара,14</w:t>
            </w:r>
          </w:p>
        </w:tc>
      </w:tr>
      <w:tr w:rsidR="008F1B1D" w:rsidTr="00974E4E">
        <w:trPr>
          <w:trHeight w:val="345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тел.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i/>
                <w:sz w:val="24"/>
                <w:lang w:val="ru-RU"/>
              </w:rPr>
              <w:t>указать</w:t>
            </w:r>
            <w:r w:rsidRPr="008F1B1D">
              <w:rPr>
                <w:sz w:val="24"/>
                <w:lang w:val="ru-RU"/>
              </w:rPr>
              <w:t>,</w:t>
            </w:r>
            <w:r w:rsidRPr="008F1B1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8F1B1D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8F1B1D">
              <w:rPr>
                <w:sz w:val="24"/>
                <w:lang w:val="ru-RU"/>
              </w:rPr>
              <w:t xml:space="preserve">: </w:t>
            </w:r>
            <w:r w:rsidRPr="008F1B1D">
              <w:rPr>
                <w:i/>
                <w:sz w:val="24"/>
                <w:lang w:val="ru-RU"/>
              </w:rPr>
              <w:t>указать</w:t>
            </w:r>
          </w:p>
        </w:tc>
        <w:tc>
          <w:tcPr>
            <w:tcW w:w="5103" w:type="dxa"/>
          </w:tcPr>
          <w:p w:rsidR="008F1B1D" w:rsidRPr="005B11C8" w:rsidRDefault="008F1B1D" w:rsidP="00974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47-2-56,</w:t>
            </w:r>
            <w:r w:rsidRPr="005B11C8">
              <w:rPr>
                <w:sz w:val="24"/>
              </w:rPr>
              <w:t xml:space="preserve"> </w:t>
            </w:r>
            <w:r>
              <w:rPr>
                <w:sz w:val="24"/>
              </w:rPr>
              <w:t>sindaschool</w:t>
            </w:r>
            <w:r w:rsidRPr="005B11C8">
              <w:rPr>
                <w:sz w:val="24"/>
              </w:rPr>
              <w:t>@</w:t>
            </w:r>
            <w:r>
              <w:rPr>
                <w:sz w:val="24"/>
              </w:rPr>
              <w:t>mail</w:t>
            </w:r>
            <w:r w:rsidRPr="005B11C8"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8F1B1D" w:rsidTr="00974E4E">
        <w:trPr>
          <w:trHeight w:val="345"/>
        </w:trPr>
        <w:tc>
          <w:tcPr>
            <w:tcW w:w="4361" w:type="dxa"/>
          </w:tcPr>
          <w:p w:rsidR="008F1B1D" w:rsidRDefault="008F1B1D" w:rsidP="00974E4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Лицензия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указать)</w:t>
            </w:r>
          </w:p>
        </w:tc>
        <w:tc>
          <w:tcPr>
            <w:tcW w:w="5103" w:type="dxa"/>
          </w:tcPr>
          <w:p w:rsidR="008F1B1D" w:rsidRDefault="008F1B1D" w:rsidP="00974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Л035-01286-27/00238077</w:t>
            </w:r>
          </w:p>
        </w:tc>
      </w:tr>
      <w:tr w:rsidR="008F1B1D" w:rsidTr="00974E4E">
        <w:trPr>
          <w:trHeight w:val="345"/>
        </w:trPr>
        <w:tc>
          <w:tcPr>
            <w:tcW w:w="4361" w:type="dxa"/>
          </w:tcPr>
          <w:p w:rsidR="008F1B1D" w:rsidRDefault="008F1B1D" w:rsidP="00974E4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 (</w:t>
            </w:r>
            <w:r>
              <w:rPr>
                <w:i/>
                <w:sz w:val="24"/>
              </w:rPr>
              <w:t>указать)</w:t>
            </w:r>
          </w:p>
        </w:tc>
        <w:tc>
          <w:tcPr>
            <w:tcW w:w="5103" w:type="dxa"/>
          </w:tcPr>
          <w:p w:rsidR="008F1B1D" w:rsidRDefault="008F1B1D" w:rsidP="00974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0003264</w:t>
            </w:r>
          </w:p>
        </w:tc>
      </w:tr>
      <w:tr w:rsidR="008F1B1D" w:rsidTr="00974E4E">
        <w:trPr>
          <w:trHeight w:val="552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Краткие</w:t>
            </w:r>
            <w:r w:rsidRPr="008F1B1D">
              <w:rPr>
                <w:spacing w:val="-4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сведения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структуре</w:t>
            </w:r>
          </w:p>
          <w:p w:rsidR="008F1B1D" w:rsidRPr="008F1B1D" w:rsidRDefault="008F1B1D" w:rsidP="00974E4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образовательной</w:t>
            </w:r>
            <w:r w:rsidRPr="008F1B1D">
              <w:rPr>
                <w:spacing w:val="-4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организации.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>Административное управление осуществляют директор школы</w:t>
            </w:r>
          </w:p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lang w:val="ru-RU"/>
              </w:rPr>
              <w:t>. Основной функцией директора школы является координация действий всех участников образовательного процесса через Управляющий совет, Педагогический совет, Методический совет школы, Совет обучающихся, Совет родителей. Управление школой осуществляется в соответствии с законодательством Российской Федерации и Уставом школы на основе принципа гласности, открытости, демократии и самоуправления. Высшим коллективным органом общественного самоуправления является Педагогический совет. В управление школой включён орган ученического самоуправления - Совет обучающихся</w:t>
            </w:r>
          </w:p>
        </w:tc>
      </w:tr>
      <w:tr w:rsidR="008F1B1D" w:rsidTr="00974E4E">
        <w:trPr>
          <w:trHeight w:val="1379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ind w:left="107" w:right="344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Краткие сведения о реализуемых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образовательных программах,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образовательных технологиях,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особенностях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обучения,</w:t>
            </w:r>
            <w:r w:rsidRPr="008F1B1D">
              <w:rPr>
                <w:spacing w:val="-5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воспитания</w:t>
            </w:r>
            <w:r w:rsidRPr="008F1B1D">
              <w:rPr>
                <w:spacing w:val="-7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и</w:t>
            </w:r>
          </w:p>
          <w:p w:rsidR="008F1B1D" w:rsidRDefault="008F1B1D" w:rsidP="00974E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>В МБОУ ООШ п.Синда реализуются следующие общеобразовательные программы: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b/>
                <w:lang w:val="ru-RU"/>
              </w:rPr>
              <w:t xml:space="preserve"> Образовательная программа начального общего образования</w:t>
            </w:r>
            <w:r w:rsidRPr="008F1B1D">
              <w:rPr>
                <w:lang w:val="ru-RU"/>
              </w:rPr>
              <w:t xml:space="preserve">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Программа определяет концепцию развития школы и основные направления деятельности по ее реализации и содержит: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</w:t>
            </w:r>
            <w:r>
              <w:sym w:font="Symbol" w:char="F0B7"/>
            </w:r>
            <w:r w:rsidRPr="008F1B1D">
              <w:rPr>
                <w:lang w:val="ru-RU"/>
              </w:rPr>
              <w:t xml:space="preserve"> Планируемые результаты освоения обучающимися основной образовательной программы начального общего образования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Систему оценки достижения планируемых результатов освоения основной образовательной программы начального общего образования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lastRenderedPageBreak/>
              <w:sym w:font="Symbol" w:char="F0B7"/>
            </w:r>
            <w:r w:rsidRPr="008F1B1D">
              <w:rPr>
                <w:lang w:val="ru-RU"/>
              </w:rPr>
              <w:t xml:space="preserve"> Программу формирования универсальных учебных действий у обучающихся на ступени начального общего образования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Программы отдельных учебных предметов, курсов и курсов внеурочной деятельности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Программу духовно-нравственного развития и воспитания обучающихся на ступени начального общего образования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Программу формирования экологической культуры, здорового и безопасного образа жизни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</w:t>
            </w:r>
            <w:r>
              <w:sym w:font="Symbol" w:char="F0B7"/>
            </w:r>
            <w:r w:rsidRPr="008F1B1D">
              <w:rPr>
                <w:lang w:val="ru-RU"/>
              </w:rPr>
              <w:t xml:space="preserve"> Программу коррекционной работы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Учебный план начального общего образования и план внеурочной деятельности.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</w:t>
            </w:r>
            <w:r w:rsidRPr="008F1B1D">
              <w:rPr>
                <w:b/>
                <w:lang w:val="ru-RU"/>
              </w:rPr>
              <w:t>Образовательная программа основного общего образования</w:t>
            </w:r>
            <w:r w:rsidRPr="008F1B1D">
              <w:rPr>
                <w:lang w:val="ru-RU"/>
              </w:rPr>
              <w:t xml:space="preserve"> Программа является нормативным документом образовательного учреждения, разработанным на основе примерной основной образовательной программы ООО,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 Программа направлена на обеспечение системнодеятельностного подхода, положенного в основу Стандарта, конкретизирует требования Стандарта к личностным и метапредметным результатам освоения Образовательной программы, дополняет традиционное содержание образовательных и воспитательных программ, служит основой разработки рабочих программ. Программа содержит: </w:t>
            </w:r>
            <w:r>
              <w:sym w:font="Symbol" w:char="F0B7"/>
            </w:r>
            <w:r w:rsidRPr="008F1B1D">
              <w:rPr>
                <w:lang w:val="ru-RU"/>
              </w:rPr>
              <w:t xml:space="preserve"> Планируемые результаты освоения обучающимися основной образовательной программы основного общего образования, которые включают формирование УУД, ИКТкомпетентности, основ исследовательской и проектной деятельности, стратегии смыслового чтения и работу с текстом, предметные результаты.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Систему оценки достижения планируемых результатов освоения основной образовательной программы основного общего образования, представляющую собой один из инструментов реализации требований Стандарта к результатам освоения основной образовательной программы ООО, направленный на обеспечение качества образования, что предполагает вовлеченность в оценочную деятельность как педагогов, так и обучающихся. Включает особенность оценки личностных результатов, предметных и метапредметных результатов.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Программу развития УУД на уровень ООО.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</w:t>
            </w:r>
            <w:r>
              <w:sym w:font="Symbol" w:char="F0B7"/>
            </w:r>
            <w:r w:rsidRPr="008F1B1D">
              <w:rPr>
                <w:lang w:val="ru-RU"/>
              </w:rPr>
              <w:t xml:space="preserve"> Программы отдельных предметов, курсов, в том числе интегрированных.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Рабочая программа воспитания школы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B7"/>
            </w:r>
            <w:r w:rsidRPr="008F1B1D">
              <w:rPr>
                <w:lang w:val="ru-RU"/>
              </w:rPr>
              <w:t xml:space="preserve"> Программу коррекционной работы. </w:t>
            </w:r>
          </w:p>
          <w:p w:rsidR="008F1B1D" w:rsidRDefault="008F1B1D" w:rsidP="00974E4E">
            <w:pPr>
              <w:pStyle w:val="TableParagraph"/>
              <w:rPr>
                <w:sz w:val="24"/>
              </w:rPr>
            </w:pPr>
            <w:r>
              <w:lastRenderedPageBreak/>
              <w:sym w:font="Symbol" w:char="F0B7"/>
            </w:r>
            <w:r>
              <w:t xml:space="preserve"> Учебный план школы.</w:t>
            </w:r>
          </w:p>
        </w:tc>
      </w:tr>
      <w:tr w:rsidR="008F1B1D" w:rsidTr="00974E4E">
        <w:trPr>
          <w:trHeight w:val="1103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ind w:left="107" w:right="1021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lastRenderedPageBreak/>
              <w:t>Краткие сведения о структуре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образовательной</w:t>
            </w:r>
            <w:r w:rsidRPr="008F1B1D">
              <w:rPr>
                <w:spacing w:val="-6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деятельности,</w:t>
            </w:r>
          </w:p>
          <w:p w:rsidR="008F1B1D" w:rsidRPr="008F1B1D" w:rsidRDefault="008F1B1D" w:rsidP="00974E4E">
            <w:pPr>
              <w:pStyle w:val="TableParagraph"/>
              <w:spacing w:line="270" w:lineRule="atLeast"/>
              <w:ind w:left="107" w:right="253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о составе и численности обучающихся</w:t>
            </w:r>
            <w:r w:rsidRPr="008F1B1D">
              <w:rPr>
                <w:spacing w:val="-58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по</w:t>
            </w:r>
            <w:r w:rsidRPr="008F1B1D">
              <w:rPr>
                <w:spacing w:val="-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уровням</w:t>
            </w:r>
            <w:r w:rsidRPr="008F1B1D">
              <w:rPr>
                <w:spacing w:val="-4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и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наполняемости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классов.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Особенности контингента обучающихся: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>
              <w:sym w:font="Symbol" w:char="F076"/>
            </w:r>
            <w:r w:rsidRPr="008F1B1D">
              <w:rPr>
                <w:lang w:val="ru-RU"/>
              </w:rPr>
              <w:t xml:space="preserve"> начальное общее образование – 58 обучающихся, 4 класса-комплекта, средняя наполняемость классов – 15 человек;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основное общее образование – 53 обучающихся, 5 классов-комплектов, средняя наполняемость классов – 12 человек;</w:t>
            </w:r>
          </w:p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lang w:val="ru-RU"/>
              </w:rPr>
              <w:t>;  всего по школе – 111 обучающийся, 9 классакомплекта, средняя наполняемость классов – 15 человек.</w:t>
            </w:r>
          </w:p>
        </w:tc>
      </w:tr>
      <w:tr w:rsidR="008F1B1D" w:rsidTr="00974E4E">
        <w:trPr>
          <w:trHeight w:val="1380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Краткие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сведения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</w:t>
            </w:r>
            <w:r w:rsidRPr="008F1B1D">
              <w:rPr>
                <w:spacing w:val="-2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составе</w:t>
            </w:r>
          </w:p>
          <w:p w:rsidR="008F1B1D" w:rsidRPr="008F1B1D" w:rsidRDefault="008F1B1D" w:rsidP="00974E4E">
            <w:pPr>
              <w:pStyle w:val="TableParagraph"/>
              <w:ind w:left="107" w:right="369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сотрудников,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кадровой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структуре,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</w:t>
            </w:r>
            <w:r w:rsidRPr="008F1B1D">
              <w:rPr>
                <w:spacing w:val="-57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наличии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профессионального</w:t>
            </w:r>
          </w:p>
          <w:p w:rsidR="008F1B1D" w:rsidRDefault="008F1B1D" w:rsidP="00974E4E">
            <w:pPr>
              <w:pStyle w:val="TableParagraph"/>
              <w:spacing w:line="276" w:lineRule="exact"/>
              <w:ind w:left="107" w:right="1007"/>
              <w:rPr>
                <w:sz w:val="24"/>
              </w:rPr>
            </w:pPr>
            <w:r>
              <w:rPr>
                <w:sz w:val="24"/>
              </w:rPr>
              <w:t>педагогического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b/>
                <w:lang w:val="ru-RU"/>
              </w:rPr>
            </w:pPr>
            <w:r w:rsidRPr="008F1B1D">
              <w:rPr>
                <w:b/>
                <w:lang w:val="ru-RU"/>
              </w:rPr>
              <w:t>Качественная характеристика педагогических кадров МБОУ ООШ п.Синда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-Общая укомплектованность штатов педагогическими работниками – 100%.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- Доля педагогических работников с высшим профессиональным образованием в общей численности педагогических работников – 93%.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- Доля педагогических работников, имеющих высшую квалификационную категорию в общем числе педагогических работников – 26,6%.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- Доля педагогических работников, имеющих первую квалификационную категорию в общем числе педагогических работников – 26,6%. 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>- Наличие педагогических работников, имеющих государственные и отраслевые награды, в общей численности педагогических работников – 2%.</w:t>
            </w:r>
          </w:p>
          <w:p w:rsidR="008F1B1D" w:rsidRPr="008F1B1D" w:rsidRDefault="008F1B1D" w:rsidP="00974E4E">
            <w:pPr>
              <w:pStyle w:val="TableParagraph"/>
              <w:rPr>
                <w:lang w:val="ru-RU"/>
              </w:rPr>
            </w:pPr>
            <w:r w:rsidRPr="008F1B1D">
              <w:rPr>
                <w:lang w:val="ru-RU"/>
              </w:rPr>
              <w:t xml:space="preserve"> - Доля педагогических работников, прошедших обучение на курсах повышения квалификации в соответствии с нормативными требованиями – 100%. - Доля учителей, участвующих в деятельности профессиональных сетевых сообществ – 5%.</w:t>
            </w:r>
          </w:p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lang w:val="ru-RU"/>
              </w:rPr>
              <w:t xml:space="preserve"> - Доля учителей, эффективно использующих современные образовательные технологии (в том числе информационные коммуникационные технологии) в профессиональной деятельности, в общей численности учителей – 100%.</w:t>
            </w:r>
          </w:p>
        </w:tc>
      </w:tr>
      <w:tr w:rsidR="008F1B1D" w:rsidTr="00974E4E">
        <w:trPr>
          <w:trHeight w:val="1105"/>
        </w:trPr>
        <w:tc>
          <w:tcPr>
            <w:tcW w:w="4361" w:type="dxa"/>
          </w:tcPr>
          <w:p w:rsidR="008F1B1D" w:rsidRPr="008F1B1D" w:rsidRDefault="008F1B1D" w:rsidP="00974E4E">
            <w:pPr>
              <w:pStyle w:val="TableParagraph"/>
              <w:ind w:left="107" w:right="686"/>
              <w:jc w:val="both"/>
              <w:rPr>
                <w:sz w:val="24"/>
                <w:lang w:val="ru-RU"/>
              </w:rPr>
            </w:pPr>
            <w:r w:rsidRPr="008F1B1D">
              <w:rPr>
                <w:sz w:val="24"/>
                <w:lang w:val="ru-RU"/>
              </w:rPr>
              <w:t>Сведения о режиме деятельности,</w:t>
            </w:r>
            <w:r w:rsidRPr="008F1B1D">
              <w:rPr>
                <w:spacing w:val="1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количестве смен и дней в учебной</w:t>
            </w:r>
            <w:r w:rsidRPr="008F1B1D">
              <w:rPr>
                <w:spacing w:val="-57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неделе,</w:t>
            </w:r>
            <w:r w:rsidRPr="008F1B1D">
              <w:rPr>
                <w:spacing w:val="-5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особенности</w:t>
            </w:r>
            <w:r w:rsidRPr="008F1B1D">
              <w:rPr>
                <w:spacing w:val="-3"/>
                <w:sz w:val="24"/>
                <w:lang w:val="ru-RU"/>
              </w:rPr>
              <w:t xml:space="preserve"> </w:t>
            </w:r>
            <w:r w:rsidRPr="008F1B1D">
              <w:rPr>
                <w:sz w:val="24"/>
                <w:lang w:val="ru-RU"/>
              </w:rPr>
              <w:t>календарного</w:t>
            </w:r>
          </w:p>
          <w:p w:rsidR="008F1B1D" w:rsidRDefault="008F1B1D" w:rsidP="00974E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5103" w:type="dxa"/>
          </w:tcPr>
          <w:p w:rsidR="008F1B1D" w:rsidRPr="008F1B1D" w:rsidRDefault="008F1B1D" w:rsidP="00974E4E">
            <w:pPr>
              <w:pStyle w:val="TableParagraph"/>
              <w:rPr>
                <w:sz w:val="24"/>
                <w:lang w:val="ru-RU"/>
              </w:rPr>
            </w:pPr>
            <w:r w:rsidRPr="008F1B1D">
              <w:rPr>
                <w:lang w:val="ru-RU"/>
              </w:rPr>
              <w:t>МБОУ ООШ п.Синда работает по 6-дневной учебной неделе, реализуя общеобразовательные учебные программы  начального общего, основного общего образования. Продолжительность учебного года: 1 классы – 33 учебные недели, 2-4 классы – 34</w:t>
            </w:r>
            <w:r w:rsidRPr="008F1B1D">
              <w:rPr>
                <w:color w:val="FF0000"/>
                <w:lang w:val="ru-RU"/>
              </w:rPr>
              <w:t xml:space="preserve"> </w:t>
            </w:r>
            <w:r w:rsidRPr="008F1B1D">
              <w:rPr>
                <w:lang w:val="ru-RU"/>
              </w:rPr>
              <w:t>учебные недели. Продолжительность урока во всех классах 40 минут, за исключением 1 класса. Продолжительность рабочей недели/ продолжительность учебной недели: 6 дней. МБОУ ООШ п.Синда раб</w:t>
            </w:r>
            <w:r>
              <w:rPr>
                <w:lang w:val="ru-RU"/>
              </w:rPr>
              <w:t>отает в одну смену с 8.15 до 17.</w:t>
            </w:r>
            <w:r w:rsidRPr="008F1B1D">
              <w:rPr>
                <w:lang w:val="ru-RU"/>
              </w:rPr>
              <w:t>30; продолжительность перемен: 1, 4, 5, 6 перемены - 10 минут, 2,3 перемены – 20 минут.</w:t>
            </w:r>
          </w:p>
        </w:tc>
      </w:tr>
    </w:tbl>
    <w:p w:rsidR="008F1B1D" w:rsidRDefault="008F1B1D" w:rsidP="008F1B1D">
      <w:pPr>
        <w:rPr>
          <w:sz w:val="24"/>
        </w:rPr>
        <w:sectPr w:rsidR="008F1B1D">
          <w:pgSz w:w="11910" w:h="16840"/>
          <w:pgMar w:top="1440" w:right="280" w:bottom="1120" w:left="1500" w:header="0" w:footer="923" w:gutter="0"/>
          <w:cols w:space="720"/>
        </w:sectPr>
      </w:pPr>
    </w:p>
    <w:p w:rsidR="00974E4E" w:rsidRDefault="008F1B1D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 xml:space="preserve">               </w:t>
      </w:r>
      <w:r w:rsidR="00B04E3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               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основного государственного экзамена (ОГЭ)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государственного выпускного экзамена (ГВЭ)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9-х классов 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– 2023  учебном году</w:t>
      </w:r>
    </w:p>
    <w:p w:rsidR="00B04E35" w:rsidRPr="009E60C4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конец 2022-2023 учебного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62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ООШ п.Синда обучалось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 9-х классов, из них 1</w:t>
      </w: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обучались по программе коррекционного обучения с задержкой психического развития. </w:t>
      </w:r>
    </w:p>
    <w:p w:rsidR="00B04E35" w:rsidRPr="009E60C4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государственной итоговой аттестации за курс основной общей школы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учебном году было допущено 10 человек.  Из 10</w:t>
      </w: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классов, допущенных к ГИА-9: 9 выпускников  сдавали ОГЭ  (и  1</w:t>
      </w: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сдавали ГВЭ по русскому языку и математике).  </w:t>
      </w:r>
    </w:p>
    <w:p w:rsidR="00B04E35" w:rsidRPr="00B04E35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E6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 ОГЭ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выпускников 9-х классов за  последние три года   по математике</w:t>
      </w:r>
    </w:p>
    <w:tbl>
      <w:tblPr>
        <w:tblW w:w="988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2"/>
        <w:gridCol w:w="650"/>
        <w:gridCol w:w="649"/>
        <w:gridCol w:w="1041"/>
        <w:gridCol w:w="650"/>
        <w:gridCol w:w="1004"/>
        <w:gridCol w:w="550"/>
        <w:gridCol w:w="1047"/>
        <w:gridCol w:w="650"/>
        <w:gridCol w:w="1044"/>
        <w:gridCol w:w="1041"/>
      </w:tblGrid>
      <w:tr w:rsidR="00B04E35" w:rsidRPr="009E60C4" w:rsidTr="005A47FC">
        <w:trPr>
          <w:trHeight w:val="23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уч-ся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Получили отметки ОГЭ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B04E35" w:rsidRPr="009E60C4" w:rsidTr="005A47FC">
        <w:trPr>
          <w:trHeight w:val="25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979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сдав-</w:t>
            </w: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2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 – 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04E35" w:rsidRPr="009E60C4" w:rsidTr="005A47FC">
        <w:trPr>
          <w:trHeight w:val="2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04E35" w:rsidRPr="009E60C4" w:rsidTr="005A47FC">
        <w:trPr>
          <w:trHeight w:val="2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 -2023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F171D" wp14:editId="32567B2B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-65405</wp:posOffset>
                      </wp:positionV>
                      <wp:extent cx="104775" cy="257175"/>
                      <wp:effectExtent l="19050" t="19050" r="47625" b="28575"/>
                      <wp:wrapNone/>
                      <wp:docPr id="61" name="Стрелка ввер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61" o:spid="_x0000_s1026" type="#_x0000_t68" style="position:absolute;margin-left:38.8pt;margin-top:-5.15pt;width: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" adj="4400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04E35" w:rsidRPr="009E60C4" w:rsidTr="005A47FC">
        <w:trPr>
          <w:trHeight w:val="23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уч-ся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Получили отметки ГВЭ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B04E35" w:rsidRPr="009E60C4" w:rsidTr="005A47FC">
        <w:trPr>
          <w:trHeight w:val="25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979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сдав-</w:t>
            </w: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2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 – 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04E35" w:rsidRPr="009E60C4" w:rsidTr="005A47FC">
        <w:trPr>
          <w:trHeight w:val="2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04E35" w:rsidRPr="009E60C4" w:rsidTr="005A47FC">
        <w:trPr>
          <w:trHeight w:val="28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 -2023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FECF9" wp14:editId="6FF2E9D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-65405</wp:posOffset>
                      </wp:positionV>
                      <wp:extent cx="104775" cy="257175"/>
                      <wp:effectExtent l="19050" t="19050" r="47625" b="28575"/>
                      <wp:wrapNone/>
                      <wp:docPr id="62" name="Стрелка ввер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2" o:spid="_x0000_s1026" type="#_x0000_t68" style="position:absolute;margin-left:38.8pt;margin-top:-5.15pt;width: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" adj="4400" fillcolor="#4f81bd" strokecolor="#385d8a" strokeweight="2pt"/>
                  </w:pict>
                </mc:Fallback>
              </mc:AlternateContent>
            </w: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3 %</w:t>
            </w:r>
          </w:p>
        </w:tc>
      </w:tr>
    </w:tbl>
    <w:p w:rsidR="00B04E35" w:rsidRPr="009E60C4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4E35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Средний балл -3</w:t>
      </w:r>
      <w:r w:rsidRPr="009E60C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</w:t>
      </w:r>
    </w:p>
    <w:p w:rsidR="00B04E35" w:rsidRPr="00933A3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 ОГЭ</w:t>
      </w:r>
    </w:p>
    <w:p w:rsidR="00B04E35" w:rsidRPr="009E60C4" w:rsidRDefault="00B04E35" w:rsidP="00B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русскому языку за последн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 три года</w:t>
      </w:r>
    </w:p>
    <w:tbl>
      <w:tblPr>
        <w:tblpPr w:leftFromText="180" w:rightFromText="180" w:vertAnchor="text" w:horzAnchor="margin" w:tblpY="206"/>
        <w:tblW w:w="10731" w:type="dxa"/>
        <w:tblLayout w:type="fixed"/>
        <w:tblLook w:val="01E0" w:firstRow="1" w:lastRow="1" w:firstColumn="1" w:lastColumn="1" w:noHBand="0" w:noVBand="0"/>
      </w:tblPr>
      <w:tblGrid>
        <w:gridCol w:w="1838"/>
        <w:gridCol w:w="1137"/>
        <w:gridCol w:w="637"/>
        <w:gridCol w:w="919"/>
        <w:gridCol w:w="863"/>
        <w:gridCol w:w="1273"/>
        <w:gridCol w:w="637"/>
        <w:gridCol w:w="918"/>
        <w:gridCol w:w="704"/>
        <w:gridCol w:w="850"/>
        <w:gridCol w:w="955"/>
      </w:tblGrid>
      <w:tr w:rsidR="00B04E35" w:rsidRPr="009E60C4" w:rsidTr="005A47FC">
        <w:trPr>
          <w:trHeight w:val="23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уч-ся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Получили отметки ОГЭ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</w:t>
            </w:r>
          </w:p>
        </w:tc>
      </w:tr>
      <w:tr w:rsidR="00B04E35" w:rsidRPr="009E60C4" w:rsidTr="005A47FC">
        <w:trPr>
          <w:trHeight w:val="1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1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4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4E35"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04E35" w:rsidRPr="009E60C4" w:rsidTr="005A47FC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04E35" w:rsidRPr="009E60C4" w:rsidTr="005A47FC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0DD34" wp14:editId="1D32EB7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27305</wp:posOffset>
                      </wp:positionV>
                      <wp:extent cx="47625" cy="228600"/>
                      <wp:effectExtent l="19050" t="0" r="47625" b="38100"/>
                      <wp:wrapNone/>
                      <wp:docPr id="63" name="Стрелка вни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3" o:spid="_x0000_s1026" type="#_x0000_t67" style="position:absolute;margin-left:37.4pt;margin-top:2.15pt;width: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" adj="19350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B04E35" w:rsidRPr="009E60C4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450"/>
        <w:gridCol w:w="1109"/>
        <w:gridCol w:w="850"/>
        <w:gridCol w:w="1276"/>
        <w:gridCol w:w="709"/>
        <w:gridCol w:w="850"/>
        <w:gridCol w:w="709"/>
        <w:gridCol w:w="851"/>
        <w:gridCol w:w="992"/>
      </w:tblGrid>
      <w:tr w:rsidR="00B04E35" w:rsidRPr="009E60C4" w:rsidTr="005A47FC">
        <w:trPr>
          <w:trHeight w:val="23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уч-ся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Получили отметки 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B04E35" w:rsidRPr="009E60C4" w:rsidTr="005A47FC">
        <w:trPr>
          <w:trHeight w:val="2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9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сдав-</w:t>
            </w:r>
          </w:p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E35" w:rsidRPr="009E60C4" w:rsidTr="005A47FC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04E35" w:rsidRPr="009E60C4" w:rsidTr="005A47FC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04E35" w:rsidRPr="009E60C4" w:rsidTr="005A47FC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5" w:rsidRPr="009E60C4" w:rsidRDefault="00B04E35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0B47C" wp14:editId="7598DAFA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-65405</wp:posOffset>
                      </wp:positionV>
                      <wp:extent cx="104775" cy="257175"/>
                      <wp:effectExtent l="19050" t="19050" r="47625" b="28575"/>
                      <wp:wrapNone/>
                      <wp:docPr id="64" name="Стрелка вверх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4" o:spid="_x0000_s1026" type="#_x0000_t68" style="position:absolute;margin-left:38.8pt;margin-top:-5.15pt;width: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" adj="4400" fillcolor="#4f81bd" strokecolor="#385d8a" strokeweight="2pt"/>
                  </w:pict>
                </mc:Fallback>
              </mc:AlternateContent>
            </w:r>
            <w:r w:rsidRPr="009E60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B04E35" w:rsidRPr="00933A34" w:rsidRDefault="00B04E35" w:rsidP="00B0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C36B67" w:rsidRPr="009E60C4" w:rsidRDefault="00C36B67" w:rsidP="00C3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 ОГЭ  </w:t>
      </w:r>
      <w:r w:rsidRPr="009E6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выбору</w:t>
      </w: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</w:t>
      </w:r>
    </w:p>
    <w:p w:rsidR="00C36B67" w:rsidRPr="009E60C4" w:rsidRDefault="00C36B67" w:rsidP="00C3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сравнении с прошлым годом- 2021-2022/2022-2023 гг)</w:t>
      </w:r>
    </w:p>
    <w:tbl>
      <w:tblPr>
        <w:tblpPr w:leftFromText="180" w:rightFromText="180" w:vertAnchor="text" w:horzAnchor="margin" w:tblpXSpec="center" w:tblpY="83"/>
        <w:tblW w:w="10485" w:type="dxa"/>
        <w:tblLayout w:type="fixed"/>
        <w:tblLook w:val="01E0" w:firstRow="1" w:lastRow="1" w:firstColumn="1" w:lastColumn="1" w:noHBand="0" w:noVBand="0"/>
      </w:tblPr>
      <w:tblGrid>
        <w:gridCol w:w="2263"/>
        <w:gridCol w:w="855"/>
        <w:gridCol w:w="642"/>
        <w:gridCol w:w="1155"/>
        <w:gridCol w:w="750"/>
        <w:gridCol w:w="851"/>
        <w:gridCol w:w="709"/>
        <w:gridCol w:w="850"/>
        <w:gridCol w:w="709"/>
        <w:gridCol w:w="850"/>
        <w:gridCol w:w="851"/>
      </w:tblGrid>
      <w:tr w:rsidR="00C36B67" w:rsidRPr="009E60C4" w:rsidTr="005A47FC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</w:p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(учитель)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сдававших</w:t>
            </w: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Получили 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</w:t>
            </w:r>
          </w:p>
        </w:tc>
      </w:tr>
      <w:tr w:rsidR="00C36B67" w:rsidRPr="009E60C4" w:rsidTr="005A47FC">
        <w:trPr>
          <w:trHeight w:val="24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6B67" w:rsidRPr="009E60C4" w:rsidTr="005A47FC">
        <w:trPr>
          <w:trHeight w:val="71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числа сдавших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36B67" w:rsidRPr="009E60C4" w:rsidTr="005A47FC">
        <w:trPr>
          <w:trHeight w:val="10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0 %-33,3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0 %-33,3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0 %-33,3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0 %-33,3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36B67" w:rsidRPr="009E60C4" w:rsidTr="005A47FC">
        <w:trPr>
          <w:trHeight w:val="5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0 %-20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0 %-4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67" w:rsidRPr="009E60C4" w:rsidRDefault="00C36B67" w:rsidP="005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%-35</w:t>
            </w:r>
            <w:r w:rsidRPr="009E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Pr="00974E4E" w:rsidRDefault="00974E4E" w:rsidP="00974E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4E4E" w:rsidRPr="00974E4E" w:rsidRDefault="00817C7D" w:rsidP="00974E4E">
      <w:pPr>
        <w:widowControl w:val="0"/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pt;height:453.75pt">
            <v:imagedata r:id="rId11" o:title="my-image-name (12)"/>
          </v:shape>
        </w:pict>
      </w: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4E" w:rsidRDefault="00974E4E" w:rsidP="00974E4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8F1B1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E4E" w:rsidRDefault="00974E4E" w:rsidP="008F1B1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1825B2" w:rsidRPr="008F1B1D" w:rsidRDefault="008F1B1D" w:rsidP="008F1B1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  </w:t>
      </w:r>
      <w:r w:rsidRPr="008F1B1D">
        <w:rPr>
          <w:rFonts w:ascii="Times New Roman" w:eastAsia="Times New Roman" w:hAnsi="Times New Roman" w:cs="Times New Roman"/>
          <w:b/>
          <w:bCs/>
          <w:color w:val="000000"/>
          <w:szCs w:val="24"/>
        </w:rPr>
        <w:t>3.</w:t>
      </w:r>
      <w:r w:rsidR="001A7EA6" w:rsidRPr="008F1B1D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Проблемно-ориентированный анализ текущего состояния и результатов самодиагностики</w:t>
      </w:r>
      <w:r w:rsidR="00070C5E" w:rsidRPr="008F1B1D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</w:p>
    <w:p w:rsidR="002855D8" w:rsidRPr="00B67E37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t xml:space="preserve">3.1. </w:t>
      </w:r>
      <w:r w:rsidR="002855D8" w:rsidRPr="00B67E37">
        <w:rPr>
          <w:rFonts w:ascii="Times New Roman" w:hAnsi="Times New Roman" w:cs="Times New Roman"/>
          <w:szCs w:val="24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85"/>
        <w:gridCol w:w="2641"/>
        <w:gridCol w:w="1908"/>
        <w:gridCol w:w="1008"/>
        <w:gridCol w:w="1698"/>
        <w:gridCol w:w="1911"/>
        <w:gridCol w:w="2491"/>
        <w:gridCol w:w="3210"/>
      </w:tblGrid>
      <w:tr w:rsidR="00D231CC" w:rsidRPr="00B67E37" w:rsidTr="00B874AC">
        <w:trPr>
          <w:trHeight w:val="288"/>
          <w:tblHeader/>
        </w:trPr>
        <w:tc>
          <w:tcPr>
            <w:tcW w:w="485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2641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Показатель оценивания</w:t>
            </w:r>
          </w:p>
        </w:tc>
        <w:tc>
          <w:tcPr>
            <w:tcW w:w="1908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Значение оценивания</w:t>
            </w:r>
          </w:p>
        </w:tc>
        <w:tc>
          <w:tcPr>
            <w:tcW w:w="1008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Балльная оценка</w:t>
            </w:r>
          </w:p>
        </w:tc>
        <w:tc>
          <w:tcPr>
            <w:tcW w:w="1698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911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Критерий</w:t>
            </w:r>
          </w:p>
        </w:tc>
        <w:tc>
          <w:tcPr>
            <w:tcW w:w="2491" w:type="dxa"/>
            <w:noWrap/>
            <w:hideMark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Дефициты</w:t>
            </w:r>
          </w:p>
        </w:tc>
        <w:tc>
          <w:tcPr>
            <w:tcW w:w="3210" w:type="dxa"/>
          </w:tcPr>
          <w:p w:rsidR="00D231CC" w:rsidRPr="00B67E37" w:rsidRDefault="00D231CC" w:rsidP="004B0E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E37">
              <w:rPr>
                <w:rFonts w:ascii="Times New Roman" w:hAnsi="Times New Roman" w:cs="Times New Roman"/>
                <w:b/>
                <w:bCs/>
                <w:szCs w:val="24"/>
              </w:rPr>
              <w:t>Управленческие действия/решения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учебно-исследовательской и проектной деятельности(критический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реализуется профильное обучение</w:t>
            </w: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A27CD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обучении по индивидуальным учебным планам.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ИОМов.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Недостаточная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Привлечение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дополнительных источников финансирования, в том числе внебюджетных источников финансирования, участие в грантовых конкурсах.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самообследования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педагогов по составлению индивидуальных учебных планов, ИОМов.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7A0442" w:rsidRPr="00B67E37" w:rsidRDefault="007A0442" w:rsidP="00AA27CD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обеспечивается реализация требований ФГОС </w:t>
            </w:r>
            <w:r w:rsidR="00B874AC">
              <w:rPr>
                <w:rFonts w:ascii="Times New Roman" w:hAnsi="Times New Roman" w:cs="Times New Roman"/>
                <w:szCs w:val="24"/>
              </w:rPr>
              <w:t xml:space="preserve">основного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общего образования к организации </w:t>
            </w:r>
            <w:r w:rsidR="00B874AC">
              <w:rPr>
                <w:rFonts w:ascii="Times New Roman" w:hAnsi="Times New Roman" w:cs="Times New Roman"/>
                <w:szCs w:val="24"/>
              </w:rPr>
              <w:t>пред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профильного обучения, в том числе в форме ИУП.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Включение в основную образовательную программу учебных </w:t>
            </w:r>
            <w:r w:rsidR="00B874AC">
              <w:rPr>
                <w:rFonts w:ascii="Times New Roman" w:hAnsi="Times New Roman" w:cs="Times New Roman"/>
                <w:szCs w:val="24"/>
              </w:rPr>
              <w:t xml:space="preserve">курсов внеурочной деятельности по профилизации 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в соответствии с требованиями ФГОС.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формирования индивидуальной траектории развития обучающегося (содержание учебных предметов, курсов, модулей,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темп и формы образования), реализация ИУП.</w:t>
            </w:r>
          </w:p>
          <w:p w:rsidR="007A0442" w:rsidRPr="00B67E37" w:rsidRDefault="007A04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федеральных рабочих программ по учебным предметам (1‒</w:t>
            </w:r>
            <w:r w:rsidR="00AB7E36">
              <w:rPr>
                <w:rFonts w:ascii="Times New Roman" w:hAnsi="Times New Roman" w:cs="Times New Roman"/>
                <w:szCs w:val="24"/>
              </w:rPr>
              <w:t>9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классы) (критический показатель) (с 1 сентября 2023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Обеспечено учебниками в полном объеме</w:t>
            </w: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25904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Изучение нормативной базы (федеральный перечень учебников).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анализа наличия в полном объеме учебников и учебных пособий.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поиска и обмена учебниками с другими общеобразовательными организациями.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регулярного контроля своевременногого оформления  заказа на обеспечение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общеобразовательной организации учебниками и учебными пособиями в полном объеме.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Предусмотрено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Углубленное изучение отдельных предметов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7A0442" w:rsidRPr="009A2DB0" w:rsidRDefault="009A2DB0">
            <w:pPr>
              <w:rPr>
                <w:rFonts w:ascii="Times New Roman" w:hAnsi="Times New Roman" w:cs="Times New Roman"/>
                <w:szCs w:val="24"/>
              </w:rPr>
            </w:pPr>
            <w:r w:rsidRPr="009A2DB0">
              <w:rPr>
                <w:rFonts w:ascii="Times New Roman" w:hAnsi="Times New Roman" w:cs="Times New Roman"/>
              </w:rPr>
              <w:t>Недостаточная работа по формированию интереса и мотивации обучающихся к углубленному изучению отдельных предметов</w:t>
            </w:r>
          </w:p>
        </w:tc>
        <w:tc>
          <w:tcPr>
            <w:tcW w:w="0" w:type="auto"/>
          </w:tcPr>
          <w:p w:rsidR="009A2DB0" w:rsidRPr="009A2DB0" w:rsidRDefault="009A2DB0" w:rsidP="00A25904">
            <w:pPr>
              <w:rPr>
                <w:rFonts w:ascii="Times New Roman" w:hAnsi="Times New Roman" w:cs="Times New Roman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Организация психологопедагогической диагностики по выявлению образовательных интересов и потребностей, способностей и талантов обучающихся. </w:t>
            </w:r>
          </w:p>
          <w:p w:rsidR="009A2DB0" w:rsidRPr="009A2DB0" w:rsidRDefault="009A2DB0" w:rsidP="00A25904">
            <w:pPr>
              <w:rPr>
                <w:rFonts w:ascii="Times New Roman" w:hAnsi="Times New Roman" w:cs="Times New Roman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Организация индивидуальной работы с родителями обучающихся по изучению образовательных запросов и ожиданий. </w:t>
            </w:r>
          </w:p>
          <w:p w:rsidR="009A2DB0" w:rsidRPr="009A2DB0" w:rsidRDefault="009A2DB0" w:rsidP="00A25904">
            <w:pPr>
              <w:rPr>
                <w:rFonts w:ascii="Times New Roman" w:hAnsi="Times New Roman" w:cs="Times New Roman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 w:rsidR="007A0442" w:rsidRPr="009A2DB0" w:rsidRDefault="009A2DB0" w:rsidP="00A25904">
            <w:pPr>
              <w:rPr>
                <w:rFonts w:ascii="Times New Roman" w:hAnsi="Times New Roman" w:cs="Times New Roman"/>
                <w:szCs w:val="24"/>
              </w:rPr>
            </w:pPr>
            <w:r w:rsidRPr="009A2DB0">
              <w:rPr>
                <w:rFonts w:ascii="Times New Roman" w:hAnsi="Times New Roman" w:cs="Times New Roman"/>
              </w:rPr>
              <w:sym w:font="Symbol" w:char="F0B7"/>
            </w:r>
            <w:r w:rsidRPr="009A2DB0">
              <w:rPr>
                <w:rFonts w:ascii="Times New Roman" w:hAnsi="Times New Roman" w:cs="Times New Roman"/>
              </w:rPr>
              <w:t xml:space="preserve"> Проведение 10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</w:t>
            </w:r>
            <w:r w:rsidRPr="009A2DB0">
              <w:rPr>
                <w:rFonts w:ascii="Times New Roman" w:hAnsi="Times New Roman" w:cs="Times New Roman"/>
              </w:rPr>
              <w:lastRenderedPageBreak/>
              <w:t>развития, подготовки к продолжению обучения образовательных организациях высшего и среднего профессионального образования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промежуточной аттестации обучающихся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</w:tcPr>
          <w:p w:rsidR="007A0442" w:rsidRPr="00B67E37" w:rsidRDefault="007A0442" w:rsidP="009A2D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9A2DB0" w:rsidRPr="00B67E37" w:rsidRDefault="009A2D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67E37">
              <w:rPr>
                <w:rFonts w:ascii="Times New Roman" w:hAnsi="Times New Roman" w:cs="Times New Roman"/>
                <w:szCs w:val="24"/>
              </w:rPr>
              <w:t>бразовательная организация  не</w:t>
            </w:r>
            <w:r>
              <w:rPr>
                <w:rFonts w:ascii="Times New Roman" w:hAnsi="Times New Roman" w:cs="Times New Roman"/>
                <w:szCs w:val="24"/>
              </w:rPr>
              <w:t xml:space="preserve"> имеет лицензии на осуществление образовательной деятельности по программам среднего общего образования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A0442" w:rsidRPr="00B67E37" w:rsidRDefault="007A0442" w:rsidP="009A2D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выпускников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Отсутствие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Функционирован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A0442" w:rsidRPr="00B67E37" w:rsidRDefault="009A2D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67E37">
              <w:rPr>
                <w:rFonts w:ascii="Times New Roman" w:hAnsi="Times New Roman" w:cs="Times New Roman"/>
                <w:szCs w:val="24"/>
              </w:rPr>
              <w:t>бразовательная организация  не</w:t>
            </w:r>
            <w:r>
              <w:rPr>
                <w:rFonts w:ascii="Times New Roman" w:hAnsi="Times New Roman" w:cs="Times New Roman"/>
                <w:szCs w:val="24"/>
              </w:rPr>
              <w:t xml:space="preserve"> имеет лицензии на осуществление образовательной деятельности по программам среднего общего образования</w:t>
            </w:r>
          </w:p>
        </w:tc>
        <w:tc>
          <w:tcPr>
            <w:tcW w:w="0" w:type="auto"/>
          </w:tcPr>
          <w:p w:rsidR="007A0442" w:rsidRPr="00B67E37" w:rsidRDefault="007A0442" w:rsidP="009A2D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Обучающимся обеспечено 10 часов еженедельных занятий внеурочной деятельностью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в муниципальном этапе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мотивации и интереса обучающихся к участию в олимпиадном движении.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:rsidR="007A0442" w:rsidRPr="006C13C9" w:rsidRDefault="00831416" w:rsidP="006C13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мотивации и интереса обучающихся к участию в школьном туре ВСОШ. 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Создание системы работы с одвренными детьми, включающую выявление, поддержку и сопровождение, развитие интеллектуальной  одаренности.  </w:t>
            </w:r>
          </w:p>
          <w:p w:rsidR="007A0442" w:rsidRPr="006C13C9" w:rsidRDefault="00831416" w:rsidP="006C13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мотивации и интереса обучающихся к участию в олимпиадном движении.</w:t>
            </w:r>
          </w:p>
          <w:p w:rsidR="007A0442" w:rsidRPr="006C13C9" w:rsidRDefault="00831416" w:rsidP="006C13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  <w:r w:rsidRPr="006C13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Сетевая форма реализации общеобразовательных программ (наличие договора(-ов) о сетевой форме реализации общеобразовательных программ;наличие общеобразовательных программ, реализуемых в сетевой форме)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в течение 2 и более лет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Разработанность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Разработаны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отдельные ЛА, или есть указание в общих ЛА на особенности организации образования обучающихся с ОВЗ, с инвалидностью по всем вопросам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Обеспечено полностью</w:t>
            </w:r>
          </w:p>
        </w:tc>
        <w:tc>
          <w:tcPr>
            <w:tcW w:w="0" w:type="auto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7A0442" w:rsidRPr="00B67E37" w:rsidRDefault="009E0B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6C13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программ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6C13C9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</w:t>
            </w:r>
          </w:p>
          <w:p w:rsidR="006C13C9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организации адресной организационно-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методической помощи, внедрения методологий тьюторства, менторства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</w:t>
            </w:r>
            <w:r w:rsidR="006C13C9">
              <w:rPr>
                <w:rFonts w:ascii="Times New Roman" w:hAnsi="Times New Roman" w:cs="Times New Roman"/>
                <w:szCs w:val="24"/>
              </w:rPr>
              <w:t>ным образовательным программам;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Учебно-дидактическое обеспечение обучения и воспитания по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Обеспечено учебниками в полном объеме  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условий для организации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Невыполнение управленческой командой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Обеспечение приобретения учебников для инклюзивного образования.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Оснащены ТСО отдельные рабочие места для обучающихся с ОВЗ, с инвалидностью   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Невыполнение управленческой командой общеобразовательной организации административной функции контроля за наличием ТСО индивидуального и коллективного пользования, автоматизированных рабочих мест (при наличии в общеобразовательной организации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 с ОВЗ, с инвалидностью).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Осуществление своевременной подачи заявок на оснащение ТСО, автоматизированных рабочих мест и классов для обучающихся с ОВЗ, с инвалидностью.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приобретения ТСО рабочих мест для обучающихся с ОВЗ, с инвалидностью.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Предусмотрено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100% педагогических работников прошли обучение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мероприятиях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обеспечивающих успешность обучающихся с ОВЗ, с инвалидностью;   - создание системы тренинговых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внутришкольных обучающих мероприятиях по обсуждению вопросов обучения и воспитания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бесплатным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100%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 начальных классов обеспечены горячим питанием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Здоровьесберега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ющая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просветительской деятельности, направленной на формирование здорового образа жизни (далее &amp;ndash; ЗОЖ), профилактика табакокурения, употребления алкоголя и наркотических средств.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Более 5 мероприятий за учебный год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программы здоровьесбережения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отдельных программ здоровьесбережения (в рамках предметного блока, у отдельных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преподавателей) и их полноценная реализация</w:t>
            </w: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Здоровьесберегающая среда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5B6E2F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Невключенность вопросов здоровьесбережения в образовательную программу.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Выделение в рабочих программах по предметам вопросов по здоровьесбережению, паспортах класса - инструкций из СанПин.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5B6E2F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образовательной </w:t>
            </w:r>
          </w:p>
          <w:p w:rsidR="005B6E2F" w:rsidRDefault="005B6E2F">
            <w:pPr>
              <w:rPr>
                <w:rFonts w:ascii="Times New Roman" w:hAnsi="Times New Roman" w:cs="Times New Roman"/>
                <w:szCs w:val="24"/>
              </w:rPr>
            </w:pPr>
          </w:p>
          <w:p w:rsidR="007A0442" w:rsidRPr="00B67E37" w:rsidRDefault="005B6E2F" w:rsidP="005B6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 xml:space="preserve">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7A0442" w:rsidRPr="00B67E37" w:rsidRDefault="00831416" w:rsidP="005B6E2F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Диверсификация деятельности школьных спортивных клубов (далее </w:t>
            </w:r>
            <w:r w:rsidR="005B6E2F">
              <w:rPr>
                <w:rFonts w:ascii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ШСК) (по видам спорта)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 5 до 9 видов спорта в ШСК</w:t>
            </w: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5B6E2F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спортивного зала, соответствующего требованиям СанПин, отсутствие 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СанПин.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базу, образовательные ресурсы).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>% и более обучающихся постоянно посещают занятия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спортивных мероприятиях на муниципальном уровне</w:t>
            </w: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931F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победителей и призеров спортивных соревнований (в том числе во Всероссийских спортивных соревнованиях школьников Президентские состязания 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931F3E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материально-техническую базу, образовательные ресурсы).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Менее 10% обучающихся, имеющих знак отличия ВФСК «ГТО», подтвержденный удостоверением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обучающихся, охваченных дополнительным образованием в общей численности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 50% до 76% обучающихся</w:t>
            </w:r>
          </w:p>
        </w:tc>
        <w:tc>
          <w:tcPr>
            <w:tcW w:w="0" w:type="auto"/>
            <w:vMerge w:val="restart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931F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Малый охват обучающихся дополнительным образованием в общеобразовательной организации.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Планирование увеличения охвата детей в возрасте от 5 до 1</w:t>
            </w:r>
            <w:r w:rsidR="00931F3E">
              <w:rPr>
                <w:rFonts w:ascii="Times New Roman" w:hAnsi="Times New Roman" w:cs="Times New Roman"/>
                <w:szCs w:val="24"/>
              </w:rPr>
              <w:t>6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 лет дополнительным образованием.</w:t>
            </w:r>
          </w:p>
          <w:p w:rsidR="007A0442" w:rsidRPr="00B67E37" w:rsidRDefault="00831416" w:rsidP="00931F3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Административный контроль увеличения охвата детей в возрасте от 5 до 1</w:t>
            </w:r>
            <w:r w:rsidR="00931F3E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Pr="00B67E37">
              <w:rPr>
                <w:rFonts w:ascii="Times New Roman" w:hAnsi="Times New Roman" w:cs="Times New Roman"/>
                <w:szCs w:val="24"/>
              </w:rPr>
              <w:t>лет дополнительным образованием.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Программы разработаны и реализуются по 3 направленностям    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87D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методического сопровождения реализации программ дополнительного образования.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Отсутствуют педагогические кадры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направлениям подготовки, соответствующим направлениям дополнительных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общеобразовательных программ, реализуемых технологическим кружком, и успешно прошедших промежуточную аттестацию не менее чем за два года обучения.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естественно-научной направленностей.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7A0442" w:rsidRPr="00E87D15" w:rsidRDefault="00831416" w:rsidP="00E87D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Отсутствует материально-техническое оснащение, помещения, необходимые для реализации дополнительных общеобразовательных программ технической и естественно-научной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направленностей.</w:t>
            </w:r>
          </w:p>
        </w:tc>
        <w:tc>
          <w:tcPr>
            <w:tcW w:w="0" w:type="auto"/>
          </w:tcPr>
          <w:p w:rsidR="007A0442" w:rsidRPr="00E87D15" w:rsidRDefault="00831416" w:rsidP="00E87D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оборудования для организации работы кружков технологической и естественно-научной направленности.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победителей и (или) призеров конкурсов, фестивалей, олимпиад, конференций на всероссийском уровне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Сетевая форма реализации дополнительных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общеобразовательных программ (организации культуры и искусств, кванториумы, мобильные кванториумы, ДНК, IT-кубы, Точки роста, экостанции,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87D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разработанных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образовательных программ, реализующихся в сетевой форме, по всем шести направленностям.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ресурсных условий в общеобразовательной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организации для обеспечения сетевого взаимодействия (нормативно-правовые, материально-, информационно-технические, кадровые). 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взаимодействия в том числе в сетевой форме (заключение договоров) с организациями культуры и искусства, кванториумами, центрами «IT-кубы», «Точками роста», экостанциями,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3‒4 объединения</w:t>
            </w:r>
          </w:p>
        </w:tc>
        <w:tc>
          <w:tcPr>
            <w:tcW w:w="0" w:type="auto"/>
            <w:vMerge w:val="restart"/>
          </w:tcPr>
          <w:p w:rsidR="007A0442" w:rsidRPr="00B67E37" w:rsidRDefault="00974E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E7CE8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интересов, склонностей, образовательных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создания техносферы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деятельности школьных творческих объединений в сетевой форме.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специалистов из других организаций к созданию и функционированию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Привлечение обучающихся к участию в творческих  объединениях (школьный театр, школьный музей, школьный музыкальный коллектив, школьный медиацентр (телевидение, газета, журнал) и др.)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медиацентр (телевидение, газета, журнал) и др.).</w:t>
            </w:r>
          </w:p>
        </w:tc>
      </w:tr>
      <w:tr w:rsidR="007A0442" w:rsidRPr="00B67E37" w:rsidTr="00AB7E36">
        <w:trPr>
          <w:trHeight w:val="809"/>
        </w:trPr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театра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театра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музея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музея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7A56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E7C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обучающихся.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дополнительных программы музыкальной направленности по направлению «Хоровое пение».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медиацентра</w:t>
            </w:r>
          </w:p>
        </w:tc>
        <w:tc>
          <w:tcPr>
            <w:tcW w:w="0" w:type="auto"/>
          </w:tcPr>
          <w:p w:rsidR="007A0442" w:rsidRPr="00B67E37" w:rsidRDefault="007A56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обучающихся, являющихся членами школьных творческих объединений, от общего количества обучающихся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 организации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 xml:space="preserve">0% и более обучающихся </w:t>
            </w:r>
          </w:p>
        </w:tc>
        <w:tc>
          <w:tcPr>
            <w:tcW w:w="0" w:type="auto"/>
          </w:tcPr>
          <w:p w:rsidR="007A0442" w:rsidRPr="00B67E37" w:rsidRDefault="00AB7E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Более 2 в год (для каждого школьного творческого объединения)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Использование государственных символов при обучении и воспитании(критический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рабочей программы воспитания, в том числе для обучающихся с ОВЗ(критический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календарного плана воспитательной работы(критический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Совета родителей(критический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 штатном расписании не предусмотрена должность педагогического работника с наименованием «советник директора по воспитанию и взаимодействию с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детскими общественными объединениями».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Разработка положения о кадровом резерве образовательной организации.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Выдвижение кандидатов (имеющих опыт и заслуги в образовательной сфере) на должность советника директора по воспитанию 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взаимодействию с детскими общественными объединениями.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поиска кандидатов на должность советника директора по воспитанию и взаимодействию с детскими общественными объединениями.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подготовки  кадров-претендентов на должность советника директора по воспитанию и взаимодействию с детскими общественными объединениями.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Введение в штатное расписаниие должности «советник директора по воспитанию и взаимодействию с детскими общественными объединениями».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56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E7C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дня, мастер-классы, круглые столы по вопросам воспитания.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используется воспитательный потенциал взаимодействия с родителями (законными представителями) обучающихся в процессе реализации рабочей программы воспитания.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целевого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взаимодействие с законными представителями  детей-сирот, оставшихся без попечения родителей, приёмных детей.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91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Оптимизизация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:rsidR="007A0442" w:rsidRPr="00A91000" w:rsidRDefault="00831416" w:rsidP="00A91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Принятие мер по привлечению и мотивации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обучающихся к поисковой и краеведческой деятельности, детскому познавательному туризму.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Совета обучающихся(критический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91000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реализуются курсы внеурочной деятельности для обучающихся начальной школы в рамках программы развития социальной активности обучающихся начальных классов «Орлята России».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курсов внеурочной деятельности для обучающихся 1, 2, 3, 4 классов в рамках программы развития социальной активности обучающихся начальных классов «Орлята России».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представительств детских и молодежных общественных объединений (Юнармия, Большая перемена и др.)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65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Обучающиеся участвуют в волонтерском движении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A91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Отсутствует помещение,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7A0442" w:rsidRPr="00A91000" w:rsidRDefault="00831416" w:rsidP="00A91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военного-патриотического клуба.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69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tcW w:w="0" w:type="auto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9657F">
            <w:pPr>
              <w:ind w:left="2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и использование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Магистральное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Сопровождение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Посещение обучающимися экскурсий на предприятиях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Посещение обучающимися экскурсий в организациях СПО и ВО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обеспечивается посещение обучающимися профессиональных проб на региональных площадках.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</w:p>
          <w:p w:rsidR="007A0442" w:rsidRPr="00B67E37" w:rsidRDefault="007A0442" w:rsidP="00E9657F">
            <w:pPr>
              <w:ind w:left="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Прохождение обучающимися профессионального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ция»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9657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 Отсутствие программ профессиональной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подготовки по профессиям рабочих и должностям служащих.</w:t>
            </w:r>
          </w:p>
        </w:tc>
        <w:tc>
          <w:tcPr>
            <w:tcW w:w="0" w:type="auto"/>
          </w:tcPr>
          <w:p w:rsidR="007A0442" w:rsidRPr="00E9657F" w:rsidRDefault="00831416" w:rsidP="00E965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  мониторинга востребованных профессий 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регионе, районе, городе, селе; кадровых потребн</w:t>
            </w:r>
            <w:r w:rsidR="00E9657F">
              <w:rPr>
                <w:rFonts w:ascii="Times New Roman" w:hAnsi="Times New Roman" w:cs="Times New Roman"/>
                <w:szCs w:val="24"/>
              </w:rPr>
              <w:t>остей современного рынка труда.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78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0" w:type="auto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обучающихся 6‒9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 xml:space="preserve"> классов в мероприятиях проекта Билет в будущее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E9657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на региональном уровне увеличения охвата обучающихся общеобразовательных организаций субъектов Российской Федерации принявшие участие в открытых онлайн-уроках проекта «Шоу профессий», реализуемых с учетом опыта цикла открытых уроков «Проектория», направленных на раннюю профориентацию», проводимых в рамках федерального проекта «Успех каждого ребенка» национального проекта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«Образование».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системы наставничества (положение о наставничестве, дорожная карта о его реализации, приказы)(критический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методических объединений / кафедр / методических советов учителей(критический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методических объединений / кафедр / методических советов классных руководителей(критический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0" w:type="auto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0" w:type="auto"/>
          </w:tcPr>
          <w:p w:rsidR="007A0442" w:rsidRPr="00E9657F" w:rsidRDefault="00831416" w:rsidP="00E965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разъяснительной работы 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 Минпросвещения России от 27.08.2021 № Р-201.      </w:t>
            </w:r>
          </w:p>
          <w:p w:rsidR="007A0442" w:rsidRPr="00E9657F" w:rsidRDefault="00831416" w:rsidP="00E965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мотивации педагогических работников к прохождению диагностики профессиональных компетенций.</w:t>
            </w:r>
            <w:r w:rsidRPr="00E965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обучения, воспитания, развития обучающихся).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:rsidR="007A0442" w:rsidRPr="00502656" w:rsidRDefault="00831416" w:rsidP="005026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плана мероприятий по сопровождению педагогов, у которых выя</w:t>
            </w:r>
            <w:r w:rsidR="00502656">
              <w:rPr>
                <w:rFonts w:ascii="Times New Roman" w:hAnsi="Times New Roman" w:cs="Times New Roman"/>
                <w:szCs w:val="24"/>
              </w:rPr>
              <w:t>влены профессиональные дефициты</w:t>
            </w:r>
            <w:r w:rsidRPr="00502656">
              <w:rPr>
                <w:rFonts w:ascii="Times New Roman" w:hAnsi="Times New Roman" w:cs="Times New Roman"/>
                <w:szCs w:val="24"/>
              </w:rPr>
              <w:t>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участия представителей управленческой команды в в формировании ИОМ педагога. 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мероприятий по повышению внутренней мотивации педагога при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разработке и реализации ИОМ.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мониторинга удовлетворенности педагогов профессион</w:t>
            </w:r>
            <w:r w:rsidR="00502656">
              <w:rPr>
                <w:rFonts w:ascii="Times New Roman" w:hAnsi="Times New Roman" w:cs="Times New Roman"/>
                <w:szCs w:val="24"/>
              </w:rPr>
              <w:t>альной деятельностью и методичес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ким сопровождением.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</w:t>
            </w:r>
            <w:r w:rsidR="00502656">
              <w:rPr>
                <w:rFonts w:ascii="Times New Roman" w:hAnsi="Times New Roman" w:cs="Times New Roman"/>
                <w:szCs w:val="24"/>
              </w:rPr>
              <w:t>а</w:t>
            </w:r>
            <w:r w:rsidRPr="00B67E37">
              <w:rPr>
                <w:rFonts w:ascii="Times New Roman" w:hAnsi="Times New Roman" w:cs="Times New Roman"/>
                <w:szCs w:val="24"/>
              </w:rPr>
              <w:t xml:space="preserve">зработка ИОМ непрерывного развития  профессионального мастерства педагогических работников для повышения эффективности их  профессиональной деятельности.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 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последних года)(критический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Не менее 50% педагогических работников   </w:t>
            </w:r>
          </w:p>
        </w:tc>
        <w:tc>
          <w:tcPr>
            <w:tcW w:w="0" w:type="auto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Низкая 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педагогического образования (за три последних года).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 обучения педагогических работников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административного контроля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за организацией обучения педагогических работников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Включение в индивидуальные образовательные маршруты  педагогов плана обучения по программам повышения квалификации, размещенным в Федеральном реестре.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Модернизация модели методической службы на принципах дифференцированного мотивирования и распределенного лидерства.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Выравнивание педагогической нагрузки на педагогов, устранение перегрузки, повышение мотивации и  внутренней активности педагога.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педагогических работников, прошедших обучение по программам повышения квалификации по инструментам ЦОС, размещеннымв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Не менее 50%   педагогических работников</w:t>
            </w:r>
          </w:p>
        </w:tc>
        <w:tc>
          <w:tcPr>
            <w:tcW w:w="0" w:type="auto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Низкая доля педагогических работников, прошедших обучение по программам повышения квалификации по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инструментам ЦОС, размещенным в Федеральном 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информирования о новых тенденциях развития образования, задачах и требованиях к профессиональной компетентности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педагогических работников по вопросам использования инструментов ЦОС в образовательной деятельности.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педагогических работников по программам повышения квалификациипо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Включение в индивидуальные образовательные маршруты  педагогов плана обучения по программам повышения квалификации по инструментам ЦОС, размещенным в Федеральном реестре.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Доля педагогических работников и управленческих кадров, прошедших обучение по программам повышения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квалификации в сфере воспитания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Не менее 80%  педагогических работников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штатного педагога-психолога.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Обепечение реализации ООП в сетевой форме.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 представитель управленческой команды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обеспечивается повышение квалификации членов управленческой команды.  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Проведение анализа имеющихся программ дополнительного профессионального образования региональных институтов развития образования/институтов повышения квалификации, программ, размещенных в Федеральном реестре.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перспективного плана повышение квалификации членов управленческой команды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Создание условий для обучения управленческих кадров в регулярном обучении по программам повышения квалификации, размещенным в Федеральном реестре дополнительных профессиональных программ.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93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6D07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Не созданы условия для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адресного подхода со стороны администрации, проведение информационно-разъяснительной работы с учителями математики, физики, информатики, химии, биологии) .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обучения.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обучения учителей математики, физики, информатики, химии, биологии по программам повышения квалификации, размещенным 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Федеральном реестре. 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Включение в индивидуальные образовательные маршруты учителей  математики, физики, информатики, химии, биологии, осуществляющих реализацию  углубленного/профильного обучения, плана обучения по программам повышения квалификации, размещенным в Федеральном реестре.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Выравнивание педагогической нагрузки на учителей математики, физики, информатики, химии, биологии, устранение перегрузки, повышение мотивации и </w:t>
            </w:r>
            <w:r w:rsidR="00856E7A">
              <w:rPr>
                <w:rFonts w:ascii="Times New Roman" w:hAnsi="Times New Roman" w:cs="Times New Roman"/>
                <w:szCs w:val="24"/>
              </w:rPr>
              <w:t xml:space="preserve"> внутренней активности педагога.</w:t>
            </w:r>
            <w:r w:rsidRPr="00856E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педагогов в конкурсном движении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Участие на всероссийском уровне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локальных актов (далее ‒ ЛА) образовательной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организации, регламентирующих ограничения использования мобильных телефонов обучающимися(критический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97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Подключение образовательной организации к высокоскоростному интернету(критический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образования(критический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E604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Не менее 5</w:t>
            </w:r>
            <w:r w:rsidR="00831416" w:rsidRPr="00B67E37">
              <w:rPr>
                <w:rFonts w:ascii="Times New Roman" w:hAnsi="Times New Roman" w:cs="Times New Roman"/>
                <w:szCs w:val="24"/>
              </w:rPr>
              <w:t>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Изучение методических рекомендаций, нормативных документов по использование ФГИС «Моя школа», в том числе 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реализации мероприятий по подключению и использованию ФГИС «Моя школа».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модели цифровой 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 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Недостаточный уровень технической подготовки ответственного за подключение к ИС.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Оказание методической помощи, изучение методических рекомендаций ФГАНУ ФИЦТО.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Педагогические работники не обладают необходимыми компетенциями.</w:t>
            </w:r>
          </w:p>
        </w:tc>
        <w:tc>
          <w:tcPr>
            <w:tcW w:w="0" w:type="auto"/>
          </w:tcPr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Осуществление мониторинга цифровых компетенций педагогов и обучающихся, 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</w:t>
            </w:r>
            <w:r w:rsidR="00856E7A">
              <w:rPr>
                <w:rFonts w:ascii="Times New Roman" w:hAnsi="Times New Roman" w:cs="Times New Roman"/>
                <w:szCs w:val="24"/>
              </w:rPr>
              <w:t>ти Интернет, ресурсам медиатек.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Информационно-коммуникационная образовательная платформа Сферум(критический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Не менее 95% обучающихся и педагогов зарегистрированы на платформе «Сферум»        </w:t>
            </w: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Отсутствует ЛА о назначении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Сферум.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Назначение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Сферум.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 официальном сайте не размещена информация об использовании ИКОП Сферум в VK Мессенджере в образовательном процессе и не размещены рекомендации по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применению цифрового сервиса участниками образовательных отношений.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Размещение на официальном сайте  информации об использовании ИКОП Сферум в VK Мессенджере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 ИКОП Сферум не созданы сообщества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создания  в ИКОП Сферум сообществ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включения педагогических работников в сетевые профессиональные сообщества по обмену педагогическим опытом. 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Плохое качество интернет-соединения.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Внесение в ПФХД ОО расходов, связанных с улучшением качества интернет-соединения.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Оснащение образовательной организации IT- оборудованием в соответствии с Методическими рекомендациями по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100% IT-оборудования используется в образовательной деятельности в соответствии с Методическими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102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Информационная система управления образовательной организацией интегрирована с региональными информационными системами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образовательной организации пространства для учебных и неучебных занятий, творческих дел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Реализация модели Школа полного дня на основе интеграции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Функционирование школы полного дня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106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Сформированы коллегиальные органы управления в соответствии с Федеральным законом Об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общеобразовательной организации педагога-психолога(критический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Доля обучающихся общеобразовательных организаций, принявших участие в социально-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тестировании(критический показатель)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90% обучающихся и более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   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образовательной организации системы социального сопровождения участников образовательных отношений квалифицированным специалистом (социальным педагогом).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Решение кадрового вопроса путем привлечения социального педагога в рамках сетевого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взаимодействия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штате общеобразовательной организации учителя-дефектолога, обеспечивающего оказание помощи целевым группам обучающихся.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   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учителя-дефектолога в рамках сетевого взаимодействи</w:t>
            </w:r>
            <w:r w:rsidR="00856E7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штате общеобразовательной организации учителя-логопеда, обеспечивающего оказание помощи целевым группам обучающихся.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      </w:t>
            </w:r>
          </w:p>
          <w:p w:rsidR="007A0442" w:rsidRPr="00856E7A" w:rsidRDefault="00831416" w:rsidP="00856E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учителя-логопеда в</w:t>
            </w:r>
            <w:r w:rsidR="00856E7A">
              <w:rPr>
                <w:rFonts w:ascii="Times New Roman" w:hAnsi="Times New Roman" w:cs="Times New Roman"/>
                <w:szCs w:val="24"/>
              </w:rPr>
              <w:t xml:space="preserve"> рамках сетевого взаимодействия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отдельного кабинета педагога-психолога (отсутствие возможности у педагога-психолога  для научной организации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консультативнометодической, психокоррекционной и других видов психологической помощи субъектам образовательного пространства: педагогам, детям, учащимся разного уровня развития и возраста, их родителям).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рабочего места педагога-психолога, используя методы оптимизации имеющихся в образовательной организации помещений,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возможностей трансформирования, зонирования школьного пространства.</w:t>
            </w: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115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детям)(критический показатель)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1823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специалистов в качестве совместителей из других общеобразовательных 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системы профилактической работы с учащимися, находящимися в социально-опасном положении;  поддержка обучающихся, состоящих на внутришкольном учете, на учете в КДН, ПДН, «группах риска» и др.  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педагога-психолога в рамках сетевого взаимодействия.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АООП).   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116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Наличие в кабинете педагога-психолога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Ключевое условие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«Школьный климат»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психологически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 w:rsidP="001823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Отсутствие в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организации отдельного кабинета педагога-психолога.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рабочего места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118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Профилактика травли в образовательной среде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442" w:rsidRPr="00B67E37"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Профилактика девиантного поведения обучающихся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родителей, педагогов)</w:t>
            </w:r>
          </w:p>
        </w:tc>
        <w:tc>
          <w:tcPr>
            <w:tcW w:w="0" w:type="auto"/>
            <w:vMerge w:val="restart"/>
          </w:tcPr>
          <w:p w:rsidR="007A0442" w:rsidRPr="00B67E37" w:rsidRDefault="00E46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Риск увеличения в ОО обучающихся с антисоциальным, антидисциплинарным, делинквентным противоправным, а также аутоагрессивным (самоповреждающие и суицидальные) поступкам.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Разработка и реализация ЛА по профилактике различных видов девиации.</w:t>
            </w:r>
          </w:p>
        </w:tc>
      </w:tr>
      <w:tr w:rsidR="007A0442" w:rsidRPr="00B67E37"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0442" w:rsidRPr="00B67E37" w:rsidRDefault="007A04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0442" w:rsidRPr="00B67E37" w:rsidRDefault="00831416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Кадровый дефицит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 переподготовки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педагогических работников по требующимся специальностям.</w:t>
            </w:r>
          </w:p>
          <w:p w:rsidR="007A0442" w:rsidRPr="00B67E37" w:rsidRDefault="008314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Привлечение в качестве совместителей специалистов из других общеобразовательных организаций.      </w:t>
            </w:r>
          </w:p>
          <w:p w:rsidR="007A0442" w:rsidRPr="00182330" w:rsidRDefault="00831416" w:rsidP="001823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Решение кадрового вопроса путем привлечения необходимых специалистов в рамках сетевого взаимодействи</w:t>
            </w:r>
            <w:r w:rsidR="00182330">
              <w:rPr>
                <w:rFonts w:ascii="Times New Roman" w:hAnsi="Times New Roman" w:cs="Times New Roman"/>
                <w:szCs w:val="24"/>
              </w:rPr>
              <w:t>я.</w:t>
            </w:r>
          </w:p>
        </w:tc>
      </w:tr>
    </w:tbl>
    <w:p w:rsidR="002855D8" w:rsidRPr="00B67E37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lastRenderedPageBreak/>
        <w:t>3.2. Описание дефицитов по каждому магистральному направлению и ключевому условию.</w:t>
      </w:r>
    </w:p>
    <w:p w:rsidR="002855D8" w:rsidRPr="00B67E37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855D8" w:rsidRPr="00B67E37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RPr="00B67E37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67E37">
        <w:rPr>
          <w:rFonts w:ascii="Times New Roman" w:hAnsi="Times New Roman" w:cs="Times New Roman"/>
          <w:szCs w:val="24"/>
        </w:rPr>
        <w:t>3.2.2. Анализ текущего состояния и перспектив развития школы.</w:t>
      </w:r>
    </w:p>
    <w:p w:rsidR="00CA2CD8" w:rsidRPr="00B67E37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E37">
        <w:rPr>
          <w:rFonts w:ascii="Times New Roman" w:eastAsia="Times New Roman" w:hAnsi="Times New Roman" w:cs="Times New Roman"/>
          <w:color w:val="000000"/>
          <w:szCs w:val="24"/>
        </w:rPr>
        <w:t>Интерпретация результатов самодиагностики</w:t>
      </w:r>
      <w:r w:rsidR="00070C5E" w:rsidRPr="00B67E37">
        <w:rPr>
          <w:rFonts w:ascii="Times New Roman" w:eastAsia="Times New Roman" w:hAnsi="Times New Roman" w:cs="Times New Roman"/>
          <w:color w:val="000000"/>
          <w:szCs w:val="24"/>
        </w:rPr>
        <w:t>:</w:t>
      </w:r>
      <w:r w:rsidRPr="00B67E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32"/>
        <w:gridCol w:w="3331"/>
        <w:gridCol w:w="5668"/>
        <w:gridCol w:w="5321"/>
      </w:tblGrid>
      <w:tr w:rsidR="001825B2" w:rsidRPr="00B67E37" w:rsidTr="00554694">
        <w:tc>
          <w:tcPr>
            <w:tcW w:w="336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1085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Магистральное направление, </w:t>
            </w: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>ключевое условие</w:t>
            </w:r>
          </w:p>
        </w:tc>
        <w:tc>
          <w:tcPr>
            <w:tcW w:w="1846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Полученный результат</w:t>
            </w:r>
          </w:p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(описание и количество баллов)</w:t>
            </w:r>
          </w:p>
        </w:tc>
        <w:tc>
          <w:tcPr>
            <w:tcW w:w="1733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Планируемый результат, описание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Знание</w:t>
            </w:r>
          </w:p>
        </w:tc>
        <w:tc>
          <w:tcPr>
            <w:tcW w:w="1846" w:type="pct"/>
          </w:tcPr>
          <w:p w:rsidR="001825B2" w:rsidRPr="00B67E37" w:rsidRDefault="00A75F6D" w:rsidP="00A75F6D">
            <w:pPr>
              <w:pStyle w:val="TableParagraph"/>
              <w:spacing w:line="276" w:lineRule="auto"/>
              <w:ind w:left="107" w:right="92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Учителя ОО в своей деятельности используют единые рабочие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единое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календарно-тематическое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планирование.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Рабочие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разработаны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использованием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методических рекомендаций и онлайн конструктора. В 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существуют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единые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подходы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к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составлению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расписания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уроков.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В состав</w:t>
            </w:r>
            <w:r w:rsidR="00A03D12" w:rsidRPr="00B67E37">
              <w:rPr>
                <w:szCs w:val="24"/>
              </w:rPr>
              <w:t xml:space="preserve"> ме</w:t>
            </w:r>
            <w:r w:rsidR="00E604EE">
              <w:rPr>
                <w:szCs w:val="24"/>
              </w:rPr>
              <w:t>тодической службы школы входит 3</w:t>
            </w:r>
            <w:r w:rsidR="00A03D12" w:rsidRPr="00B67E37">
              <w:rPr>
                <w:szCs w:val="24"/>
              </w:rPr>
              <w:t xml:space="preserve"> методическое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="00A03D12" w:rsidRPr="00B67E37">
              <w:rPr>
                <w:szCs w:val="24"/>
              </w:rPr>
              <w:t>объединение</w:t>
            </w:r>
            <w:r w:rsidRPr="00B67E37">
              <w:rPr>
                <w:szCs w:val="24"/>
              </w:rPr>
              <w:t>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Оказывается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необходимая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помощь</w:t>
            </w:r>
            <w:r w:rsidRPr="00B67E37">
              <w:rPr>
                <w:spacing w:val="6"/>
                <w:szCs w:val="24"/>
              </w:rPr>
              <w:t xml:space="preserve"> </w:t>
            </w:r>
            <w:r w:rsidRPr="00B67E37">
              <w:rPr>
                <w:szCs w:val="24"/>
              </w:rPr>
              <w:t>учителям,</w:t>
            </w:r>
            <w:r w:rsidRPr="00B67E37">
              <w:rPr>
                <w:spacing w:val="6"/>
                <w:szCs w:val="24"/>
              </w:rPr>
              <w:t xml:space="preserve"> </w:t>
            </w:r>
            <w:r w:rsidRPr="00B67E37">
              <w:rPr>
                <w:szCs w:val="24"/>
              </w:rPr>
              <w:t>проходящим аттестацию.</w:t>
            </w:r>
          </w:p>
          <w:p w:rsidR="00A75F6D" w:rsidRPr="00B67E37" w:rsidRDefault="009E0BA7" w:rsidP="00A75F6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  <w:r w:rsidR="00A75F6D" w:rsidRPr="00B67E37">
              <w:rPr>
                <w:rFonts w:ascii="Times New Roman" w:hAnsi="Times New Roman" w:cs="Times New Roman"/>
                <w:szCs w:val="24"/>
              </w:rPr>
              <w:t xml:space="preserve"> балла</w:t>
            </w:r>
          </w:p>
        </w:tc>
        <w:tc>
          <w:tcPr>
            <w:tcW w:w="1733" w:type="pct"/>
          </w:tcPr>
          <w:p w:rsidR="001825B2" w:rsidRPr="00B67E37" w:rsidRDefault="00D23AAB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участия педагогов в профессиональных конкурсах и олимпиадах.</w:t>
            </w:r>
          </w:p>
          <w:p w:rsidR="00D23AAB" w:rsidRPr="00B67E37" w:rsidRDefault="00D23AAB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адресной организационно-методической помощи педагогам в составлении и реализации индивидуальных учебных планов, ИОМов.</w:t>
            </w:r>
          </w:p>
          <w:p w:rsidR="00D23AAB" w:rsidRPr="00B67E37" w:rsidRDefault="00D23AAB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самообследования ресурсных условий (материально-технических, кадровых, информационных и др.) для реализации предпрофильного обучения в образовательной организации.</w:t>
            </w:r>
          </w:p>
          <w:p w:rsidR="00D23AAB" w:rsidRPr="00B67E37" w:rsidRDefault="00D23AAB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обучения педагогов по составлению индивидуальных учебных планов, ИОМов.</w:t>
            </w:r>
          </w:p>
          <w:p w:rsidR="00EA2B3A" w:rsidRPr="00B67E37" w:rsidRDefault="00EA2B3A" w:rsidP="00EA2B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Обеспечение возможности индивидуального развития обучающихся посредством реализации ИУП с учетом получения предпрофессиональных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742B1E" w:rsidRPr="00B67E37" w:rsidRDefault="00742B1E" w:rsidP="00742B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:rsidR="00D23AAB" w:rsidRPr="00B67E37" w:rsidRDefault="00742B1E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приобретения учебников для инклюзивного образования.</w:t>
            </w:r>
          </w:p>
          <w:p w:rsidR="00742B1E" w:rsidRPr="00B67E37" w:rsidRDefault="00742B1E" w:rsidP="00D23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приобретения ТСО рабочих мест для обучающихся с ОВЗ, с инвалидностью.</w:t>
            </w:r>
          </w:p>
          <w:p w:rsidR="007D10BE" w:rsidRPr="00B67E37" w:rsidRDefault="007D10BE" w:rsidP="007D10BE">
            <w:pPr>
              <w:ind w:left="230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  <w:p w:rsidR="00D23AAB" w:rsidRPr="00B67E37" w:rsidRDefault="00D23AAB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Воспитание</w:t>
            </w:r>
          </w:p>
        </w:tc>
        <w:tc>
          <w:tcPr>
            <w:tcW w:w="1846" w:type="pct"/>
          </w:tcPr>
          <w:p w:rsidR="00A75F6D" w:rsidRPr="00B67E37" w:rsidRDefault="00A75F6D" w:rsidP="00A75F6D">
            <w:pPr>
              <w:pStyle w:val="TableParagraph"/>
              <w:spacing w:line="276" w:lineRule="auto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Разработана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успешно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реализуется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>программа</w:t>
            </w:r>
            <w:r w:rsidRPr="00B67E37">
              <w:rPr>
                <w:spacing w:val="32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воспитания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школы,</w:t>
            </w:r>
            <w:r w:rsidRPr="00B67E37">
              <w:rPr>
                <w:spacing w:val="23"/>
                <w:szCs w:val="24"/>
              </w:rPr>
              <w:t xml:space="preserve"> </w:t>
            </w:r>
            <w:r w:rsidRPr="00B67E37">
              <w:rPr>
                <w:szCs w:val="24"/>
              </w:rPr>
              <w:t>календарный</w:t>
            </w:r>
            <w:r w:rsidRPr="00B67E37">
              <w:rPr>
                <w:spacing w:val="24"/>
                <w:szCs w:val="24"/>
              </w:rPr>
              <w:t xml:space="preserve"> </w:t>
            </w:r>
            <w:r w:rsidRPr="00B67E37">
              <w:rPr>
                <w:szCs w:val="24"/>
              </w:rPr>
              <w:t>план</w:t>
            </w:r>
            <w:r w:rsidRPr="00B67E37">
              <w:rPr>
                <w:spacing w:val="24"/>
                <w:szCs w:val="24"/>
              </w:rPr>
              <w:t xml:space="preserve"> </w:t>
            </w:r>
            <w:r w:rsidRPr="00B67E37">
              <w:rPr>
                <w:szCs w:val="24"/>
              </w:rPr>
              <w:t>воспитательной</w:t>
            </w:r>
            <w:r w:rsidRPr="00B67E37">
              <w:rPr>
                <w:spacing w:val="23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работы,</w:t>
            </w:r>
            <w:r w:rsidRPr="00B67E37">
              <w:rPr>
                <w:spacing w:val="24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программа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работы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родителями.</w:t>
            </w:r>
            <w:r w:rsidRPr="00B67E37">
              <w:rPr>
                <w:spacing w:val="3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фойе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каждом</w:t>
            </w:r>
            <w:r w:rsidRPr="00B67E37">
              <w:rPr>
                <w:spacing w:val="29"/>
                <w:szCs w:val="24"/>
              </w:rPr>
              <w:t xml:space="preserve"> </w:t>
            </w:r>
            <w:r w:rsidRPr="00B67E37">
              <w:rPr>
                <w:szCs w:val="24"/>
              </w:rPr>
              <w:t>классе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размещены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уголки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с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государственной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символикой.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5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создано первичное отделение РДДМ «Движение первых».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</w:t>
            </w:r>
            <w:r w:rsidRPr="00B67E37">
              <w:rPr>
                <w:spacing w:val="16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 регулярно</w:t>
            </w:r>
            <w:r w:rsidRPr="00B67E37">
              <w:rPr>
                <w:spacing w:val="36"/>
                <w:szCs w:val="24"/>
              </w:rPr>
              <w:t xml:space="preserve"> </w:t>
            </w:r>
            <w:r w:rsidRPr="00B67E37">
              <w:rPr>
                <w:szCs w:val="24"/>
              </w:rPr>
              <w:t>проходят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>курсы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>повышения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>квалификации</w:t>
            </w:r>
            <w:r w:rsidRPr="00B67E37">
              <w:rPr>
                <w:spacing w:val="17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в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сфере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воспитания.</w:t>
            </w:r>
          </w:p>
          <w:p w:rsidR="001825B2" w:rsidRPr="00B67E37" w:rsidRDefault="009E0BA7" w:rsidP="00A75F6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15(0)</w:t>
            </w:r>
            <w:r w:rsidR="00A75F6D" w:rsidRPr="00B67E37">
              <w:rPr>
                <w:rFonts w:ascii="Times New Roman" w:hAnsi="Times New Roman" w:cs="Times New Roman"/>
                <w:szCs w:val="24"/>
              </w:rPr>
              <w:t xml:space="preserve"> баллов</w:t>
            </w:r>
          </w:p>
        </w:tc>
        <w:tc>
          <w:tcPr>
            <w:tcW w:w="1733" w:type="pct"/>
          </w:tcPr>
          <w:p w:rsidR="001825B2" w:rsidRPr="00B67E37" w:rsidRDefault="00742B1E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Введение в штатное расписаниие должности «советник директора по воспитанию и взаимодействию с детскими общественными объединениями».</w:t>
            </w:r>
          </w:p>
          <w:p w:rsidR="006C5D1E" w:rsidRPr="00B67E37" w:rsidRDefault="006C5D1E" w:rsidP="006C5D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6C5D1E" w:rsidRPr="00B67E37" w:rsidRDefault="00C30BE1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Реализация курсов внеурочной деятельности для обучающихся 1, 2, 3, 4 классов в рамках программы развития социальной активности обучающихся начальных классов «Орлята России».</w:t>
            </w:r>
          </w:p>
          <w:p w:rsidR="007D10BE" w:rsidRPr="00B67E37" w:rsidRDefault="007D10B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E604EE">
              <w:rPr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Здоровье</w:t>
            </w:r>
          </w:p>
        </w:tc>
        <w:tc>
          <w:tcPr>
            <w:tcW w:w="1846" w:type="pct"/>
          </w:tcPr>
          <w:p w:rsidR="00A75F6D" w:rsidRPr="00B67E37" w:rsidRDefault="00A75F6D" w:rsidP="00A75F6D">
            <w:pPr>
              <w:pStyle w:val="TableParagraph"/>
              <w:spacing w:line="276" w:lineRule="auto"/>
              <w:ind w:left="107" w:right="94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сформированы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единые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подходы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контролю горячего питания. Активно ведется просветительская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деятельность</w:t>
            </w:r>
            <w:r w:rsidRPr="00B67E37">
              <w:rPr>
                <w:spacing w:val="-14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здоровому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образу</w:t>
            </w:r>
            <w:r w:rsidRPr="00B67E37">
              <w:rPr>
                <w:spacing w:val="-14"/>
                <w:szCs w:val="24"/>
              </w:rPr>
              <w:t xml:space="preserve"> </w:t>
            </w:r>
            <w:r w:rsidRPr="00B67E37">
              <w:rPr>
                <w:szCs w:val="24"/>
              </w:rPr>
              <w:t>жизни,</w:t>
            </w:r>
            <w:r w:rsidRPr="00B67E37">
              <w:rPr>
                <w:spacing w:val="-13"/>
                <w:szCs w:val="24"/>
              </w:rPr>
              <w:t xml:space="preserve"> </w:t>
            </w:r>
            <w:r w:rsidRPr="00B67E37">
              <w:rPr>
                <w:szCs w:val="24"/>
              </w:rPr>
              <w:t>регулярно</w:t>
            </w:r>
            <w:r w:rsidRPr="00B67E37">
              <w:rPr>
                <w:spacing w:val="-12"/>
                <w:szCs w:val="24"/>
              </w:rPr>
              <w:t xml:space="preserve"> </w:t>
            </w:r>
            <w:r w:rsidRPr="00B67E37">
              <w:rPr>
                <w:szCs w:val="24"/>
              </w:rPr>
              <w:t>проводятся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акции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внеклассные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мероприятия,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профилакт</w:t>
            </w:r>
            <w:r w:rsidR="00E604EE">
              <w:rPr>
                <w:szCs w:val="24"/>
              </w:rPr>
              <w:t xml:space="preserve">ику вредных привычек. 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Реализуется</w:t>
            </w:r>
            <w:r w:rsidRPr="00B67E37">
              <w:rPr>
                <w:spacing w:val="1"/>
                <w:szCs w:val="24"/>
              </w:rPr>
              <w:t xml:space="preserve"> 2 </w:t>
            </w:r>
            <w:r w:rsidRPr="00B67E37">
              <w:rPr>
                <w:szCs w:val="24"/>
              </w:rPr>
              <w:t xml:space="preserve">курса внеурочной деятельности </w:t>
            </w:r>
            <w:r w:rsidR="00391481" w:rsidRPr="00B67E37">
              <w:rPr>
                <w:szCs w:val="24"/>
              </w:rPr>
              <w:t xml:space="preserve">и 2 курса </w:t>
            </w:r>
            <w:r w:rsidR="00562C51" w:rsidRPr="00B67E37">
              <w:rPr>
                <w:szCs w:val="24"/>
              </w:rPr>
              <w:t>в рамках дополнительного образования</w:t>
            </w:r>
            <w:r w:rsidR="00391481" w:rsidRPr="00B67E37">
              <w:rPr>
                <w:szCs w:val="24"/>
              </w:rPr>
              <w:t xml:space="preserve"> </w:t>
            </w:r>
            <w:r w:rsidRPr="00B67E37">
              <w:rPr>
                <w:szCs w:val="24"/>
              </w:rPr>
              <w:t>по спортивному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направлен</w:t>
            </w:r>
            <w:r w:rsidR="00391481" w:rsidRPr="00B67E37">
              <w:rPr>
                <w:szCs w:val="24"/>
              </w:rPr>
              <w:t xml:space="preserve">ию, 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Ежегодно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базе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lastRenderedPageBreak/>
              <w:t>летний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оздоровительный</w:t>
            </w:r>
            <w:r w:rsidRPr="00B67E37">
              <w:rPr>
                <w:spacing w:val="-1"/>
                <w:szCs w:val="24"/>
              </w:rPr>
              <w:t xml:space="preserve"> </w:t>
            </w:r>
            <w:r w:rsidR="00724721" w:rsidRPr="00B67E37">
              <w:rPr>
                <w:szCs w:val="24"/>
              </w:rPr>
              <w:t>лагерь, на каникулах функционируют профильные отряды.</w:t>
            </w:r>
          </w:p>
          <w:p w:rsidR="001825B2" w:rsidRPr="00B67E37" w:rsidRDefault="009E0BA7" w:rsidP="00E604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20(</w:t>
            </w:r>
            <w:r w:rsidR="00E604E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A75F6D" w:rsidRPr="00B67E37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1733" w:type="pct"/>
          </w:tcPr>
          <w:p w:rsidR="00391481" w:rsidRPr="00B67E37" w:rsidRDefault="00391481" w:rsidP="00391481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76" w:lineRule="auto"/>
              <w:ind w:right="94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Увеличить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долю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обучающихся,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имеющих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знак ГТО.</w:t>
            </w:r>
          </w:p>
          <w:p w:rsidR="00391481" w:rsidRPr="00B67E37" w:rsidRDefault="00391481" w:rsidP="00391481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line="276" w:lineRule="auto"/>
              <w:ind w:right="96" w:firstLine="0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Принимать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активное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массовых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физкультурно-спортивных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мероприятиях различного уровня</w:t>
            </w:r>
          </w:p>
          <w:p w:rsidR="001825B2" w:rsidRPr="00B67E37" w:rsidRDefault="00391481" w:rsidP="0039148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554694">
              <w:rPr>
                <w:rFonts w:ascii="Times New Roman" w:hAnsi="Times New Roman" w:cs="Times New Roman"/>
                <w:spacing w:val="-53"/>
                <w:szCs w:val="24"/>
              </w:rPr>
              <w:t xml:space="preserve">  </w:t>
            </w:r>
            <w:r w:rsidR="00E604EE">
              <w:rPr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Творчество</w:t>
            </w:r>
          </w:p>
        </w:tc>
        <w:tc>
          <w:tcPr>
            <w:tcW w:w="1846" w:type="pct"/>
          </w:tcPr>
          <w:p w:rsidR="00724721" w:rsidRPr="00B67E37" w:rsidRDefault="00724721" w:rsidP="00724721">
            <w:pPr>
              <w:pStyle w:val="TableParagraph"/>
              <w:spacing w:before="1" w:line="276" w:lineRule="auto"/>
              <w:ind w:left="107" w:right="92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 образовательной организации реализуются дополнительные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общеобразовательные программы спортивной и художественной направленности. Ученики школы принимают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активное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конкурсах,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фестивалях,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олимпиадах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разных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уровнях. Работает школьный театр.</w:t>
            </w:r>
          </w:p>
          <w:p w:rsidR="001825B2" w:rsidRPr="00B67E37" w:rsidRDefault="009E0BA7" w:rsidP="00E604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20(</w:t>
            </w:r>
            <w:r w:rsidR="00E604E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724721" w:rsidRPr="00B67E37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1733" w:type="pct"/>
          </w:tcPr>
          <w:p w:rsidR="001825B2" w:rsidRPr="00B67E37" w:rsidRDefault="00562C51" w:rsidP="00562C5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Устранение кадрового дефицита за счет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</w:t>
            </w:r>
          </w:p>
          <w:p w:rsidR="00562C51" w:rsidRPr="00B67E37" w:rsidRDefault="00562C51" w:rsidP="00562C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Планирование увеличения охвата детей в возрасте от 5 до 16 лет дополнительным образованием.</w:t>
            </w:r>
          </w:p>
          <w:p w:rsidR="009356E1" w:rsidRPr="00B67E37" w:rsidRDefault="009356E1" w:rsidP="00562C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  <w:p w:rsidR="00562C51" w:rsidRPr="00B67E37" w:rsidRDefault="00E604EE" w:rsidP="00562C5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количества баллов до среднего</w:t>
            </w:r>
            <w:r w:rsidR="00CC2BC5" w:rsidRPr="00CC2BC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10BE"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Профориентация</w:t>
            </w:r>
          </w:p>
        </w:tc>
        <w:tc>
          <w:tcPr>
            <w:tcW w:w="1846" w:type="pct"/>
          </w:tcPr>
          <w:p w:rsidR="00724721" w:rsidRPr="00B67E37" w:rsidRDefault="00724721" w:rsidP="00724721">
            <w:pPr>
              <w:pStyle w:val="TableParagraph"/>
              <w:spacing w:line="276" w:lineRule="auto"/>
              <w:ind w:left="107" w:right="96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регулярно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проводятся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классные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часы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профориентационной направленности, тематические экскурсии 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для</w:t>
            </w:r>
            <w:r w:rsidRPr="00B67E37">
              <w:rPr>
                <w:spacing w:val="-1"/>
                <w:szCs w:val="24"/>
              </w:rPr>
              <w:t xml:space="preserve"> </w:t>
            </w:r>
            <w:r w:rsidR="00CE3456" w:rsidRPr="00B67E37">
              <w:rPr>
                <w:szCs w:val="24"/>
              </w:rPr>
              <w:t>обучающихся, реализуется курс внеурочной деятельности «Россия – мои горизонты», созданы условия для просмотра видео-уроков «Шоу профессий» на сайте «Проектория»</w:t>
            </w:r>
          </w:p>
          <w:p w:rsidR="001825B2" w:rsidRPr="00B67E37" w:rsidRDefault="00724721" w:rsidP="0072472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10 баллов</w:t>
            </w:r>
          </w:p>
        </w:tc>
        <w:tc>
          <w:tcPr>
            <w:tcW w:w="1733" w:type="pct"/>
          </w:tcPr>
          <w:p w:rsidR="00CE3456" w:rsidRPr="00B67E37" w:rsidRDefault="00CE3456" w:rsidP="00CE3456">
            <w:pPr>
              <w:pStyle w:val="TableParagraph"/>
              <w:spacing w:line="253" w:lineRule="exact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Активизировать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работу</w:t>
            </w:r>
            <w:r w:rsidRPr="00B67E37">
              <w:rPr>
                <w:spacing w:val="-7"/>
                <w:szCs w:val="24"/>
              </w:rPr>
              <w:t xml:space="preserve"> </w:t>
            </w:r>
            <w:r w:rsidRPr="00B67E37">
              <w:rPr>
                <w:szCs w:val="24"/>
              </w:rPr>
              <w:t>по ранней профилизации путем введения курсов внеурочной деятельности для обучающихся 7-9 классов.</w:t>
            </w:r>
          </w:p>
          <w:p w:rsidR="001825B2" w:rsidRPr="00B67E37" w:rsidRDefault="00CE3456" w:rsidP="00CE34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CC2BC5">
              <w:rPr>
                <w:szCs w:val="24"/>
              </w:rPr>
              <w:t>высокого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Учитель. Школьная команда</w:t>
            </w:r>
          </w:p>
        </w:tc>
        <w:tc>
          <w:tcPr>
            <w:tcW w:w="1846" w:type="pct"/>
          </w:tcPr>
          <w:p w:rsidR="00724721" w:rsidRPr="00B67E37" w:rsidRDefault="00724721" w:rsidP="00724721">
            <w:pPr>
              <w:pStyle w:val="TableParagraph"/>
              <w:spacing w:line="276" w:lineRule="auto"/>
              <w:ind w:left="107" w:right="93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 школе разработано единое штатное расписание.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</w:t>
            </w:r>
            <w:r w:rsidR="00DC0244" w:rsidRPr="00B67E37">
              <w:rPr>
                <w:szCs w:val="24"/>
              </w:rPr>
              <w:t>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="00DC0244" w:rsidRPr="00B67E37">
              <w:rPr>
                <w:szCs w:val="24"/>
              </w:rPr>
              <w:t>1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методическ</w:t>
            </w:r>
            <w:r w:rsidR="00DC0244" w:rsidRPr="00B67E37">
              <w:rPr>
                <w:szCs w:val="24"/>
              </w:rPr>
              <w:t>ое</w:t>
            </w:r>
            <w:r w:rsidRPr="00B67E37">
              <w:rPr>
                <w:szCs w:val="24"/>
              </w:rPr>
              <w:t xml:space="preserve"> объединени</w:t>
            </w:r>
            <w:r w:rsidR="00DC0244" w:rsidRPr="00B67E37">
              <w:rPr>
                <w:szCs w:val="24"/>
              </w:rPr>
              <w:t>е</w:t>
            </w:r>
            <w:r w:rsidRPr="00B67E37">
              <w:rPr>
                <w:szCs w:val="24"/>
              </w:rPr>
              <w:t>. В школе разработано Положение о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наставничестве, Положение о распределении стимулирующей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части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фонда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оплаты труда.</w:t>
            </w:r>
          </w:p>
          <w:p w:rsidR="001825B2" w:rsidRPr="00B67E37" w:rsidRDefault="00E604EE" w:rsidP="00E604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724721" w:rsidRPr="00B67E37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1733" w:type="pct"/>
          </w:tcPr>
          <w:p w:rsidR="001825B2" w:rsidRPr="00B67E37" w:rsidRDefault="00CE3456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</w:t>
            </w:r>
          </w:p>
          <w:p w:rsidR="007D10BE" w:rsidRPr="00B67E37" w:rsidRDefault="007D10B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E604EE">
              <w:rPr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Школьный климат</w:t>
            </w:r>
          </w:p>
        </w:tc>
        <w:tc>
          <w:tcPr>
            <w:tcW w:w="1846" w:type="pct"/>
          </w:tcPr>
          <w:p w:rsidR="00134E62" w:rsidRPr="00B67E37" w:rsidRDefault="00134E62" w:rsidP="00134E62">
            <w:pPr>
              <w:pStyle w:val="TableParagraph"/>
              <w:tabs>
                <w:tab w:val="left" w:pos="3578"/>
              </w:tabs>
              <w:spacing w:line="276" w:lineRule="auto"/>
              <w:ind w:left="107" w:right="93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школе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разработаны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локальные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акты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психолого-педагогического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сопровождения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участников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отношений: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Положение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психолого-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педагогическом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консилиуме,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Положение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Совете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 xml:space="preserve">профилактики.    </w:t>
            </w:r>
            <w:r w:rsidRPr="00B67E37">
              <w:rPr>
                <w:spacing w:val="25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Психологом</w:t>
            </w:r>
            <w:r w:rsidRPr="00B67E37">
              <w:rPr>
                <w:szCs w:val="24"/>
              </w:rPr>
              <w:tab/>
              <w:t>проводится</w:t>
            </w:r>
            <w:r w:rsidRPr="00B67E37">
              <w:rPr>
                <w:spacing w:val="25"/>
                <w:szCs w:val="24"/>
              </w:rPr>
              <w:t xml:space="preserve"> </w:t>
            </w:r>
            <w:r w:rsidRPr="00B67E37">
              <w:rPr>
                <w:szCs w:val="24"/>
              </w:rPr>
              <w:t>диагностика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обучающихся,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профилактическая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lastRenderedPageBreak/>
              <w:t>направленная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сохранение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укрепление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психологического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здоровья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обучающихся. Ежегодно обучающиеся 7-9 классов участвуют в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социально-психологическом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тестировании,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результатам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которого ведется профилактическая работа с обучающимися 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их</w:t>
            </w:r>
            <w:r w:rsidRPr="00B67E37">
              <w:rPr>
                <w:spacing w:val="-1"/>
                <w:szCs w:val="24"/>
              </w:rPr>
              <w:t xml:space="preserve"> </w:t>
            </w:r>
            <w:r w:rsidRPr="00B67E37">
              <w:rPr>
                <w:szCs w:val="24"/>
              </w:rPr>
              <w:t>родителями.</w:t>
            </w:r>
          </w:p>
          <w:p w:rsidR="001825B2" w:rsidRPr="00B67E37" w:rsidRDefault="00134E62" w:rsidP="00134E6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11 баллов</w:t>
            </w:r>
          </w:p>
        </w:tc>
        <w:tc>
          <w:tcPr>
            <w:tcW w:w="1733" w:type="pct"/>
          </w:tcPr>
          <w:p w:rsidR="00DF1C76" w:rsidRPr="00B67E37" w:rsidRDefault="00DF1C76" w:rsidP="00DF1C76">
            <w:pPr>
              <w:pStyle w:val="TableParagraph"/>
              <w:ind w:left="107" w:right="719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Решение</w:t>
            </w:r>
            <w:r w:rsidRPr="00B67E37">
              <w:rPr>
                <w:spacing w:val="-6"/>
                <w:szCs w:val="24"/>
              </w:rPr>
              <w:t xml:space="preserve"> </w:t>
            </w:r>
            <w:r w:rsidRPr="00B67E37">
              <w:rPr>
                <w:szCs w:val="24"/>
              </w:rPr>
              <w:t>кадрового</w:t>
            </w:r>
            <w:r w:rsidRPr="00B67E37">
              <w:rPr>
                <w:spacing w:val="-5"/>
                <w:szCs w:val="24"/>
              </w:rPr>
              <w:t xml:space="preserve"> </w:t>
            </w:r>
            <w:r w:rsidRPr="00B67E37">
              <w:rPr>
                <w:szCs w:val="24"/>
              </w:rPr>
              <w:t>вопроса</w:t>
            </w:r>
            <w:r w:rsidRPr="00B67E37">
              <w:rPr>
                <w:spacing w:val="-6"/>
                <w:szCs w:val="24"/>
              </w:rPr>
              <w:t xml:space="preserve"> </w:t>
            </w:r>
          </w:p>
          <w:p w:rsidR="001825B2" w:rsidRPr="00B67E37" w:rsidRDefault="00DF1C76" w:rsidP="007D10B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Повышение количества баллов до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="007D10BE" w:rsidRPr="00B67E37">
              <w:rPr>
                <w:rFonts w:ascii="Times New Roman" w:hAnsi="Times New Roman" w:cs="Times New Roman"/>
                <w:szCs w:val="24"/>
              </w:rPr>
              <w:t>среднего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уровня.</w:t>
            </w:r>
          </w:p>
        </w:tc>
      </w:tr>
      <w:tr w:rsidR="001825B2" w:rsidRPr="00B67E37" w:rsidTr="00554694">
        <w:tc>
          <w:tcPr>
            <w:tcW w:w="336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085" w:type="pct"/>
          </w:tcPr>
          <w:p w:rsidR="001825B2" w:rsidRPr="00B67E3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Образовательная среда</w:t>
            </w:r>
          </w:p>
        </w:tc>
        <w:tc>
          <w:tcPr>
            <w:tcW w:w="1846" w:type="pct"/>
          </w:tcPr>
          <w:p w:rsidR="00134E62" w:rsidRPr="00B67E37" w:rsidRDefault="00134E62" w:rsidP="00134E62">
            <w:pPr>
              <w:pStyle w:val="TableParagraph"/>
              <w:spacing w:before="1" w:line="276" w:lineRule="auto"/>
              <w:ind w:left="107" w:right="94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Образовательное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учреждение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имеет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наличии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кабинет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информатики с выходом в сеть Интернет.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Учебные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кабинеты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оснащены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средствами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отображения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информации.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Отдельные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управленческие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решения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переносятся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цифровое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образовательное пространство: электронный документооборот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(СБИС),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сбор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данных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итогам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проведенных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процедур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внутренней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внешней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оценки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качества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образования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(ФИС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ОКО),составление расписания, ведение электронных журналов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и</w:t>
            </w:r>
            <w:r w:rsidRPr="00B67E37">
              <w:rPr>
                <w:spacing w:val="-2"/>
                <w:szCs w:val="24"/>
              </w:rPr>
              <w:t xml:space="preserve"> </w:t>
            </w:r>
            <w:r w:rsidRPr="00B67E37">
              <w:rPr>
                <w:szCs w:val="24"/>
              </w:rPr>
              <w:t>дневников.</w:t>
            </w:r>
          </w:p>
          <w:p w:rsidR="001825B2" w:rsidRPr="00B67E37" w:rsidRDefault="00E604EE" w:rsidP="00E604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34E62" w:rsidRPr="00B67E37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1733" w:type="pct"/>
          </w:tcPr>
          <w:p w:rsidR="001825B2" w:rsidRPr="00B67E37" w:rsidRDefault="009D0823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  <w:p w:rsidR="009D0823" w:rsidRPr="00B67E37" w:rsidRDefault="009D0823" w:rsidP="009D08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Проведение методических семинаров и обучающих практикумов для педагогов по работе на платформе Сферум.</w:t>
            </w:r>
          </w:p>
          <w:p w:rsidR="009D0823" w:rsidRPr="00B67E37" w:rsidRDefault="00DF1C76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Обеспечение включения педагогических работников в сетевые профессиональные сообщества по обмену педагогическим опытом.</w:t>
            </w:r>
          </w:p>
          <w:p w:rsidR="007D10BE" w:rsidRPr="00B67E37" w:rsidRDefault="00E604EE" w:rsidP="00E604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Повышение колличество баллов до среднего уровеня </w:t>
            </w:r>
            <w:r w:rsidR="00CC2BC5">
              <w:rPr>
                <w:rFonts w:ascii="Times New Roman" w:hAnsi="Times New Roman" w:cs="Times New Roman"/>
                <w:szCs w:val="24"/>
              </w:rPr>
              <w:t>по направлению</w:t>
            </w:r>
            <w:r w:rsidR="007D10BE" w:rsidRPr="00B67E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24FB">
              <w:rPr>
                <w:rFonts w:ascii="Times New Roman" w:hAnsi="Times New Roman" w:cs="Times New Roman"/>
                <w:szCs w:val="24"/>
              </w:rPr>
              <w:t>«Образовательная среда»</w:t>
            </w:r>
          </w:p>
        </w:tc>
      </w:tr>
    </w:tbl>
    <w:p w:rsidR="00070C5E" w:rsidRPr="00B67E37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1825B2" w:rsidRPr="00B67E37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r w:rsidR="007C3589" w:rsidRPr="00B6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 ориентированного анализа</w:t>
      </w:r>
      <w:r w:rsidR="00070C5E" w:rsidRPr="00B6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C3589" w:rsidRPr="00B67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58"/>
        <w:gridCol w:w="4169"/>
        <w:gridCol w:w="2929"/>
        <w:gridCol w:w="2863"/>
        <w:gridCol w:w="2733"/>
      </w:tblGrid>
      <w:tr w:rsidR="001825B2" w:rsidRPr="00B67E37" w:rsidTr="00B67E37">
        <w:tc>
          <w:tcPr>
            <w:tcW w:w="866" w:type="pct"/>
            <w:vMerge w:val="restar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2311" w:type="pct"/>
            <w:gridSpan w:val="2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822" w:type="pct"/>
            <w:gridSpan w:val="2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Оценка перспектив развития </w:t>
            </w: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B67E37" w:rsidTr="00B67E37">
        <w:tc>
          <w:tcPr>
            <w:tcW w:w="866" w:type="pct"/>
            <w:vMerge/>
            <w:vAlign w:val="center"/>
          </w:tcPr>
          <w:p w:rsidR="001825B2" w:rsidRPr="00B67E37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сильные стороны</w:t>
            </w:r>
          </w:p>
        </w:tc>
        <w:tc>
          <w:tcPr>
            <w:tcW w:w="954" w:type="pct"/>
            <w:vAlign w:val="center"/>
          </w:tcPr>
          <w:p w:rsidR="001825B2" w:rsidRPr="00B67E3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слабые стороны</w:t>
            </w:r>
          </w:p>
        </w:tc>
        <w:tc>
          <w:tcPr>
            <w:tcW w:w="93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благоприятные возможности</w:t>
            </w:r>
          </w:p>
        </w:tc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B67E37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риски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Знание</w:t>
            </w:r>
          </w:p>
        </w:tc>
        <w:tc>
          <w:tcPr>
            <w:tcW w:w="1358" w:type="pct"/>
          </w:tcPr>
          <w:p w:rsidR="00182A71" w:rsidRPr="00B67E37" w:rsidRDefault="005C34B5" w:rsidP="00326C10">
            <w:pPr>
              <w:pStyle w:val="TableParagraph"/>
              <w:spacing w:before="5"/>
              <w:ind w:left="214" w:right="248"/>
              <w:rPr>
                <w:szCs w:val="24"/>
              </w:rPr>
            </w:pPr>
            <w:r w:rsidRPr="00B67E37">
              <w:rPr>
                <w:szCs w:val="24"/>
              </w:rPr>
              <w:t>-</w:t>
            </w:r>
            <w:r w:rsidR="00182A71" w:rsidRPr="00B67E37">
              <w:rPr>
                <w:szCs w:val="24"/>
              </w:rPr>
              <w:t>Профессиональный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кадровый состав;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Участие педагогического</w:t>
            </w:r>
            <w:r w:rsidR="00182A71" w:rsidRPr="00B67E37">
              <w:rPr>
                <w:spacing w:val="-5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коллектива и</w:t>
            </w:r>
          </w:p>
          <w:p w:rsidR="00182A71" w:rsidRPr="00B67E37" w:rsidRDefault="00182A71" w:rsidP="00326C10">
            <w:pPr>
              <w:pStyle w:val="TableParagraph"/>
              <w:ind w:left="214" w:right="90"/>
              <w:rPr>
                <w:szCs w:val="24"/>
              </w:rPr>
            </w:pPr>
            <w:r w:rsidRPr="00B67E37">
              <w:rPr>
                <w:szCs w:val="24"/>
              </w:rPr>
              <w:t>обучающихся в конкурсах,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олимпиадах различного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уровня;</w:t>
            </w:r>
          </w:p>
          <w:p w:rsidR="00182A71" w:rsidRPr="00B67E37" w:rsidRDefault="00182A71" w:rsidP="00326C10">
            <w:pPr>
              <w:pStyle w:val="TableParagraph"/>
              <w:ind w:left="107" w:right="133"/>
              <w:rPr>
                <w:szCs w:val="24"/>
              </w:rPr>
            </w:pPr>
            <w:r w:rsidRPr="00B67E37">
              <w:rPr>
                <w:szCs w:val="24"/>
              </w:rPr>
              <w:t>Подход к детям с ОВЗ,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работа с данной категорией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детей на повышение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результатов их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</w:p>
          <w:p w:rsidR="00182A71" w:rsidRPr="00B67E37" w:rsidRDefault="00182A71" w:rsidP="00326C10">
            <w:pPr>
              <w:pStyle w:val="TableParagraph"/>
              <w:spacing w:line="233" w:lineRule="exact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деятельности.</w:t>
            </w:r>
          </w:p>
        </w:tc>
        <w:tc>
          <w:tcPr>
            <w:tcW w:w="954" w:type="pct"/>
          </w:tcPr>
          <w:p w:rsidR="00182A71" w:rsidRPr="00B67E37" w:rsidRDefault="005C34B5" w:rsidP="00326C10">
            <w:pPr>
              <w:pStyle w:val="TableParagraph"/>
              <w:spacing w:before="5"/>
              <w:ind w:left="108" w:right="149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-</w:t>
            </w:r>
            <w:r w:rsidR="00182A71" w:rsidRPr="00B67E37">
              <w:rPr>
                <w:szCs w:val="24"/>
              </w:rPr>
              <w:t>Слабая мотивация со</w:t>
            </w:r>
            <w:r w:rsidR="00182A71" w:rsidRPr="00B67E37">
              <w:rPr>
                <w:spacing w:val="-5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стороны некоторых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учащихся и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родителей к</w:t>
            </w:r>
            <w:r w:rsidR="00182A71" w:rsidRPr="00B67E37">
              <w:rPr>
                <w:spacing w:val="1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повышению</w:t>
            </w:r>
            <w:r w:rsidR="00182A71" w:rsidRPr="00B67E37">
              <w:rPr>
                <w:spacing w:val="-1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качества</w:t>
            </w:r>
            <w:r w:rsidR="00182A71" w:rsidRPr="00B67E37">
              <w:rPr>
                <w:spacing w:val="-52"/>
                <w:szCs w:val="24"/>
              </w:rPr>
              <w:t xml:space="preserve"> </w:t>
            </w:r>
            <w:r w:rsidR="00182A71" w:rsidRPr="00B67E37">
              <w:rPr>
                <w:szCs w:val="24"/>
              </w:rPr>
              <w:t>знаний</w:t>
            </w:r>
          </w:p>
          <w:p w:rsidR="005C34B5" w:rsidRPr="00B67E37" w:rsidRDefault="005C34B5" w:rsidP="00326C10">
            <w:pPr>
              <w:pStyle w:val="TableParagraph"/>
              <w:spacing w:before="5"/>
              <w:ind w:left="108" w:right="149"/>
              <w:rPr>
                <w:szCs w:val="24"/>
              </w:rPr>
            </w:pPr>
            <w:r w:rsidRPr="00B67E37">
              <w:rPr>
                <w:szCs w:val="24"/>
              </w:rPr>
              <w:t xml:space="preserve">-сетевая форма организации </w:t>
            </w:r>
            <w:r w:rsidRPr="00B67E37">
              <w:rPr>
                <w:szCs w:val="24"/>
              </w:rPr>
              <w:lastRenderedPageBreak/>
              <w:t>образовательной деятельности;</w:t>
            </w:r>
          </w:p>
          <w:p w:rsidR="005C34B5" w:rsidRPr="00B67E37" w:rsidRDefault="005C34B5" w:rsidP="00326C10">
            <w:pPr>
              <w:pStyle w:val="TableParagraph"/>
              <w:spacing w:before="5"/>
              <w:ind w:left="108" w:right="149"/>
              <w:rPr>
                <w:szCs w:val="24"/>
              </w:rPr>
            </w:pPr>
          </w:p>
        </w:tc>
        <w:tc>
          <w:tcPr>
            <w:tcW w:w="932" w:type="pct"/>
          </w:tcPr>
          <w:p w:rsidR="00182A71" w:rsidRPr="00B67E37" w:rsidRDefault="00182A71" w:rsidP="00326C10">
            <w:pPr>
              <w:pStyle w:val="TableParagraph"/>
              <w:spacing w:before="5"/>
              <w:ind w:left="109" w:right="116" w:firstLine="106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Повышение качества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знаний учащихся на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основе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профессионализма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учителей школы;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Достаточное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оснащенность школы для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 учебного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lastRenderedPageBreak/>
              <w:t>процесса на интернет –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платформах</w:t>
            </w:r>
          </w:p>
        </w:tc>
        <w:tc>
          <w:tcPr>
            <w:tcW w:w="890" w:type="pct"/>
          </w:tcPr>
          <w:p w:rsidR="00182A71" w:rsidRPr="00B67E37" w:rsidRDefault="00182A71" w:rsidP="00182A71">
            <w:pPr>
              <w:pStyle w:val="TableParagraph"/>
              <w:spacing w:before="5"/>
              <w:ind w:left="110" w:right="76"/>
              <w:rPr>
                <w:szCs w:val="24"/>
              </w:rPr>
            </w:pPr>
            <w:r w:rsidRPr="00B67E37">
              <w:rPr>
                <w:szCs w:val="24"/>
              </w:rPr>
              <w:lastRenderedPageBreak/>
              <w:t>Школа находится в отдалении от районно</w:t>
            </w:r>
            <w:r w:rsidR="00554694">
              <w:rPr>
                <w:szCs w:val="24"/>
              </w:rPr>
              <w:t>го центра (в таежной местности)</w:t>
            </w:r>
            <w:r w:rsidRPr="00B67E37">
              <w:rPr>
                <w:szCs w:val="24"/>
              </w:rPr>
              <w:t>, приток профессиональных кадров ограничен проблемами проезда.</w:t>
            </w:r>
          </w:p>
          <w:p w:rsidR="005C34B5" w:rsidRPr="00B67E37" w:rsidRDefault="005C34B5" w:rsidP="00182A71">
            <w:pPr>
              <w:pStyle w:val="TableParagraph"/>
              <w:spacing w:before="5"/>
              <w:ind w:left="110" w:right="76"/>
              <w:rPr>
                <w:szCs w:val="24"/>
              </w:rPr>
            </w:pP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Воспитание</w:t>
            </w:r>
          </w:p>
        </w:tc>
        <w:tc>
          <w:tcPr>
            <w:tcW w:w="1358" w:type="pct"/>
          </w:tcPr>
          <w:p w:rsidR="002D435D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-реализация рабочей программы воспитания;</w:t>
            </w:r>
          </w:p>
          <w:p w:rsidR="002D435D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 -реализация календарного плана воспитательной работы; </w:t>
            </w:r>
          </w:p>
          <w:p w:rsidR="002D435D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-Реализация программы работы с родителями; </w:t>
            </w:r>
          </w:p>
          <w:p w:rsidR="00182A71" w:rsidRPr="00B67E37" w:rsidRDefault="005C34B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-организация летних тематических смен в школьном лагере</w:t>
            </w:r>
            <w:r w:rsidR="002D435D" w:rsidRPr="00B67E37">
              <w:rPr>
                <w:rFonts w:ascii="Times New Roman" w:hAnsi="Times New Roman" w:cs="Times New Roman"/>
                <w:szCs w:val="24"/>
              </w:rPr>
              <w:t>;</w:t>
            </w:r>
          </w:p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-наличие детского общественного объединения;</w:t>
            </w:r>
          </w:p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-участие в патриотических мероприятиях и акциях;</w:t>
            </w:r>
          </w:p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-волонтёрская деятельность</w:t>
            </w:r>
          </w:p>
        </w:tc>
        <w:tc>
          <w:tcPr>
            <w:tcW w:w="954" w:type="pct"/>
          </w:tcPr>
          <w:p w:rsidR="002D435D" w:rsidRPr="00B67E37" w:rsidRDefault="002D435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-Недостаточно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реализована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деятельность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ученического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самоуправления;</w:t>
            </w:r>
          </w:p>
          <w:p w:rsidR="00182A71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-Слабо развит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единый подход к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работе с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родительским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сообществом</w:t>
            </w:r>
          </w:p>
        </w:tc>
        <w:tc>
          <w:tcPr>
            <w:tcW w:w="932" w:type="pct"/>
          </w:tcPr>
          <w:p w:rsidR="002D435D" w:rsidRPr="00B67E37" w:rsidRDefault="002D435D" w:rsidP="002D435D">
            <w:pPr>
              <w:widowControl w:val="0"/>
              <w:autoSpaceDE w:val="0"/>
              <w:autoSpaceDN w:val="0"/>
              <w:ind w:right="17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-Формирование крепких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отношений ученик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учитель, 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благоприятного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климата;</w:t>
            </w:r>
          </w:p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2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-Проявление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способностей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стремление к более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высоким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результатам;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</w:p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Профессиональное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самоопределение;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</w:p>
          <w:p w:rsidR="00182A71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Профилактика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правонарушений;</w:t>
            </w:r>
          </w:p>
        </w:tc>
        <w:tc>
          <w:tcPr>
            <w:tcW w:w="890" w:type="pct"/>
          </w:tcPr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-увеличение доли семей с низким образовательным уровнем, малообеспеченных семей; </w:t>
            </w:r>
          </w:p>
          <w:p w:rsidR="00182A71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-увеличение доли: обучающихся со специальными образовательными потребностями</w:t>
            </w:r>
          </w:p>
          <w:p w:rsidR="002D435D" w:rsidRPr="00B67E37" w:rsidRDefault="002D435D" w:rsidP="002D43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Недостаточный уровень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активности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родительской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общественности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оказания помощи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сотрудничества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воспитательном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процессе;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Здоровье</w:t>
            </w:r>
          </w:p>
        </w:tc>
        <w:tc>
          <w:tcPr>
            <w:tcW w:w="1358" w:type="pct"/>
          </w:tcPr>
          <w:p w:rsidR="00A07D18" w:rsidRPr="00B67E37" w:rsidRDefault="00A07D18" w:rsidP="00B67E37">
            <w:pPr>
              <w:widowControl w:val="0"/>
              <w:autoSpaceDE w:val="0"/>
              <w:autoSpaceDN w:val="0"/>
              <w:ind w:left="214" w:right="28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-использование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здоровьесберегающих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технологий;</w:t>
            </w:r>
          </w:p>
          <w:p w:rsidR="00A07D18" w:rsidRPr="00B67E37" w:rsidRDefault="00A07D18" w:rsidP="00B67E37">
            <w:pPr>
              <w:widowControl w:val="0"/>
              <w:autoSpaceDE w:val="0"/>
              <w:autoSpaceDN w:val="0"/>
              <w:ind w:left="214" w:right="28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-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Организация горячего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питания.</w:t>
            </w:r>
          </w:p>
          <w:p w:rsidR="00A07D18" w:rsidRPr="00B67E37" w:rsidRDefault="00A07D18" w:rsidP="00B67E37">
            <w:pPr>
              <w:widowControl w:val="0"/>
              <w:autoSpaceDE w:val="0"/>
              <w:autoSpaceDN w:val="0"/>
              <w:ind w:left="214" w:right="41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-Наличие учащихся,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заинтересованных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спортивных победах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посещении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спортивных</w:t>
            </w:r>
          </w:p>
          <w:p w:rsidR="00182A71" w:rsidRPr="00B67E37" w:rsidRDefault="00A07D18" w:rsidP="00B67E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секций.</w:t>
            </w:r>
          </w:p>
          <w:p w:rsidR="00A07D18" w:rsidRPr="00B67E37" w:rsidRDefault="00A07D18" w:rsidP="00B67E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-Организация просветительской деятельности по ЗОЖ, профилактика табакокурения, наркомании;</w:t>
            </w:r>
          </w:p>
        </w:tc>
        <w:tc>
          <w:tcPr>
            <w:tcW w:w="954" w:type="pct"/>
          </w:tcPr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-Отсутствие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постоянного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медицинского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работника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-Охват обучающихся ВФСК «ГТО»;</w:t>
            </w:r>
          </w:p>
        </w:tc>
        <w:tc>
          <w:tcPr>
            <w:tcW w:w="932" w:type="pct"/>
          </w:tcPr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реализация программы здоровьесбережения; 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включение в План родительского просвещения мероприятий по ознакомлению родителей с требованиями к питанию детей в школьной столовой; </w:t>
            </w:r>
          </w:p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вовлечение в воспитательные мероприятия большого числа участников, включая родителей обучающихся</w:t>
            </w:r>
          </w:p>
        </w:tc>
        <w:tc>
          <w:tcPr>
            <w:tcW w:w="890" w:type="pct"/>
          </w:tcPr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рост хронических заболеваний среди детей и подростков.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Творчество</w:t>
            </w:r>
          </w:p>
        </w:tc>
        <w:tc>
          <w:tcPr>
            <w:tcW w:w="1358" w:type="pct"/>
          </w:tcPr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дополнительные общеобразовательные программы; </w:t>
            </w:r>
          </w:p>
          <w:p w:rsidR="00182A71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-участие обучающихся в конкурсах, фестивалях, олимпиадах, конференциях</w:t>
            </w:r>
          </w:p>
          <w:p w:rsidR="00A07D18" w:rsidRPr="00B67E37" w:rsidRDefault="00A07D1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наличие школьного театра</w:t>
            </w:r>
          </w:p>
        </w:tc>
        <w:tc>
          <w:tcPr>
            <w:tcW w:w="954" w:type="pct"/>
          </w:tcPr>
          <w:p w:rsidR="00182A71" w:rsidRPr="00B67E37" w:rsidRDefault="00CF4C2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популяризация участия в проектной деятельности;</w:t>
            </w:r>
          </w:p>
        </w:tc>
        <w:tc>
          <w:tcPr>
            <w:tcW w:w="932" w:type="pct"/>
          </w:tcPr>
          <w:p w:rsidR="00CF4C2A" w:rsidRPr="00B67E37" w:rsidRDefault="00CF4C2A" w:rsidP="00CF4C2A">
            <w:pPr>
              <w:widowControl w:val="0"/>
              <w:autoSpaceDE w:val="0"/>
              <w:autoSpaceDN w:val="0"/>
              <w:ind w:left="216" w:right="3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Знакомство детей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разными видами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творчества и развития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интереса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творческой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деятельности;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Участие в конкурсах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творческих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работ,</w:t>
            </w:r>
          </w:p>
          <w:p w:rsidR="00CF4C2A" w:rsidRPr="00B67E37" w:rsidRDefault="00CF4C2A" w:rsidP="00CF4C2A">
            <w:pPr>
              <w:widowControl w:val="0"/>
              <w:autoSpaceDE w:val="0"/>
              <w:autoSpaceDN w:val="0"/>
              <w:ind w:left="216" w:right="11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фестивалях, спектаклях;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Выявление одаренных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детей;</w:t>
            </w:r>
          </w:p>
          <w:p w:rsidR="00182A71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Проведение мастер –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классов.</w:t>
            </w:r>
          </w:p>
          <w:p w:rsidR="00CF4C2A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сетевое взаимодействие с музеями, организациями дополнительного образования</w:t>
            </w:r>
          </w:p>
        </w:tc>
        <w:tc>
          <w:tcPr>
            <w:tcW w:w="890" w:type="pct"/>
          </w:tcPr>
          <w:p w:rsidR="00182A71" w:rsidRPr="00B67E37" w:rsidRDefault="00CF4C2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негативное влияние социума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Профориентация</w:t>
            </w:r>
          </w:p>
        </w:tc>
        <w:tc>
          <w:tcPr>
            <w:tcW w:w="1358" w:type="pct"/>
          </w:tcPr>
          <w:p w:rsidR="00182A71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организация работы в рамках проекта «Россия – мои горизонты»;</w:t>
            </w:r>
          </w:p>
        </w:tc>
        <w:tc>
          <w:tcPr>
            <w:tcW w:w="954" w:type="pct"/>
          </w:tcPr>
          <w:p w:rsidR="00CF4C2A" w:rsidRPr="00B67E37" w:rsidRDefault="00CF4C2A" w:rsidP="00CF4C2A">
            <w:pPr>
              <w:pStyle w:val="TableParagraph"/>
              <w:spacing w:before="47" w:line="300" w:lineRule="auto"/>
              <w:ind w:left="215" w:right="462"/>
              <w:rPr>
                <w:szCs w:val="24"/>
              </w:rPr>
            </w:pPr>
            <w:r w:rsidRPr="00B67E37">
              <w:rPr>
                <w:szCs w:val="24"/>
              </w:rPr>
              <w:t>Отдаленность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образовательной</w:t>
            </w:r>
            <w:r w:rsidRPr="00B67E37">
              <w:rPr>
                <w:spacing w:val="-53"/>
                <w:szCs w:val="24"/>
              </w:rPr>
              <w:t xml:space="preserve"> </w:t>
            </w:r>
            <w:r w:rsidRPr="00B67E37">
              <w:rPr>
                <w:szCs w:val="24"/>
              </w:rPr>
              <w:t>организации от</w:t>
            </w:r>
          </w:p>
          <w:p w:rsidR="00CF4C2A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основных предприятий 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СПО города;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</w:p>
          <w:p w:rsidR="00182A71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>-</w:t>
            </w:r>
            <w:r w:rsidRPr="00B67E37">
              <w:rPr>
                <w:rFonts w:ascii="Times New Roman" w:hAnsi="Times New Roman" w:cs="Times New Roman"/>
                <w:szCs w:val="24"/>
              </w:rPr>
              <w:t>Ограниченность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возможности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организации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>школьных</w:t>
            </w:r>
            <w:r w:rsidRPr="00B67E37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экскурсий</w:t>
            </w:r>
          </w:p>
          <w:p w:rsidR="00CF4C2A" w:rsidRPr="00B67E37" w:rsidRDefault="00CF4C2A" w:rsidP="00CF4C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 -трудности с профессиональным самоопределением детей</w:t>
            </w:r>
          </w:p>
        </w:tc>
        <w:tc>
          <w:tcPr>
            <w:tcW w:w="932" w:type="pct"/>
          </w:tcPr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организация внеклассной проектноисследовательской деятельности, связанной с реальными жизненными задачами</w:t>
            </w:r>
          </w:p>
        </w:tc>
        <w:tc>
          <w:tcPr>
            <w:tcW w:w="890" w:type="pct"/>
          </w:tcPr>
          <w:p w:rsidR="00182A71" w:rsidRPr="00B67E37" w:rsidRDefault="00CF4C2A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низкий уровень индивидуализации приводит к снижению мотивации и интереса учащихся в выборе профессии</w:t>
            </w:r>
          </w:p>
          <w:p w:rsidR="00AC6815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удаленность территории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Учитель. Школьная команда</w:t>
            </w:r>
          </w:p>
        </w:tc>
        <w:tc>
          <w:tcPr>
            <w:tcW w:w="1358" w:type="pct"/>
          </w:tcPr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Регулярное прохождение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педагогами курсов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повышения квалификации,</w:t>
            </w:r>
            <w:r w:rsidRPr="00B67E37">
              <w:rPr>
                <w:rFonts w:ascii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участие</w:t>
            </w:r>
            <w:r w:rsidRPr="00B67E37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в семинарах.</w:t>
            </w:r>
          </w:p>
        </w:tc>
        <w:tc>
          <w:tcPr>
            <w:tcW w:w="954" w:type="pct"/>
          </w:tcPr>
          <w:p w:rsidR="00AC6815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участие педагогов в конкурсном движении </w:t>
            </w:r>
          </w:p>
          <w:p w:rsidR="00AC6815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профессиональное выгорание </w:t>
            </w:r>
          </w:p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непонимание некоторыми педагогами необходимости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профессионального роста</w:t>
            </w:r>
          </w:p>
        </w:tc>
        <w:tc>
          <w:tcPr>
            <w:tcW w:w="932" w:type="pct"/>
          </w:tcPr>
          <w:p w:rsidR="00182A71" w:rsidRPr="00B67E37" w:rsidRDefault="00AC68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– организация взаимодействия педагогических работников через обмен опытом, проведение педагогических советов, проведение </w:t>
            </w: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>«открытых уроков; – стимулирование педагогических работников</w:t>
            </w:r>
          </w:p>
        </w:tc>
        <w:tc>
          <w:tcPr>
            <w:tcW w:w="890" w:type="pct"/>
          </w:tcPr>
          <w:p w:rsidR="00B625F8" w:rsidRPr="00B67E37" w:rsidRDefault="00AC6815" w:rsidP="00AC68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lastRenderedPageBreak/>
              <w:t xml:space="preserve">– наличие в коллективе педагогов с традиционным подходом к образовательному процессу; </w:t>
            </w:r>
          </w:p>
          <w:p w:rsidR="00AC6815" w:rsidRPr="00B67E37" w:rsidRDefault="00AC6815" w:rsidP="00AC681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 xml:space="preserve">– увеличение доли </w:t>
            </w:r>
            <w:r w:rsidR="00B625F8" w:rsidRPr="00B67E37">
              <w:rPr>
                <w:rFonts w:ascii="Times New Roman" w:hAnsi="Times New Roman" w:cs="Times New Roman"/>
                <w:szCs w:val="24"/>
              </w:rPr>
              <w:lastRenderedPageBreak/>
              <w:t>работающих педагогов пенсионного возраста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Школьный климат</w:t>
            </w:r>
          </w:p>
        </w:tc>
        <w:tc>
          <w:tcPr>
            <w:tcW w:w="1358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наличие сетевых узких специалистов (педагога-психолога, педагога-логопеда, педагога-дефектолога) в образовательной организации;</w:t>
            </w:r>
          </w:p>
        </w:tc>
        <w:tc>
          <w:tcPr>
            <w:tcW w:w="954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отсутствие штатных узких специалистов (педагога-психолога, педагога-логопеда, педагога-дефектолога) в образовательной организации;</w:t>
            </w:r>
          </w:p>
        </w:tc>
        <w:tc>
          <w:tcPr>
            <w:tcW w:w="932" w:type="pct"/>
          </w:tcPr>
          <w:p w:rsidR="00182A71" w:rsidRPr="00B67E37" w:rsidRDefault="00B625F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-коворкинг в образовательной организации</w:t>
            </w:r>
          </w:p>
        </w:tc>
        <w:tc>
          <w:tcPr>
            <w:tcW w:w="890" w:type="pct"/>
          </w:tcPr>
          <w:p w:rsidR="00B625F8" w:rsidRPr="00B67E37" w:rsidRDefault="00B625F8" w:rsidP="00B625F8">
            <w:pPr>
              <w:pStyle w:val="TableParagraph"/>
              <w:tabs>
                <w:tab w:val="left" w:pos="1116"/>
                <w:tab w:val="left" w:pos="1586"/>
              </w:tabs>
              <w:spacing w:line="276" w:lineRule="auto"/>
              <w:ind w:left="110" w:right="92"/>
              <w:rPr>
                <w:szCs w:val="24"/>
              </w:rPr>
            </w:pPr>
            <w:r w:rsidRPr="00B67E37">
              <w:rPr>
                <w:szCs w:val="24"/>
              </w:rPr>
              <w:t>недостаток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квалифицированных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кадров</w:t>
            </w:r>
            <w:r w:rsidRPr="00B67E37">
              <w:rPr>
                <w:szCs w:val="24"/>
              </w:rPr>
              <w:tab/>
              <w:t>в</w:t>
            </w:r>
            <w:r w:rsidRPr="00B67E37">
              <w:rPr>
                <w:szCs w:val="24"/>
              </w:rPr>
              <w:tab/>
            </w:r>
            <w:r w:rsidRPr="00B67E37">
              <w:rPr>
                <w:spacing w:val="-1"/>
                <w:szCs w:val="24"/>
              </w:rPr>
              <w:t>сельской</w:t>
            </w:r>
          </w:p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местности.</w:t>
            </w:r>
          </w:p>
        </w:tc>
      </w:tr>
      <w:tr w:rsidR="00182A71" w:rsidRPr="00B67E37" w:rsidTr="00B67E37">
        <w:tc>
          <w:tcPr>
            <w:tcW w:w="866" w:type="pct"/>
          </w:tcPr>
          <w:p w:rsidR="00182A71" w:rsidRPr="00B67E37" w:rsidRDefault="00182A7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Образовательная среда</w:t>
            </w:r>
          </w:p>
        </w:tc>
        <w:tc>
          <w:tcPr>
            <w:tcW w:w="1358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использование PR-технологий (освещение деятельности образовательной организации в соц. сетях, на сайте ОО);</w:t>
            </w:r>
          </w:p>
        </w:tc>
        <w:tc>
          <w:tcPr>
            <w:tcW w:w="954" w:type="pct"/>
          </w:tcPr>
          <w:p w:rsidR="00182A71" w:rsidRPr="00B67E37" w:rsidRDefault="00B625F8" w:rsidP="00B625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Участие в деятельности на базе ИКОП («Сферум») профессиональных сообществ педагогов для обмена опытом и поддержки учителей</w:t>
            </w:r>
          </w:p>
        </w:tc>
        <w:tc>
          <w:tcPr>
            <w:tcW w:w="932" w:type="pct"/>
          </w:tcPr>
          <w:p w:rsidR="00182A71" w:rsidRPr="00B67E37" w:rsidRDefault="00326C10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– подключение образовательной организации к высокоскоростному интернету с фильтрацией контента</w:t>
            </w:r>
          </w:p>
        </w:tc>
        <w:tc>
          <w:tcPr>
            <w:tcW w:w="890" w:type="pct"/>
          </w:tcPr>
          <w:p w:rsidR="00182A71" w:rsidRPr="00B67E37" w:rsidRDefault="00326C1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-Использование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учащимися</w:t>
            </w:r>
            <w:r w:rsidRPr="00B67E37">
              <w:rPr>
                <w:rFonts w:ascii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мобильных</w:t>
            </w:r>
          </w:p>
          <w:p w:rsidR="00326C10" w:rsidRPr="00B67E37" w:rsidRDefault="00326C10" w:rsidP="00326C10">
            <w:pPr>
              <w:pStyle w:val="TableParagraph"/>
              <w:spacing w:before="51" w:line="302" w:lineRule="auto"/>
              <w:ind w:left="217" w:right="945"/>
              <w:jc w:val="both"/>
              <w:rPr>
                <w:szCs w:val="24"/>
              </w:rPr>
            </w:pPr>
            <w:r w:rsidRPr="00B67E37">
              <w:rPr>
                <w:szCs w:val="24"/>
              </w:rPr>
              <w:t>телефонов как</w:t>
            </w:r>
            <w:r w:rsidRPr="00B67E37">
              <w:rPr>
                <w:spacing w:val="-52"/>
                <w:szCs w:val="24"/>
              </w:rPr>
              <w:t xml:space="preserve"> </w:t>
            </w:r>
            <w:r w:rsidRPr="00B67E37">
              <w:rPr>
                <w:szCs w:val="24"/>
              </w:rPr>
              <w:t>отвлекающего</w:t>
            </w:r>
            <w:r w:rsidRPr="00B67E37">
              <w:rPr>
                <w:spacing w:val="-54"/>
                <w:szCs w:val="24"/>
              </w:rPr>
              <w:t xml:space="preserve"> </w:t>
            </w:r>
            <w:r w:rsidRPr="00B67E37">
              <w:rPr>
                <w:szCs w:val="24"/>
              </w:rPr>
              <w:t>фактора.</w:t>
            </w:r>
          </w:p>
          <w:p w:rsidR="00326C10" w:rsidRPr="00B67E37" w:rsidRDefault="00326C10" w:rsidP="00326C1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-Низкая мотивация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некоторых</w:t>
            </w:r>
            <w:r w:rsidRPr="00B67E37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учащихся</w:t>
            </w:r>
            <w:r w:rsidRPr="00B67E37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к</w:t>
            </w:r>
            <w:r w:rsidRPr="00B67E37">
              <w:rPr>
                <w:rFonts w:ascii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образовательному</w:t>
            </w:r>
            <w:r w:rsidRPr="00B67E37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</w:rPr>
              <w:t>процессу.</w:t>
            </w:r>
          </w:p>
          <w:p w:rsidR="00326C10" w:rsidRPr="00B67E37" w:rsidRDefault="00326C10" w:rsidP="00326C1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стремительное устаревание оборудования;</w:t>
            </w:r>
          </w:p>
          <w:p w:rsidR="00326C10" w:rsidRPr="00B67E37" w:rsidRDefault="00326C10" w:rsidP="00326C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- низкая активность педагогов в сетевых сообществах</w:t>
            </w:r>
          </w:p>
        </w:tc>
      </w:tr>
    </w:tbl>
    <w:p w:rsidR="00804544" w:rsidRPr="00B67E37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081F09" w:rsidRPr="00B67E37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Cs w:val="24"/>
        </w:rPr>
        <w:sectPr w:rsidR="00081F09" w:rsidRPr="00B67E37" w:rsidSect="00C36B67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326C10" w:rsidRPr="00B67E37" w:rsidRDefault="00326C10" w:rsidP="00B922B5">
      <w:pPr>
        <w:widowControl w:val="0"/>
        <w:numPr>
          <w:ilvl w:val="0"/>
          <w:numId w:val="40"/>
        </w:numPr>
        <w:tabs>
          <w:tab w:val="left" w:pos="959"/>
        </w:tabs>
        <w:autoSpaceDE w:val="0"/>
        <w:autoSpaceDN w:val="0"/>
        <w:spacing w:before="88"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B67E37">
        <w:rPr>
          <w:rFonts w:ascii="Times New Roman" w:eastAsia="Times New Roman" w:hAnsi="Times New Roman" w:cs="Times New Roman"/>
          <w:b/>
          <w:bCs/>
          <w:szCs w:val="24"/>
        </w:rPr>
        <w:lastRenderedPageBreak/>
        <w:t>Основные</w:t>
      </w:r>
      <w:r w:rsidRPr="00B67E37">
        <w:rPr>
          <w:rFonts w:ascii="Times New Roman" w:eastAsia="Times New Roman" w:hAnsi="Times New Roman" w:cs="Times New Roman"/>
          <w:b/>
          <w:bCs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b/>
          <w:bCs/>
          <w:szCs w:val="24"/>
        </w:rPr>
        <w:t>направления</w:t>
      </w:r>
      <w:r w:rsidRPr="00B67E37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b/>
          <w:bCs/>
          <w:szCs w:val="24"/>
        </w:rPr>
        <w:t>развития</w:t>
      </w:r>
      <w:r w:rsidRPr="00B67E37">
        <w:rPr>
          <w:rFonts w:ascii="Times New Roman" w:eastAsia="Times New Roman" w:hAnsi="Times New Roman" w:cs="Times New Roman"/>
          <w:b/>
          <w:bCs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b/>
          <w:bCs/>
          <w:szCs w:val="24"/>
        </w:rPr>
        <w:t>организации.</w:t>
      </w:r>
    </w:p>
    <w:p w:rsidR="00326C10" w:rsidRPr="00B67E37" w:rsidRDefault="00326C10" w:rsidP="00B922B5">
      <w:pPr>
        <w:widowControl w:val="0"/>
        <w:numPr>
          <w:ilvl w:val="1"/>
          <w:numId w:val="40"/>
        </w:numPr>
        <w:tabs>
          <w:tab w:val="left" w:pos="1177"/>
        </w:tabs>
        <w:autoSpaceDE w:val="0"/>
        <w:autoSpaceDN w:val="0"/>
        <w:spacing w:before="48" w:after="0" w:line="276" w:lineRule="auto"/>
        <w:ind w:right="131" w:firstLine="567"/>
        <w:rPr>
          <w:rFonts w:ascii="Times New Roman" w:eastAsia="Times New Roman" w:hAnsi="Times New Roman" w:cs="Times New Roman"/>
          <w:szCs w:val="24"/>
        </w:rPr>
      </w:pPr>
      <w:r w:rsidRPr="00B67E37">
        <w:rPr>
          <w:rFonts w:ascii="Times New Roman" w:eastAsia="Times New Roman" w:hAnsi="Times New Roman" w:cs="Times New Roman"/>
          <w:szCs w:val="24"/>
        </w:rPr>
        <w:t>Возможные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действия,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направленные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совершенствование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деятельности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по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каждому</w:t>
      </w:r>
      <w:r w:rsidRPr="00B67E37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магистральному</w:t>
      </w:r>
      <w:r w:rsidRPr="00B67E37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направлению</w:t>
      </w:r>
      <w:r w:rsidRPr="00B67E37">
        <w:rPr>
          <w:rFonts w:ascii="Times New Roman" w:eastAsia="Times New Roman" w:hAnsi="Times New Roman" w:cs="Times New Roman"/>
          <w:spacing w:val="-67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и</w:t>
      </w:r>
      <w:r w:rsidRPr="00B67E37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ключевому условию.</w:t>
      </w:r>
    </w:p>
    <w:p w:rsidR="00326C10" w:rsidRPr="00B67E37" w:rsidRDefault="00326C10" w:rsidP="00B922B5">
      <w:pPr>
        <w:widowControl w:val="0"/>
        <w:numPr>
          <w:ilvl w:val="1"/>
          <w:numId w:val="40"/>
        </w:numPr>
        <w:tabs>
          <w:tab w:val="left" w:pos="1168"/>
        </w:tabs>
        <w:autoSpaceDE w:val="0"/>
        <w:autoSpaceDN w:val="0"/>
        <w:spacing w:after="47" w:line="240" w:lineRule="auto"/>
        <w:ind w:left="1167" w:hanging="490"/>
        <w:rPr>
          <w:rFonts w:ascii="Times New Roman" w:eastAsia="Times New Roman" w:hAnsi="Times New Roman" w:cs="Times New Roman"/>
          <w:szCs w:val="24"/>
        </w:rPr>
      </w:pPr>
      <w:r w:rsidRPr="00B67E37">
        <w:rPr>
          <w:rFonts w:ascii="Times New Roman" w:eastAsia="Times New Roman" w:hAnsi="Times New Roman" w:cs="Times New Roman"/>
          <w:szCs w:val="24"/>
        </w:rPr>
        <w:t>Управленческие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решения,</w:t>
      </w:r>
      <w:r w:rsidRPr="00B67E37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направленные</w:t>
      </w:r>
      <w:r w:rsidRPr="00B67E37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на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устранение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причин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возникновения</w:t>
      </w:r>
      <w:r w:rsidRPr="00B67E37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67E37">
        <w:rPr>
          <w:rFonts w:ascii="Times New Roman" w:eastAsia="Times New Roman" w:hAnsi="Times New Roman" w:cs="Times New Roman"/>
          <w:szCs w:val="24"/>
        </w:rPr>
        <w:t>дефицитов.</w:t>
      </w: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915"/>
      </w:tblGrid>
      <w:tr w:rsidR="00326C10" w:rsidRPr="00B67E37" w:rsidTr="00326C10">
        <w:trPr>
          <w:trHeight w:val="275"/>
        </w:trPr>
        <w:tc>
          <w:tcPr>
            <w:tcW w:w="2868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1.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Знание: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качество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объективность.</w:t>
            </w:r>
          </w:p>
        </w:tc>
      </w:tr>
      <w:tr w:rsidR="00326C10" w:rsidRPr="00B67E37" w:rsidTr="00326C10">
        <w:trPr>
          <w:trHeight w:val="827"/>
        </w:trPr>
        <w:tc>
          <w:tcPr>
            <w:tcW w:w="2868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</w:p>
          <w:p w:rsidR="00326C10" w:rsidRPr="00B67E37" w:rsidRDefault="00326C10" w:rsidP="00326C10">
            <w:pPr>
              <w:spacing w:line="270" w:lineRule="atLeast"/>
              <w:ind w:right="137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(проектов)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З</w:t>
            </w:r>
            <w:r w:rsidR="00037965">
              <w:rPr>
                <w:rFonts w:ascii="Times New Roman" w:eastAsia="Times New Roman" w:hAnsi="Times New Roman" w:cs="Times New Roman"/>
                <w:szCs w:val="24"/>
              </w:rPr>
              <w:t>нани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2"/>
          <w:footerReference w:type="default" r:id="rId13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915"/>
      </w:tblGrid>
      <w:tr w:rsidR="00326C10" w:rsidRPr="00B67E37" w:rsidTr="00554694">
        <w:trPr>
          <w:trHeight w:val="2774"/>
        </w:trPr>
        <w:tc>
          <w:tcPr>
            <w:tcW w:w="2868" w:type="dxa"/>
          </w:tcPr>
          <w:p w:rsidR="00326C10" w:rsidRPr="00B67E37" w:rsidRDefault="00326C10" w:rsidP="00B67E37">
            <w:pPr>
              <w:spacing w:line="268" w:lineRule="exact"/>
              <w:ind w:right="-30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3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качественного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равных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обучающихся.</w:t>
            </w:r>
          </w:p>
          <w:p w:rsidR="00326C10" w:rsidRPr="00B67E37" w:rsidRDefault="00326C10" w:rsidP="00B922B5">
            <w:pPr>
              <w:numPr>
                <w:ilvl w:val="0"/>
                <w:numId w:val="3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внутренней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B67E37" w:rsidRDefault="00326C10" w:rsidP="00B922B5">
            <w:pPr>
              <w:numPr>
                <w:ilvl w:val="0"/>
                <w:numId w:val="39"/>
              </w:numPr>
              <w:tabs>
                <w:tab w:val="left" w:pos="295"/>
              </w:tabs>
              <w:ind w:left="112" w:right="9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методического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4.Обеспечение</w:t>
            </w:r>
            <w:r w:rsidRPr="00B67E37">
              <w:rPr>
                <w:rFonts w:ascii="Times New Roman" w:eastAsia="Times New Roman" w:hAnsi="Times New Roman" w:cs="Times New Roman"/>
                <w:spacing w:val="-1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эффективной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единого</w:t>
            </w:r>
            <w:r w:rsidRPr="00B67E37">
              <w:rPr>
                <w:rFonts w:ascii="Times New Roman" w:eastAsia="Times New Roman" w:hAnsi="Times New Roman" w:cs="Times New Roman"/>
                <w:spacing w:val="-1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образовательного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пространства.</w:t>
            </w:r>
          </w:p>
          <w:p w:rsidR="00326C10" w:rsidRPr="00B67E37" w:rsidRDefault="00326C10" w:rsidP="00326C10">
            <w:pPr>
              <w:tabs>
                <w:tab w:val="left" w:pos="501"/>
              </w:tabs>
              <w:ind w:right="31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Совершенствование условий для развития инклюзивного образования.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6.Развитие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сетевой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формы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  <w:p w:rsidR="00326C10" w:rsidRPr="00B67E37" w:rsidRDefault="00326C10" w:rsidP="00326C10">
            <w:pPr>
              <w:tabs>
                <w:tab w:val="left" w:pos="609"/>
              </w:tabs>
              <w:ind w:right="9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качественной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ФГОС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через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материально-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технических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</w:p>
        </w:tc>
      </w:tr>
      <w:tr w:rsidR="00326C10" w:rsidRPr="00B67E37" w:rsidTr="00554694">
        <w:trPr>
          <w:trHeight w:val="2713"/>
        </w:trPr>
        <w:tc>
          <w:tcPr>
            <w:tcW w:w="2868" w:type="dxa"/>
          </w:tcPr>
          <w:p w:rsidR="00326C10" w:rsidRPr="00B67E37" w:rsidRDefault="00326C10" w:rsidP="00326C10">
            <w:pPr>
              <w:spacing w:before="1"/>
              <w:ind w:right="132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before="1"/>
              <w:ind w:right="89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результативной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магистральных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предоставления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качественного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образования, 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также его непрерывного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совершенствования.</w:t>
            </w:r>
          </w:p>
          <w:p w:rsidR="00326C10" w:rsidRPr="00B67E37" w:rsidRDefault="00326C10" w:rsidP="00326C10">
            <w:pPr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Эффективное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функционирование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оценки</w:t>
            </w:r>
            <w:r w:rsidRPr="00B67E37">
              <w:rPr>
                <w:rFonts w:ascii="Times New Roman" w:eastAsia="Times New Roman" w:hAnsi="Times New Roman" w:cs="Times New Roman"/>
                <w:spacing w:val="6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высокого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государственных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стандартов,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подтверждающихся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результатами независимой оценки качества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B67E37" w:rsidRDefault="00326C10" w:rsidP="00326C10">
            <w:pPr>
              <w:ind w:right="9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 правовых и организационных условий, обеспечивающих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 инклюзивного образования.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Консолидация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ресурсов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различных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целью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потребностей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</w:tc>
      </w:tr>
      <w:tr w:rsidR="00326C10" w:rsidRPr="00B67E37" w:rsidTr="00554694">
        <w:trPr>
          <w:trHeight w:val="274"/>
        </w:trPr>
        <w:tc>
          <w:tcPr>
            <w:tcW w:w="2868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5" w:type="dxa"/>
          </w:tcPr>
          <w:p w:rsidR="00326C10" w:rsidRPr="00B67E37" w:rsidRDefault="00182330" w:rsidP="00B67E37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  <w:tr w:rsidR="00326C10" w:rsidRPr="00B67E37" w:rsidTr="00554694">
        <w:trPr>
          <w:trHeight w:val="1382"/>
        </w:trPr>
        <w:tc>
          <w:tcPr>
            <w:tcW w:w="2868" w:type="dxa"/>
          </w:tcPr>
          <w:p w:rsidR="00326C10" w:rsidRPr="00B67E37" w:rsidRDefault="00326C10" w:rsidP="00326C10">
            <w:pPr>
              <w:ind w:right="137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предметам;</w:t>
            </w:r>
          </w:p>
          <w:p w:rsidR="00326C10" w:rsidRPr="00B67E37" w:rsidRDefault="00326C10" w:rsidP="00326C10">
            <w:pPr>
              <w:spacing w:before="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единого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КТП;</w:t>
            </w:r>
          </w:p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-единая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контрольными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домашними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работами;</w:t>
            </w:r>
          </w:p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внеурочной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(до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часов);</w:t>
            </w:r>
          </w:p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-единая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линейка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учебников.</w:t>
            </w:r>
          </w:p>
        </w:tc>
      </w:tr>
      <w:tr w:rsidR="00326C10" w:rsidRPr="00B67E37" w:rsidTr="00554694">
        <w:trPr>
          <w:trHeight w:val="1932"/>
        </w:trPr>
        <w:tc>
          <w:tcPr>
            <w:tcW w:w="2868" w:type="dxa"/>
          </w:tcPr>
          <w:p w:rsidR="00326C10" w:rsidRPr="00B67E37" w:rsidRDefault="00326C10" w:rsidP="00326C10">
            <w:pPr>
              <w:spacing w:line="270" w:lineRule="atLeast"/>
              <w:ind w:right="33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 обеспечение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обеспечение-бюджет.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4"/>
          <w:footerReference w:type="default" r:id="rId15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915"/>
      </w:tblGrid>
      <w:tr w:rsidR="00326C10" w:rsidRPr="00B67E37" w:rsidTr="00326C10">
        <w:trPr>
          <w:trHeight w:val="782"/>
        </w:trPr>
        <w:tc>
          <w:tcPr>
            <w:tcW w:w="2868" w:type="dxa"/>
          </w:tcPr>
          <w:p w:rsidR="00326C10" w:rsidRPr="00B67E37" w:rsidRDefault="00326C10" w:rsidP="00326C10">
            <w:pPr>
              <w:ind w:right="86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  <w:tr w:rsidR="00326C10" w:rsidRPr="00B67E37" w:rsidTr="00326C10">
        <w:trPr>
          <w:trHeight w:val="2484"/>
        </w:trPr>
        <w:tc>
          <w:tcPr>
            <w:tcW w:w="2868" w:type="dxa"/>
          </w:tcPr>
          <w:p w:rsidR="00326C10" w:rsidRPr="00B67E37" w:rsidRDefault="00326C10" w:rsidP="00326C10">
            <w:pPr>
              <w:spacing w:before="1"/>
              <w:ind w:right="55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38"/>
              </w:numPr>
              <w:tabs>
                <w:tab w:val="left" w:pos="295"/>
              </w:tabs>
              <w:spacing w:before="1"/>
              <w:ind w:right="115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 реализации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единых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рабочих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учебным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предметам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874ED7" w:rsidRDefault="00326C10" w:rsidP="00B922B5">
            <w:pPr>
              <w:numPr>
                <w:ilvl w:val="0"/>
                <w:numId w:val="38"/>
              </w:numPr>
              <w:tabs>
                <w:tab w:val="left" w:pos="295"/>
                <w:tab w:val="left" w:pos="1816"/>
                <w:tab w:val="left" w:pos="2877"/>
                <w:tab w:val="left" w:pos="4487"/>
                <w:tab w:val="left" w:pos="5755"/>
              </w:tabs>
              <w:ind w:right="25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r w:rsidRPr="00B67E37">
              <w:rPr>
                <w:rFonts w:ascii="Times New Roman" w:eastAsia="Times New Roman" w:hAnsi="Times New Roman" w:cs="Times New Roman"/>
                <w:spacing w:val="3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оценки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3.Расширение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спектра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реализуемых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программ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внеурочной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деятельности.</w:t>
            </w:r>
          </w:p>
          <w:p w:rsidR="00326C10" w:rsidRPr="00B67E37" w:rsidRDefault="00326C10" w:rsidP="00B922B5">
            <w:pPr>
              <w:numPr>
                <w:ilvl w:val="0"/>
                <w:numId w:val="37"/>
              </w:numPr>
              <w:tabs>
                <w:tab w:val="left" w:pos="295"/>
                <w:tab w:val="left" w:pos="3067"/>
                <w:tab w:val="left" w:pos="4750"/>
                <w:tab w:val="left" w:pos="6179"/>
              </w:tabs>
              <w:ind w:right="8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Увеличение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количества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обучающихся,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охваченных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сетевой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  <w:p w:rsidR="00326C10" w:rsidRPr="00B67E37" w:rsidRDefault="00326C10" w:rsidP="00B922B5">
            <w:pPr>
              <w:numPr>
                <w:ilvl w:val="0"/>
                <w:numId w:val="37"/>
              </w:numPr>
              <w:tabs>
                <w:tab w:val="left" w:pos="295"/>
                <w:tab w:val="left" w:pos="2621"/>
                <w:tab w:val="left" w:pos="3715"/>
                <w:tab w:val="left" w:pos="4327"/>
                <w:tab w:val="left" w:pos="5492"/>
              </w:tabs>
              <w:ind w:right="84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условий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для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инклюзивного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6.Совершенствование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функционирования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мотивирующей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среды.</w:t>
            </w:r>
          </w:p>
        </w:tc>
      </w:tr>
      <w:tr w:rsidR="00326C10" w:rsidRPr="00B67E37" w:rsidTr="00326C10">
        <w:trPr>
          <w:trHeight w:val="2207"/>
        </w:trPr>
        <w:tc>
          <w:tcPr>
            <w:tcW w:w="2868" w:type="dxa"/>
          </w:tcPr>
          <w:p w:rsidR="00326C10" w:rsidRPr="00B67E37" w:rsidRDefault="00326C10" w:rsidP="00326C10">
            <w:pPr>
              <w:ind w:right="107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 года.</w:t>
            </w:r>
          </w:p>
          <w:p w:rsidR="00326C10" w:rsidRPr="00B67E37" w:rsidRDefault="00326C10" w:rsidP="00326C10">
            <w:pPr>
              <w:tabs>
                <w:tab w:val="left" w:pos="2476"/>
                <w:tab w:val="left" w:pos="3943"/>
                <w:tab w:val="left" w:pos="4315"/>
                <w:tab w:val="left" w:pos="6029"/>
                <w:tab w:val="left" w:pos="8499"/>
              </w:tabs>
              <w:ind w:right="3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 достижения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5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</w:p>
          <w:p w:rsidR="00326C10" w:rsidRPr="00B67E37" w:rsidRDefault="00326C10" w:rsidP="00326C10">
            <w:pPr>
              <w:ind w:right="9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 образовательной организации, публикуются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сайте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часть отчёта о самообследовании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апреле каждого года.</w:t>
            </w:r>
          </w:p>
          <w:p w:rsidR="00326C10" w:rsidRPr="00B67E37" w:rsidRDefault="00326C10" w:rsidP="00326C10">
            <w:pPr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16"/>
      </w:tblGrid>
      <w:tr w:rsidR="00326C10" w:rsidRPr="00B67E37" w:rsidTr="00326C10">
        <w:trPr>
          <w:trHeight w:val="274"/>
        </w:trPr>
        <w:tc>
          <w:tcPr>
            <w:tcW w:w="2836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Воспитание.</w:t>
            </w:r>
          </w:p>
        </w:tc>
      </w:tr>
      <w:tr w:rsidR="00326C10" w:rsidRPr="00B67E37" w:rsidTr="00326C10">
        <w:trPr>
          <w:trHeight w:val="830"/>
        </w:trPr>
        <w:tc>
          <w:tcPr>
            <w:tcW w:w="2836" w:type="dxa"/>
          </w:tcPr>
          <w:p w:rsidR="00326C10" w:rsidRPr="00B67E37" w:rsidRDefault="00326C10" w:rsidP="00326C10">
            <w:pPr>
              <w:spacing w:before="7" w:line="232" w:lineRule="auto"/>
              <w:ind w:right="133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(проектов)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П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равила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поведения!»</w:t>
            </w:r>
          </w:p>
        </w:tc>
      </w:tr>
      <w:tr w:rsidR="00326C10" w:rsidRPr="00B67E37" w:rsidTr="00326C10">
        <w:trPr>
          <w:trHeight w:val="2208"/>
        </w:trPr>
        <w:tc>
          <w:tcPr>
            <w:tcW w:w="2836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16" w:type="dxa"/>
          </w:tcPr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718"/>
                <w:tab w:val="left" w:pos="719"/>
                <w:tab w:val="left" w:pos="2494"/>
                <w:tab w:val="left" w:pos="4160"/>
                <w:tab w:val="left" w:pos="5206"/>
                <w:tab w:val="left" w:pos="6371"/>
                <w:tab w:val="left" w:pos="7787"/>
                <w:tab w:val="left" w:pos="8495"/>
              </w:tabs>
              <w:ind w:right="98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условий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для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духовно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–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нравственных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ценностей,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позитивных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отношений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этим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ценностям.</w:t>
            </w:r>
          </w:p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712"/>
                <w:tab w:val="left" w:pos="713"/>
              </w:tabs>
              <w:ind w:right="66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Инициировать и поддерживать ученическое самоуправление –как на уровне школы, так и 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сообществ.</w:t>
            </w:r>
          </w:p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712"/>
                <w:tab w:val="left" w:pos="713"/>
              </w:tabs>
              <w:ind w:right="117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Поддерживать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функционирующих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базе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общественных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организаций.</w:t>
            </w:r>
          </w:p>
          <w:p w:rsidR="00326C10" w:rsidRPr="00B67E37" w:rsidRDefault="00326C10" w:rsidP="00B922B5">
            <w:pPr>
              <w:numPr>
                <w:ilvl w:val="0"/>
                <w:numId w:val="36"/>
              </w:numPr>
              <w:tabs>
                <w:tab w:val="left" w:pos="408"/>
              </w:tabs>
              <w:spacing w:line="270" w:lineRule="atLeast"/>
              <w:ind w:right="8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Вовлекать</w:t>
            </w:r>
            <w:r w:rsidRPr="00B67E37">
              <w:rPr>
                <w:rFonts w:ascii="Times New Roman" w:eastAsia="Times New Roman" w:hAnsi="Times New Roman" w:cs="Times New Roman"/>
                <w:spacing w:val="4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4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проекты,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связанные</w:t>
            </w:r>
            <w:r w:rsidRPr="00B67E37">
              <w:rPr>
                <w:rFonts w:ascii="Times New Roman" w:eastAsia="Times New Roman" w:hAnsi="Times New Roman" w:cs="Times New Roman"/>
                <w:spacing w:val="4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социальной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различных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населения.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6"/>
          <w:footerReference w:type="default" r:id="rId17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16"/>
      </w:tblGrid>
      <w:tr w:rsidR="00326C10" w:rsidRPr="00B67E37" w:rsidTr="00326C10">
        <w:trPr>
          <w:trHeight w:val="2207"/>
        </w:trPr>
        <w:tc>
          <w:tcPr>
            <w:tcW w:w="2836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</w:tcPr>
          <w:p w:rsidR="00326C10" w:rsidRPr="00B67E37" w:rsidRDefault="00326C10" w:rsidP="00B922B5">
            <w:pPr>
              <w:numPr>
                <w:ilvl w:val="0"/>
                <w:numId w:val="35"/>
              </w:numPr>
              <w:tabs>
                <w:tab w:val="left" w:pos="713"/>
              </w:tabs>
              <w:ind w:right="9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работу,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направленную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представления обучающихся о здоровом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образе жизни, привлекать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 участию в мероприятиях, формирующих потребность в соблюдении правил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 жизни, ценности жизни, здорового питания.</w:t>
            </w:r>
          </w:p>
          <w:p w:rsidR="00326C10" w:rsidRPr="00B67E37" w:rsidRDefault="00326C10" w:rsidP="00B922B5">
            <w:pPr>
              <w:numPr>
                <w:ilvl w:val="0"/>
                <w:numId w:val="35"/>
              </w:numPr>
              <w:tabs>
                <w:tab w:val="left" w:pos="408"/>
              </w:tabs>
              <w:ind w:right="83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 работу с семьями школьников, их родителями или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законными представителями,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направленную на совместное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личностного 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детей.</w:t>
            </w:r>
          </w:p>
        </w:tc>
      </w:tr>
      <w:tr w:rsidR="00326C10" w:rsidRPr="00B67E37" w:rsidTr="00326C10">
        <w:trPr>
          <w:trHeight w:val="1103"/>
        </w:trPr>
        <w:tc>
          <w:tcPr>
            <w:tcW w:w="2836" w:type="dxa"/>
          </w:tcPr>
          <w:p w:rsidR="00326C10" w:rsidRPr="00B67E37" w:rsidRDefault="00326C10" w:rsidP="00326C10">
            <w:pPr>
              <w:ind w:right="129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Планомерная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позволит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интересную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событийно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насыщенную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жизнь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педагогов,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что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станет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эффективным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способом</w:t>
            </w:r>
          </w:p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профилактики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антисоциального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поведения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школьников</w:t>
            </w:r>
          </w:p>
        </w:tc>
      </w:tr>
      <w:tr w:rsidR="00326C10" w:rsidRPr="00B67E37" w:rsidTr="00326C10">
        <w:trPr>
          <w:trHeight w:val="768"/>
        </w:trPr>
        <w:tc>
          <w:tcPr>
            <w:tcW w:w="2836" w:type="dxa"/>
          </w:tcPr>
          <w:p w:rsidR="00326C10" w:rsidRPr="00B67E37" w:rsidRDefault="00326C10" w:rsidP="00326C10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6" w:type="dxa"/>
          </w:tcPr>
          <w:p w:rsidR="00326C10" w:rsidRPr="00B67E37" w:rsidRDefault="00182330" w:rsidP="00B67E37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  <w:tr w:rsidR="00326C10" w:rsidRPr="00B67E37" w:rsidTr="00326C10">
        <w:trPr>
          <w:trHeight w:val="1010"/>
        </w:trPr>
        <w:tc>
          <w:tcPr>
            <w:tcW w:w="2836" w:type="dxa"/>
          </w:tcPr>
          <w:p w:rsidR="00326C10" w:rsidRPr="00B67E37" w:rsidRDefault="00326C10" w:rsidP="00326C10">
            <w:pPr>
              <w:ind w:right="134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-наличие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уголка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государственной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символики.</w:t>
            </w:r>
          </w:p>
        </w:tc>
      </w:tr>
      <w:tr w:rsidR="00326C10" w:rsidRPr="00B67E37" w:rsidTr="00326C10">
        <w:trPr>
          <w:trHeight w:val="2208"/>
        </w:trPr>
        <w:tc>
          <w:tcPr>
            <w:tcW w:w="2836" w:type="dxa"/>
          </w:tcPr>
          <w:p w:rsidR="00326C10" w:rsidRPr="00B67E37" w:rsidRDefault="00326C10" w:rsidP="00326C10">
            <w:pPr>
              <w:spacing w:before="1"/>
              <w:ind w:right="30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 обеспечение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обеспечение-бюджет.</w:t>
            </w:r>
          </w:p>
        </w:tc>
      </w:tr>
      <w:tr w:rsidR="00326C10" w:rsidRPr="00B67E37" w:rsidTr="00326C10">
        <w:trPr>
          <w:trHeight w:val="819"/>
        </w:trPr>
        <w:tc>
          <w:tcPr>
            <w:tcW w:w="2836" w:type="dxa"/>
          </w:tcPr>
          <w:p w:rsidR="00326C10" w:rsidRPr="00B67E37" w:rsidRDefault="00326C10" w:rsidP="00326C10">
            <w:pPr>
              <w:ind w:right="82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16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18"/>
          <w:footerReference w:type="default" r:id="rId19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16"/>
      </w:tblGrid>
      <w:tr w:rsidR="00326C10" w:rsidRPr="00B67E37" w:rsidTr="00326C10">
        <w:trPr>
          <w:trHeight w:val="1373"/>
        </w:trPr>
        <w:tc>
          <w:tcPr>
            <w:tcW w:w="2836" w:type="dxa"/>
          </w:tcPr>
          <w:p w:rsidR="00326C10" w:rsidRPr="00B67E37" w:rsidRDefault="00326C10" w:rsidP="00326C10">
            <w:pPr>
              <w:ind w:right="52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6" w:type="dxa"/>
          </w:tcPr>
          <w:p w:rsidR="00326C10" w:rsidRPr="00B67E37" w:rsidRDefault="00326C10" w:rsidP="00B922B5">
            <w:pPr>
              <w:numPr>
                <w:ilvl w:val="0"/>
                <w:numId w:val="34"/>
              </w:numPr>
              <w:tabs>
                <w:tab w:val="left" w:pos="409"/>
              </w:tabs>
              <w:ind w:left="110" w:right="51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Трансляция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воспитания.</w:t>
            </w:r>
          </w:p>
          <w:p w:rsidR="00326C10" w:rsidRPr="00B67E37" w:rsidRDefault="00326C10" w:rsidP="00B922B5">
            <w:pPr>
              <w:numPr>
                <w:ilvl w:val="0"/>
                <w:numId w:val="34"/>
              </w:numPr>
              <w:tabs>
                <w:tab w:val="left" w:pos="292"/>
              </w:tabs>
              <w:ind w:left="110" w:right="423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Реализовывать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краеведения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туризма.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3.Организовать</w:t>
            </w:r>
            <w:r w:rsidRPr="00B67E37">
              <w:rPr>
                <w:rFonts w:ascii="Times New Roman" w:eastAsia="Times New Roman" w:hAnsi="Times New Roman" w:cs="Times New Roman"/>
                <w:spacing w:val="-3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родителей.</w:t>
            </w:r>
          </w:p>
          <w:p w:rsidR="00326C10" w:rsidRPr="00B67E37" w:rsidRDefault="00326C10" w:rsidP="00326C10">
            <w:pPr>
              <w:spacing w:line="25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4.Организовать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комнату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отдыха.</w:t>
            </w:r>
          </w:p>
        </w:tc>
      </w:tr>
      <w:tr w:rsidR="00326C10" w:rsidRPr="00B67E37" w:rsidTr="00326C10">
        <w:trPr>
          <w:trHeight w:val="281"/>
        </w:trPr>
        <w:tc>
          <w:tcPr>
            <w:tcW w:w="2836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Система оценки</w:t>
            </w:r>
          </w:p>
        </w:tc>
        <w:tc>
          <w:tcPr>
            <w:tcW w:w="10916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</w:p>
        </w:tc>
      </w:tr>
      <w:tr w:rsidR="00326C10" w:rsidRPr="00B67E37" w:rsidTr="00326C10">
        <w:trPr>
          <w:trHeight w:val="275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результатов и</w:t>
            </w: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контроля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за</w:t>
            </w: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</w:p>
        </w:tc>
      </w:tr>
      <w:tr w:rsidR="00326C10" w:rsidRPr="00B67E37" w:rsidTr="00326C10">
        <w:trPr>
          <w:trHeight w:val="275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реализацией</w:t>
            </w: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tabs>
                <w:tab w:val="left" w:pos="3940"/>
                <w:tab w:val="left" w:pos="6026"/>
                <w:tab w:val="left" w:pos="8496"/>
              </w:tabs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tabs>
                <w:tab w:val="left" w:pos="2474"/>
                <w:tab w:val="left" w:pos="4314"/>
                <w:tab w:val="left" w:pos="6029"/>
              </w:tabs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5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4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организации,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публикуются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</w:p>
        </w:tc>
      </w:tr>
      <w:tr w:rsidR="00326C10" w:rsidRPr="00B67E37" w:rsidTr="00326C10">
        <w:trPr>
          <w:trHeight w:val="276"/>
        </w:trPr>
        <w:tc>
          <w:tcPr>
            <w:tcW w:w="283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сайте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часть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отчёта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 самообследовании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апреле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каждого года.</w:t>
            </w:r>
          </w:p>
        </w:tc>
      </w:tr>
      <w:tr w:rsidR="00326C10" w:rsidRPr="00B67E37" w:rsidTr="00326C10">
        <w:trPr>
          <w:trHeight w:val="546"/>
        </w:trPr>
        <w:tc>
          <w:tcPr>
            <w:tcW w:w="2836" w:type="dxa"/>
            <w:tcBorders>
              <w:top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6" w:type="dxa"/>
            <w:tcBorders>
              <w:top w:val="nil"/>
            </w:tcBorders>
          </w:tcPr>
          <w:p w:rsidR="00326C10" w:rsidRPr="00B67E37" w:rsidRDefault="00326C10" w:rsidP="00326C10">
            <w:pPr>
              <w:spacing w:line="27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75"/>
        </w:trPr>
        <w:tc>
          <w:tcPr>
            <w:tcW w:w="2548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3.Творчество.</w:t>
            </w:r>
          </w:p>
        </w:tc>
      </w:tr>
      <w:tr w:rsidR="00326C10" w:rsidRPr="00B67E37" w:rsidTr="00326C10">
        <w:trPr>
          <w:trHeight w:val="826"/>
        </w:trPr>
        <w:tc>
          <w:tcPr>
            <w:tcW w:w="2548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</w:p>
          <w:p w:rsidR="00326C10" w:rsidRPr="00B67E37" w:rsidRDefault="00326C10" w:rsidP="00326C10">
            <w:pPr>
              <w:spacing w:before="6" w:line="262" w:lineRule="exact"/>
              <w:ind w:right="104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(проектов)</w:t>
            </w:r>
          </w:p>
        </w:tc>
        <w:tc>
          <w:tcPr>
            <w:tcW w:w="10953" w:type="dxa"/>
          </w:tcPr>
          <w:p w:rsidR="00326C10" w:rsidRPr="00B67E37" w:rsidRDefault="00326C10" w:rsidP="00037965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«Дети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 </w:t>
            </w:r>
            <w:r w:rsidR="00037965">
              <w:rPr>
                <w:rFonts w:ascii="Times New Roman" w:eastAsia="Times New Roman" w:hAnsi="Times New Roman" w:cs="Times New Roman"/>
                <w:szCs w:val="24"/>
              </w:rPr>
              <w:t>творче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ство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!»</w:t>
            </w:r>
          </w:p>
        </w:tc>
      </w:tr>
      <w:tr w:rsidR="00326C10" w:rsidRPr="00B67E37" w:rsidTr="00326C10">
        <w:trPr>
          <w:trHeight w:val="1931"/>
        </w:trPr>
        <w:tc>
          <w:tcPr>
            <w:tcW w:w="2548" w:type="dxa"/>
          </w:tcPr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3"/>
              </w:numPr>
              <w:tabs>
                <w:tab w:val="left" w:pos="352"/>
              </w:tabs>
              <w:spacing w:before="1"/>
              <w:ind w:hanging="2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Развивать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художественно-творческие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способности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326C10" w:rsidRPr="00B67E37" w:rsidRDefault="00326C10" w:rsidP="00B922B5">
            <w:pPr>
              <w:numPr>
                <w:ilvl w:val="0"/>
                <w:numId w:val="33"/>
              </w:numPr>
              <w:tabs>
                <w:tab w:val="left" w:pos="293"/>
                <w:tab w:val="left" w:pos="2306"/>
                <w:tab w:val="left" w:pos="3664"/>
                <w:tab w:val="left" w:pos="5288"/>
                <w:tab w:val="left" w:pos="6837"/>
              </w:tabs>
              <w:ind w:left="110" w:right="11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Способствовать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развитию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творческого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потенциала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необходимые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активизации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познавательной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творческой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учащихся;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3.Формировать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эстетическое отношение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 предметам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явлениям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окружающего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мира;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4.Воспитывать самостоятельность</w:t>
            </w:r>
            <w:r w:rsidRPr="00B67E37">
              <w:rPr>
                <w:rFonts w:ascii="Times New Roman" w:eastAsia="Times New Roman" w:hAnsi="Times New Roman" w:cs="Times New Roman"/>
                <w:spacing w:val="-2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активность.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0"/>
          <w:footerReference w:type="default" r:id="rId21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996"/>
        </w:trPr>
        <w:tc>
          <w:tcPr>
            <w:tcW w:w="2548" w:type="dxa"/>
          </w:tcPr>
          <w:p w:rsidR="00326C10" w:rsidRPr="00B67E37" w:rsidRDefault="00326C10" w:rsidP="00326C10">
            <w:pPr>
              <w:ind w:right="100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категорий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удовлетворения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потребностей, способностей и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интересов в разных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видах деятельности независимо от места проживания,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материального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положения семьи 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состояния здоровья;</w:t>
            </w:r>
          </w:p>
          <w:p w:rsidR="00326C10" w:rsidRPr="00B67E37" w:rsidRDefault="00326C10" w:rsidP="00326C10">
            <w:pPr>
              <w:ind w:right="91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одаренности,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способностей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образования, науки, культуры и спорта, в том числе путем реализации государственных,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федеральных,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региональных и муниципальных целевых программ;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Утверждение в детской среде позитивных моделей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поведения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 нормы,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эмпатии;</w:t>
            </w:r>
          </w:p>
          <w:p w:rsidR="00326C10" w:rsidRPr="00B67E37" w:rsidRDefault="00326C10" w:rsidP="00326C10">
            <w:pPr>
              <w:ind w:right="9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Снижение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негативных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социальных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явлений;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поддержку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значимых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детских,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семейных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</w:p>
          <w:p w:rsidR="00326C10" w:rsidRPr="00B67E37" w:rsidRDefault="00326C10" w:rsidP="00326C1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родительских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инициатив,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общественных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объединений.</w:t>
            </w:r>
          </w:p>
        </w:tc>
      </w:tr>
      <w:tr w:rsidR="00326C10" w:rsidRPr="00B67E37" w:rsidTr="00326C10">
        <w:trPr>
          <w:trHeight w:val="274"/>
        </w:trPr>
        <w:tc>
          <w:tcPr>
            <w:tcW w:w="2548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53" w:type="dxa"/>
          </w:tcPr>
          <w:p w:rsidR="00326C10" w:rsidRPr="00B67E37" w:rsidRDefault="00326C10" w:rsidP="0018233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182330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  <w:tr w:rsidR="00326C10" w:rsidRPr="00B67E37" w:rsidTr="00326C10">
        <w:trPr>
          <w:trHeight w:val="1103"/>
        </w:trPr>
        <w:tc>
          <w:tcPr>
            <w:tcW w:w="2548" w:type="dxa"/>
          </w:tcPr>
          <w:p w:rsidR="00326C10" w:rsidRPr="00B67E37" w:rsidRDefault="00326C10" w:rsidP="00326C10">
            <w:pPr>
              <w:ind w:right="105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роли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общего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2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3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воспитании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детей,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также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эффективности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</w:t>
            </w:r>
            <w:r w:rsidRPr="00B67E37">
              <w:rPr>
                <w:rFonts w:ascii="Times New Roman" w:eastAsia="Times New Roman" w:hAnsi="Times New Roman" w:cs="Times New Roman"/>
                <w:spacing w:val="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сферы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физической</w:t>
            </w:r>
            <w:r w:rsidRPr="00B67E37">
              <w:rPr>
                <w:rFonts w:ascii="Times New Roman" w:eastAsia="Times New Roman" w:hAnsi="Times New Roman" w:cs="Times New Roman"/>
                <w:spacing w:val="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культуры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культуры;</w:t>
            </w:r>
          </w:p>
        </w:tc>
      </w:tr>
      <w:tr w:rsidR="00326C10" w:rsidRPr="00B67E37" w:rsidTr="00326C10">
        <w:trPr>
          <w:trHeight w:val="2399"/>
        </w:trPr>
        <w:tc>
          <w:tcPr>
            <w:tcW w:w="2548" w:type="dxa"/>
          </w:tcPr>
          <w:p w:rsidR="00326C10" w:rsidRPr="00B67E37" w:rsidRDefault="00326C10" w:rsidP="00326C10">
            <w:pPr>
              <w:ind w:right="23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бюджет.</w:t>
            </w:r>
          </w:p>
        </w:tc>
      </w:tr>
      <w:tr w:rsidR="00326C10" w:rsidRPr="00B67E37" w:rsidTr="00326C10">
        <w:trPr>
          <w:trHeight w:val="735"/>
        </w:trPr>
        <w:tc>
          <w:tcPr>
            <w:tcW w:w="2548" w:type="dxa"/>
          </w:tcPr>
          <w:p w:rsidR="00326C10" w:rsidRPr="00B67E37" w:rsidRDefault="00326C10" w:rsidP="00326C10">
            <w:pPr>
              <w:ind w:right="53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  <w:tr w:rsidR="00326C10" w:rsidRPr="00B67E37" w:rsidTr="00326C10">
        <w:trPr>
          <w:trHeight w:val="1275"/>
        </w:trPr>
        <w:tc>
          <w:tcPr>
            <w:tcW w:w="2548" w:type="dxa"/>
          </w:tcPr>
          <w:p w:rsidR="00326C10" w:rsidRPr="00B67E37" w:rsidRDefault="00326C10" w:rsidP="00326C10">
            <w:pPr>
              <w:spacing w:before="4" w:line="235" w:lineRule="auto"/>
              <w:ind w:right="23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1.Создать условия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 функционирования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дня,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организацию внеурочной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 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2"/>
          <w:footerReference w:type="default" r:id="rId23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207"/>
        </w:trPr>
        <w:tc>
          <w:tcPr>
            <w:tcW w:w="2548" w:type="dxa"/>
          </w:tcPr>
          <w:p w:rsidR="00326C10" w:rsidRPr="00B67E37" w:rsidRDefault="00326C10" w:rsidP="00326C10">
            <w:pPr>
              <w:ind w:right="7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  <w:p w:rsidR="00326C10" w:rsidRPr="00B67E37" w:rsidRDefault="00326C10" w:rsidP="00326C10">
            <w:pPr>
              <w:tabs>
                <w:tab w:val="left" w:pos="2474"/>
                <w:tab w:val="left" w:pos="3940"/>
                <w:tab w:val="left" w:pos="4314"/>
                <w:tab w:val="left" w:pos="6026"/>
                <w:tab w:val="left" w:pos="8496"/>
              </w:tabs>
              <w:spacing w:line="270" w:lineRule="atLeast"/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6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организации,</w:t>
            </w:r>
            <w:r w:rsidRPr="00B67E37">
              <w:rPr>
                <w:rFonts w:ascii="Times New Roman" w:eastAsia="Times New Roman" w:hAnsi="Times New Roman" w:cs="Times New Roman"/>
                <w:spacing w:val="6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публикуются</w:t>
            </w:r>
            <w:r w:rsidRPr="00B67E37">
              <w:rPr>
                <w:rFonts w:ascii="Times New Roman" w:eastAsia="Times New Roman" w:hAnsi="Times New Roman" w:cs="Times New Roman"/>
                <w:spacing w:val="6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сайте как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часть отчёта о самообследовании в апреле каждого года.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 необходимости в Программу 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 приказом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74"/>
        </w:trPr>
        <w:tc>
          <w:tcPr>
            <w:tcW w:w="2548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анализа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4.Профориентация.</w:t>
            </w:r>
          </w:p>
        </w:tc>
      </w:tr>
      <w:tr w:rsidR="00326C10" w:rsidRPr="00B67E37" w:rsidTr="00326C10">
        <w:trPr>
          <w:trHeight w:val="827"/>
        </w:trPr>
        <w:tc>
          <w:tcPr>
            <w:tcW w:w="2548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</w:p>
          <w:p w:rsidR="00326C10" w:rsidRPr="00B67E37" w:rsidRDefault="00326C10" w:rsidP="00326C10">
            <w:pPr>
              <w:spacing w:before="7" w:line="262" w:lineRule="exact"/>
              <w:ind w:right="104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подпрограмм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(проектов)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Наше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будущее!»</w:t>
            </w:r>
          </w:p>
        </w:tc>
      </w:tr>
      <w:tr w:rsidR="00326C10" w:rsidRPr="00B67E37" w:rsidTr="00326C10">
        <w:trPr>
          <w:trHeight w:val="2482"/>
        </w:trPr>
        <w:tc>
          <w:tcPr>
            <w:tcW w:w="2548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2"/>
              </w:numPr>
              <w:tabs>
                <w:tab w:val="left" w:pos="294"/>
              </w:tabs>
              <w:ind w:left="110" w:right="96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Систематизация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существующих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применением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массовых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цифровых инструментов,</w:t>
            </w:r>
          </w:p>
          <w:p w:rsidR="00326C10" w:rsidRPr="00B67E37" w:rsidRDefault="00326C10" w:rsidP="00B922B5">
            <w:pPr>
              <w:numPr>
                <w:ilvl w:val="0"/>
                <w:numId w:val="32"/>
              </w:numPr>
              <w:tabs>
                <w:tab w:val="left" w:pos="294"/>
              </w:tabs>
              <w:ind w:left="110" w:right="98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самоопределения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неоднократных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проб,</w:t>
            </w:r>
          </w:p>
          <w:p w:rsidR="00326C10" w:rsidRPr="00B67E37" w:rsidRDefault="00326C10" w:rsidP="00B922B5">
            <w:pPr>
              <w:numPr>
                <w:ilvl w:val="0"/>
                <w:numId w:val="32"/>
              </w:numPr>
              <w:tabs>
                <w:tab w:val="left" w:pos="294"/>
              </w:tabs>
              <w:ind w:left="110" w:right="94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Накопление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портфолио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обучающегося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выработка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индивидуального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плана,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выбранными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профессиональными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компетенциями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итогам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проекте</w:t>
            </w:r>
          </w:p>
        </w:tc>
      </w:tr>
      <w:tr w:rsidR="00326C10" w:rsidRPr="00B67E37" w:rsidTr="00326C10">
        <w:trPr>
          <w:trHeight w:val="1655"/>
        </w:trPr>
        <w:tc>
          <w:tcPr>
            <w:tcW w:w="2548" w:type="dxa"/>
          </w:tcPr>
          <w:p w:rsidR="00326C10" w:rsidRPr="00B67E37" w:rsidRDefault="00326C10" w:rsidP="00326C10">
            <w:pPr>
              <w:ind w:right="100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является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средством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актуализации 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самоопределения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активизации творческого потенциала личности школьника. Такой подход ориентирован на расширение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границ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2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традиционного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трудового</w:t>
            </w:r>
          </w:p>
          <w:p w:rsidR="00326C10" w:rsidRPr="00B67E37" w:rsidRDefault="00326C10" w:rsidP="00326C1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приобретении учащимися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профессиональной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деятельности.</w:t>
            </w:r>
          </w:p>
        </w:tc>
      </w:tr>
      <w:tr w:rsidR="00326C10" w:rsidRPr="00B67E37" w:rsidTr="00326C10">
        <w:trPr>
          <w:trHeight w:val="277"/>
        </w:trPr>
        <w:tc>
          <w:tcPr>
            <w:tcW w:w="2548" w:type="dxa"/>
          </w:tcPr>
          <w:p w:rsidR="00326C10" w:rsidRPr="00B67E37" w:rsidRDefault="00326C10" w:rsidP="00326C10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53" w:type="dxa"/>
          </w:tcPr>
          <w:p w:rsidR="00326C10" w:rsidRPr="00B67E37" w:rsidRDefault="00326C10" w:rsidP="00182330">
            <w:pPr>
              <w:spacing w:line="25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182330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гг.</w:t>
            </w:r>
          </w:p>
        </w:tc>
      </w:tr>
      <w:tr w:rsidR="00326C10" w:rsidRPr="00B67E37" w:rsidTr="00326C10">
        <w:trPr>
          <w:trHeight w:val="550"/>
        </w:trPr>
        <w:tc>
          <w:tcPr>
            <w:tcW w:w="2548" w:type="dxa"/>
          </w:tcPr>
          <w:p w:rsidR="00326C10" w:rsidRPr="00B67E37" w:rsidRDefault="00326C10" w:rsidP="00326C10">
            <w:pPr>
              <w:spacing w:before="3" w:line="228" w:lineRule="auto"/>
              <w:ind w:right="105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«Билет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будущее».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4"/>
          <w:footerReference w:type="default" r:id="rId25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2339"/>
        </w:trPr>
        <w:tc>
          <w:tcPr>
            <w:tcW w:w="2548" w:type="dxa"/>
          </w:tcPr>
          <w:p w:rsidR="00326C10" w:rsidRPr="00B67E37" w:rsidRDefault="00326C10" w:rsidP="00326C10">
            <w:pPr>
              <w:spacing w:before="4" w:line="235" w:lineRule="auto"/>
              <w:ind w:right="23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 (бюджет,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внебюджет,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соотнесение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муниципальным,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финансированием)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обеспечение-бюджет.</w:t>
            </w:r>
          </w:p>
        </w:tc>
      </w:tr>
      <w:tr w:rsidR="00326C10" w:rsidRPr="00B67E37" w:rsidTr="00326C10">
        <w:trPr>
          <w:trHeight w:val="1232"/>
        </w:trPr>
        <w:tc>
          <w:tcPr>
            <w:tcW w:w="2548" w:type="dxa"/>
          </w:tcPr>
          <w:p w:rsidR="00326C10" w:rsidRPr="00B67E37" w:rsidRDefault="00326C10" w:rsidP="00326C10">
            <w:pPr>
              <w:spacing w:line="232" w:lineRule="auto"/>
              <w:ind w:right="53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ОО.</w:t>
            </w:r>
          </w:p>
        </w:tc>
      </w:tr>
      <w:tr w:rsidR="00326C10" w:rsidRPr="00B67E37" w:rsidTr="00326C10">
        <w:trPr>
          <w:trHeight w:val="1655"/>
        </w:trPr>
        <w:tc>
          <w:tcPr>
            <w:tcW w:w="2548" w:type="dxa"/>
          </w:tcPr>
          <w:p w:rsidR="00326C10" w:rsidRPr="00B67E37" w:rsidRDefault="00326C10" w:rsidP="00326C10">
            <w:pPr>
              <w:ind w:right="23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Разработать и внедрить профориентационные блоки, в учебные предметы, оборудовать тематические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классы,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обеспечить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многоуровневой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онлайн-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диагностике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платформе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bvbinfo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ru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</w:p>
          <w:p w:rsidR="00326C10" w:rsidRPr="00B67E37" w:rsidRDefault="00326C10" w:rsidP="00326C10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«Билет в будущее» 6-9 классы, организовать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 обучающихся в фестивале профессий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«Билет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будущее»,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техноотрядах,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смене,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внедрить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элективные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курсы</w:t>
            </w:r>
          </w:p>
        </w:tc>
      </w:tr>
      <w:tr w:rsidR="00326C10" w:rsidRPr="00B67E37" w:rsidTr="00326C10">
        <w:trPr>
          <w:trHeight w:val="2208"/>
        </w:trPr>
        <w:tc>
          <w:tcPr>
            <w:tcW w:w="2548" w:type="dxa"/>
          </w:tcPr>
          <w:p w:rsidR="00326C10" w:rsidRPr="00B67E37" w:rsidRDefault="00326C10" w:rsidP="00326C10">
            <w:pPr>
              <w:ind w:right="7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ind w:right="9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 директором ОО. Непрерывный контроль выполнения программы осуществляет Совет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  <w:p w:rsidR="00326C10" w:rsidRPr="00B67E37" w:rsidRDefault="00326C10" w:rsidP="00326C10">
            <w:pPr>
              <w:ind w:right="89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 проводится по оценке достижения целевых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 программы, выполнению 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представляются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ежегодно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общем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собрании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заседании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Совета образовательной организации, публикуются на сайте как часть отчёта о самообследовании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апреле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каждого года.</w:t>
            </w:r>
          </w:p>
          <w:p w:rsidR="00326C10" w:rsidRPr="00B67E37" w:rsidRDefault="00326C10" w:rsidP="00326C10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57" w:lineRule="exact"/>
        <w:jc w:val="both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6"/>
          <w:footerReference w:type="default" r:id="rId27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512"/>
        </w:trPr>
        <w:tc>
          <w:tcPr>
            <w:tcW w:w="2548" w:type="dxa"/>
          </w:tcPr>
          <w:p w:rsidR="00326C10" w:rsidRPr="00B67E37" w:rsidRDefault="00326C10" w:rsidP="00326C10">
            <w:pPr>
              <w:spacing w:line="256" w:lineRule="exact"/>
              <w:ind w:right="85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5.Здоровье.</w:t>
            </w:r>
          </w:p>
        </w:tc>
      </w:tr>
      <w:tr w:rsidR="00326C10" w:rsidRPr="00B67E37" w:rsidTr="00326C10">
        <w:trPr>
          <w:trHeight w:val="826"/>
        </w:trPr>
        <w:tc>
          <w:tcPr>
            <w:tcW w:w="2548" w:type="dxa"/>
          </w:tcPr>
          <w:p w:rsidR="00326C10" w:rsidRPr="00B67E37" w:rsidRDefault="00326C10" w:rsidP="00326C10">
            <w:pPr>
              <w:spacing w:line="242" w:lineRule="auto"/>
              <w:ind w:right="111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подпроектов</w:t>
            </w:r>
          </w:p>
        </w:tc>
        <w:tc>
          <w:tcPr>
            <w:tcW w:w="10953" w:type="dxa"/>
          </w:tcPr>
          <w:p w:rsidR="00326C10" w:rsidRPr="00B67E37" w:rsidRDefault="00037965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326C10"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Сохраням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здоровье!»</w:t>
            </w:r>
          </w:p>
        </w:tc>
      </w:tr>
      <w:tr w:rsidR="00326C10" w:rsidRPr="00B67E37" w:rsidTr="00326C10">
        <w:trPr>
          <w:trHeight w:val="3057"/>
        </w:trPr>
        <w:tc>
          <w:tcPr>
            <w:tcW w:w="2548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ind w:hanging="18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Поиск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здоровье сберегающих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оптимальных режимов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учебно- воспитательной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:rsidR="00326C10" w:rsidRPr="00B67E37" w:rsidRDefault="00326C10" w:rsidP="00326C10">
            <w:pPr>
              <w:ind w:right="9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внедрение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практику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лучшего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совершенствование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здоровье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сохраняющих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воспитания,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адекватных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ind w:left="110" w:right="96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Содействие гармоничному развитию детей путем профилактикии коррекции возможных отклонений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состояния и здоровья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каждом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возрастном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этапе;</w:t>
            </w:r>
          </w:p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ind w:left="110" w:right="91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Обучение педагогов необходимыми знаниями в области здоровья; Оказание педагогам конкретной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помощи в изучении физиологических возможностей организма детей, определении уровня физического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биологического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возраста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паспортному,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ведение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наблюдений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ростом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развитием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ребенка;</w:t>
            </w:r>
          </w:p>
          <w:p w:rsidR="00326C10" w:rsidRPr="00B67E37" w:rsidRDefault="00326C10" w:rsidP="00B922B5">
            <w:pPr>
              <w:numPr>
                <w:ilvl w:val="0"/>
                <w:numId w:val="31"/>
              </w:numPr>
              <w:tabs>
                <w:tab w:val="left" w:pos="294"/>
              </w:tabs>
              <w:spacing w:line="272" w:lineRule="exact"/>
              <w:ind w:hanging="18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Пропаганда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родителей,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здорового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</w:t>
            </w:r>
          </w:p>
        </w:tc>
      </w:tr>
      <w:tr w:rsidR="00326C10" w:rsidRPr="00B67E37" w:rsidTr="00326C10">
        <w:trPr>
          <w:trHeight w:val="3587"/>
        </w:trPr>
        <w:tc>
          <w:tcPr>
            <w:tcW w:w="2548" w:type="dxa"/>
          </w:tcPr>
          <w:p w:rsidR="00326C10" w:rsidRPr="00B67E37" w:rsidRDefault="00326C10" w:rsidP="00326C10">
            <w:pPr>
              <w:ind w:right="100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53" w:type="dxa"/>
          </w:tcPr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504"/>
                <w:tab w:val="left" w:pos="505"/>
                <w:tab w:val="left" w:pos="2261"/>
                <w:tab w:val="left" w:pos="3653"/>
                <w:tab w:val="left" w:pos="4991"/>
                <w:tab w:val="left" w:pos="5322"/>
                <w:tab w:val="left" w:pos="6516"/>
              </w:tabs>
              <w:ind w:left="110" w:right="1057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ценностное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отношение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здоровью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всех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участников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292"/>
                <w:tab w:val="left" w:pos="2126"/>
                <w:tab w:val="left" w:pos="4249"/>
                <w:tab w:val="left" w:pos="5664"/>
              </w:tabs>
              <w:ind w:left="291" w:hanging="18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валеологическая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культура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педагогов,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родителей.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659"/>
                <w:tab w:val="left" w:pos="660"/>
              </w:tabs>
              <w:ind w:left="659" w:hanging="5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Внедрены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новые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традиции,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пропагандирующие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способствующие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здоровому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образу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389"/>
              </w:tabs>
              <w:ind w:left="110" w:right="96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Отслежены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параметры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личностного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здоровья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всех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участников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(совместно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медицинскими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работниками).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529"/>
                <w:tab w:val="left" w:pos="530"/>
              </w:tabs>
              <w:ind w:left="110" w:right="95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Создана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школьная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модель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профилактики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коррекции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социальных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вредностей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(табакокурения,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874ED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алкоголизма,</w:t>
            </w:r>
            <w:r w:rsid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токсикоманией,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наркомании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малоподвижный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жизни).</w:t>
            </w:r>
          </w:p>
          <w:p w:rsidR="00326C10" w:rsidRPr="00B67E37" w:rsidRDefault="00326C10" w:rsidP="00B922B5">
            <w:pPr>
              <w:numPr>
                <w:ilvl w:val="0"/>
                <w:numId w:val="30"/>
              </w:numPr>
              <w:tabs>
                <w:tab w:val="left" w:pos="338"/>
              </w:tabs>
              <w:ind w:left="110" w:right="9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социально-педагогической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 детей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«группы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риска»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детей-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инвалидов.</w:t>
            </w:r>
          </w:p>
          <w:p w:rsidR="00326C10" w:rsidRPr="00874ED7" w:rsidRDefault="00326C10" w:rsidP="00B922B5">
            <w:pPr>
              <w:numPr>
                <w:ilvl w:val="0"/>
                <w:numId w:val="30"/>
              </w:numPr>
              <w:tabs>
                <w:tab w:val="left" w:pos="341"/>
              </w:tabs>
              <w:ind w:left="110" w:right="547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Сохранение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укрепление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здоровья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обучающихся,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привитие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им</w:t>
            </w:r>
            <w:r w:rsidR="00874ED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навыков здорового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8.Формирование</w:t>
            </w:r>
            <w:r w:rsidRPr="00874ED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потребности</w:t>
            </w:r>
            <w:r w:rsidRPr="00874ED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874ED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ведению</w:t>
            </w:r>
            <w:r w:rsidRPr="00874ED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здорового</w:t>
            </w:r>
            <w:r w:rsidRPr="00874ED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образа</w:t>
            </w:r>
            <w:r w:rsidRPr="00874ED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874ED7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жизни.</w:t>
            </w:r>
          </w:p>
        </w:tc>
      </w:tr>
      <w:tr w:rsidR="00326C10" w:rsidRPr="00B67E37" w:rsidTr="00326C10">
        <w:trPr>
          <w:trHeight w:val="384"/>
        </w:trPr>
        <w:tc>
          <w:tcPr>
            <w:tcW w:w="2548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53" w:type="dxa"/>
          </w:tcPr>
          <w:p w:rsidR="00326C10" w:rsidRPr="00B67E37" w:rsidRDefault="0018233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28"/>
          <w:footerReference w:type="default" r:id="rId29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53"/>
      </w:tblGrid>
      <w:tr w:rsidR="00326C10" w:rsidRPr="00B67E37" w:rsidTr="00326C10">
        <w:trPr>
          <w:trHeight w:val="1105"/>
        </w:trPr>
        <w:tc>
          <w:tcPr>
            <w:tcW w:w="2548" w:type="dxa"/>
          </w:tcPr>
          <w:p w:rsidR="00326C10" w:rsidRPr="00B67E37" w:rsidRDefault="00326C10" w:rsidP="00326C10">
            <w:pPr>
              <w:ind w:right="105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-реализация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единых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подходов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контролю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питания;</w:t>
            </w:r>
          </w:p>
          <w:p w:rsidR="00326C10" w:rsidRPr="00B67E37" w:rsidRDefault="00326C10" w:rsidP="00326C10">
            <w:pPr>
              <w:spacing w:line="27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-просветительская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деятельность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ЗОЖ.</w:t>
            </w:r>
          </w:p>
        </w:tc>
      </w:tr>
      <w:tr w:rsidR="00326C10" w:rsidRPr="00B67E37" w:rsidTr="00326C10">
        <w:trPr>
          <w:trHeight w:val="659"/>
        </w:trPr>
        <w:tc>
          <w:tcPr>
            <w:tcW w:w="2548" w:type="dxa"/>
          </w:tcPr>
          <w:p w:rsidR="00326C10" w:rsidRPr="00B67E37" w:rsidRDefault="00326C10" w:rsidP="00326C10">
            <w:pPr>
              <w:ind w:right="112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</w:p>
        </w:tc>
      </w:tr>
      <w:tr w:rsidR="00326C10" w:rsidRPr="00B67E37" w:rsidTr="00326C10">
        <w:trPr>
          <w:trHeight w:val="551"/>
        </w:trPr>
        <w:tc>
          <w:tcPr>
            <w:tcW w:w="2548" w:type="dxa"/>
          </w:tcPr>
          <w:p w:rsidR="00326C10" w:rsidRPr="00B67E37" w:rsidRDefault="00326C10" w:rsidP="00326C10">
            <w:pPr>
              <w:spacing w:line="270" w:lineRule="atLeast"/>
              <w:ind w:right="53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</w:p>
        </w:tc>
      </w:tr>
      <w:tr w:rsidR="00326C10" w:rsidRPr="00B67E37" w:rsidTr="00326C10">
        <w:trPr>
          <w:trHeight w:val="827"/>
        </w:trPr>
        <w:tc>
          <w:tcPr>
            <w:tcW w:w="2548" w:type="dxa"/>
          </w:tcPr>
          <w:p w:rsidR="00326C10" w:rsidRPr="00B67E37" w:rsidRDefault="00326C10" w:rsidP="00326C10">
            <w:pPr>
              <w:spacing w:before="1"/>
              <w:ind w:right="23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tabs>
                <w:tab w:val="left" w:pos="8500"/>
              </w:tabs>
              <w:spacing w:before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Организовать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школьных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спортивных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клубов, организовать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доступность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спортивной</w:t>
            </w:r>
          </w:p>
          <w:p w:rsidR="00326C10" w:rsidRPr="00B67E37" w:rsidRDefault="00326C10" w:rsidP="00326C10">
            <w:pPr>
              <w:tabs>
                <w:tab w:val="left" w:pos="4947"/>
              </w:tabs>
              <w:spacing w:line="274" w:lineRule="exact"/>
              <w:ind w:right="33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инфраструктуры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требованиями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Минспорта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</w:t>
            </w:r>
          </w:p>
        </w:tc>
      </w:tr>
      <w:tr w:rsidR="00326C10" w:rsidRPr="00B67E37" w:rsidTr="00326C10">
        <w:trPr>
          <w:trHeight w:val="1656"/>
        </w:trPr>
        <w:tc>
          <w:tcPr>
            <w:tcW w:w="2548" w:type="dxa"/>
          </w:tcPr>
          <w:p w:rsidR="00326C10" w:rsidRPr="00B67E37" w:rsidRDefault="00326C10" w:rsidP="00326C10">
            <w:pPr>
              <w:spacing w:before="1"/>
              <w:ind w:right="7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53" w:type="dxa"/>
          </w:tcPr>
          <w:p w:rsidR="00326C10" w:rsidRPr="00B67E37" w:rsidRDefault="00326C10" w:rsidP="00326C10">
            <w:pPr>
              <w:spacing w:before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 учебного года.</w:t>
            </w:r>
          </w:p>
          <w:p w:rsidR="00326C10" w:rsidRPr="00B67E37" w:rsidRDefault="00326C10" w:rsidP="00326C10">
            <w:pPr>
              <w:tabs>
                <w:tab w:val="left" w:pos="3942"/>
                <w:tab w:val="left" w:pos="6028"/>
                <w:tab w:val="left" w:pos="9916"/>
              </w:tabs>
              <w:spacing w:line="270" w:lineRule="atLeast"/>
              <w:ind w:right="12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Pr="00B67E37">
              <w:rPr>
                <w:rFonts w:ascii="Times New Roman" w:eastAsia="Times New Roman" w:hAnsi="Times New Roman" w:cs="Times New Roman"/>
                <w:spacing w:val="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 учреждения.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 необходимости в Программу развития вносятся коррективы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6C10" w:rsidRPr="00B67E37" w:rsidRDefault="00326C10" w:rsidP="00326C1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690"/>
        </w:trPr>
        <w:tc>
          <w:tcPr>
            <w:tcW w:w="2693" w:type="dxa"/>
          </w:tcPr>
          <w:p w:rsidR="00326C10" w:rsidRPr="00B67E37" w:rsidRDefault="00326C10" w:rsidP="00326C10">
            <w:pPr>
              <w:spacing w:line="223" w:lineRule="auto"/>
              <w:ind w:right="99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6.Учитель.Школьные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команды.</w:t>
            </w:r>
          </w:p>
        </w:tc>
      </w:tr>
      <w:tr w:rsidR="00326C10" w:rsidRPr="00B67E37" w:rsidTr="00326C10">
        <w:trPr>
          <w:trHeight w:val="558"/>
        </w:trPr>
        <w:tc>
          <w:tcPr>
            <w:tcW w:w="2693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</w:p>
          <w:p w:rsidR="00326C10" w:rsidRPr="00B67E37" w:rsidRDefault="00326C10" w:rsidP="00326C10">
            <w:pPr>
              <w:spacing w:before="2"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подпроектов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</w:rPr>
              <w:t>«Учите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ль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326C10" w:rsidRPr="00B67E37" w:rsidTr="00326C10">
        <w:trPr>
          <w:trHeight w:val="2571"/>
        </w:trPr>
        <w:tc>
          <w:tcPr>
            <w:tcW w:w="2693" w:type="dxa"/>
          </w:tcPr>
          <w:p w:rsidR="00326C10" w:rsidRPr="00B67E37" w:rsidRDefault="00326C10" w:rsidP="00326C10">
            <w:pPr>
              <w:spacing w:line="271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587"/>
                <w:tab w:val="left" w:pos="588"/>
              </w:tabs>
              <w:spacing w:before="1"/>
              <w:ind w:right="9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«внутренней»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мотивации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профессиональному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саморазвитию,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освоение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 инновационных способов и методов обучения и воспитания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599"/>
                <w:tab w:val="left" w:pos="600"/>
              </w:tabs>
              <w:ind w:right="96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100%высококвалифицированными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кадрами.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418"/>
              </w:tabs>
              <w:ind w:right="95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правовых,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организационных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культуры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396"/>
              </w:tabs>
              <w:ind w:right="9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мастерства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работников.</w:t>
            </w:r>
          </w:p>
          <w:p w:rsidR="00326C10" w:rsidRPr="00B67E37" w:rsidRDefault="00326C10" w:rsidP="00B922B5">
            <w:pPr>
              <w:numPr>
                <w:ilvl w:val="0"/>
                <w:numId w:val="29"/>
              </w:numPr>
              <w:tabs>
                <w:tab w:val="left" w:pos="372"/>
              </w:tabs>
              <w:ind w:left="371" w:hanging="26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Оптимизация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штатного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расписания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учетом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решения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обеспечению</w:t>
            </w:r>
            <w:r w:rsidRPr="00B67E37">
              <w:rPr>
                <w:rFonts w:ascii="Times New Roman" w:eastAsia="Times New Roman" w:hAnsi="Times New Roman" w:cs="Times New Roman"/>
                <w:spacing w:val="3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0"/>
          <w:footerReference w:type="default" r:id="rId31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570"/>
        </w:trPr>
        <w:tc>
          <w:tcPr>
            <w:tcW w:w="2693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5" w:type="dxa"/>
          </w:tcPr>
          <w:p w:rsidR="00326C10" w:rsidRPr="00B67E37" w:rsidRDefault="00326C10" w:rsidP="00326C10">
            <w:pPr>
              <w:tabs>
                <w:tab w:val="left" w:pos="2227"/>
                <w:tab w:val="left" w:pos="3512"/>
                <w:tab w:val="left" w:pos="5104"/>
                <w:tab w:val="left" w:pos="6036"/>
                <w:tab w:val="left" w:pos="8153"/>
                <w:tab w:val="left" w:pos="9747"/>
              </w:tabs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процесса,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социального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заказа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внедрение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разработанных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единых подходов к формированию штатного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расписания.</w:t>
            </w:r>
          </w:p>
          <w:p w:rsidR="00326C10" w:rsidRPr="00B67E37" w:rsidRDefault="00326C10" w:rsidP="00B922B5">
            <w:pPr>
              <w:numPr>
                <w:ilvl w:val="0"/>
                <w:numId w:val="28"/>
              </w:numPr>
              <w:tabs>
                <w:tab w:val="left" w:pos="404"/>
              </w:tabs>
              <w:ind w:right="9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Pr="00B67E37">
              <w:rPr>
                <w:rFonts w:ascii="Times New Roman" w:eastAsia="Times New Roman" w:hAnsi="Times New Roman" w:cs="Times New Roman"/>
                <w:spacing w:val="4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команды</w:t>
            </w:r>
            <w:r w:rsidRPr="00B67E37">
              <w:rPr>
                <w:rFonts w:ascii="Times New Roman" w:eastAsia="Times New Roman" w:hAnsi="Times New Roman" w:cs="Times New Roman"/>
                <w:spacing w:val="2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приведение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штатного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расписания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соответствие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потребностями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 школы.</w:t>
            </w:r>
          </w:p>
          <w:p w:rsidR="00326C10" w:rsidRPr="00B67E37" w:rsidRDefault="00326C10" w:rsidP="00B922B5">
            <w:pPr>
              <w:numPr>
                <w:ilvl w:val="0"/>
                <w:numId w:val="28"/>
              </w:numPr>
              <w:tabs>
                <w:tab w:val="left" w:pos="293"/>
              </w:tabs>
              <w:ind w:right="93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Стимулирование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мероприятиях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 обмену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передовым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опытом</w:t>
            </w:r>
          </w:p>
        </w:tc>
      </w:tr>
      <w:tr w:rsidR="00326C10" w:rsidRPr="00B67E37" w:rsidTr="00326C10">
        <w:trPr>
          <w:trHeight w:val="2483"/>
        </w:trPr>
        <w:tc>
          <w:tcPr>
            <w:tcW w:w="2693" w:type="dxa"/>
          </w:tcPr>
          <w:p w:rsidR="00326C10" w:rsidRPr="00B67E37" w:rsidRDefault="00326C10" w:rsidP="00326C10">
            <w:pPr>
              <w:ind w:right="115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7"/>
              </w:numPr>
              <w:tabs>
                <w:tab w:val="left" w:pos="338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обеспечивающих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личностный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 мастерства работающих педагогов. Создание условий для результативной работы 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инновационном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режиме и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условиях Федеральных образовательных стандартов.</w:t>
            </w:r>
          </w:p>
          <w:p w:rsidR="00326C10" w:rsidRPr="00B67E37" w:rsidRDefault="00326C10" w:rsidP="00B922B5">
            <w:pPr>
              <w:numPr>
                <w:ilvl w:val="0"/>
                <w:numId w:val="27"/>
              </w:numPr>
              <w:tabs>
                <w:tab w:val="left" w:pos="343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1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кадрового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потенциала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школьной</w:t>
            </w:r>
            <w:r w:rsidRPr="00B67E37">
              <w:rPr>
                <w:rFonts w:ascii="Times New Roman" w:eastAsia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команды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носителя</w:t>
            </w:r>
            <w:r w:rsidR="00554694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духовных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нравственных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ценностей,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обеспечивающего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выпускника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определенной моделью.</w:t>
            </w:r>
          </w:p>
          <w:p w:rsidR="00326C10" w:rsidRPr="00B67E37" w:rsidRDefault="00326C10" w:rsidP="00B922B5">
            <w:pPr>
              <w:numPr>
                <w:ilvl w:val="0"/>
                <w:numId w:val="27"/>
              </w:numPr>
              <w:tabs>
                <w:tab w:val="left" w:pos="355"/>
              </w:tabs>
              <w:ind w:right="88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 системы стимулирования деятельности результативно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работающих педагогов школы через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систему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управления педагогическим</w:t>
            </w:r>
            <w:r w:rsidRPr="00B67E37">
              <w:rPr>
                <w:rFonts w:ascii="Times New Roman" w:eastAsia="Times New Roman" w:hAnsi="Times New Roman" w:cs="Times New Roman"/>
                <w:spacing w:val="2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персоналом</w:t>
            </w:r>
            <w:r w:rsidRPr="00B67E37">
              <w:rPr>
                <w:rFonts w:ascii="Times New Roman" w:eastAsia="Times New Roman" w:hAnsi="Times New Roman" w:cs="Times New Roman"/>
                <w:spacing w:val="2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ресурсом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школы.</w:t>
            </w:r>
          </w:p>
          <w:p w:rsidR="00326C10" w:rsidRPr="00B67E37" w:rsidRDefault="00326C10" w:rsidP="00326C10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правовых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организационных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закрепления педагогических кадров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школе.</w:t>
            </w:r>
          </w:p>
        </w:tc>
      </w:tr>
      <w:tr w:rsidR="00326C10" w:rsidRPr="00B67E37" w:rsidTr="00326C10">
        <w:trPr>
          <w:trHeight w:val="413"/>
        </w:trPr>
        <w:tc>
          <w:tcPr>
            <w:tcW w:w="2693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5" w:type="dxa"/>
          </w:tcPr>
          <w:p w:rsidR="00326C10" w:rsidRPr="00B67E37" w:rsidRDefault="00182330" w:rsidP="00B67E37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  <w:tr w:rsidR="00326C10" w:rsidRPr="00B67E37" w:rsidTr="00326C10">
        <w:trPr>
          <w:trHeight w:val="688"/>
        </w:trPr>
        <w:tc>
          <w:tcPr>
            <w:tcW w:w="2693" w:type="dxa"/>
          </w:tcPr>
          <w:p w:rsidR="00326C10" w:rsidRPr="00B67E37" w:rsidRDefault="00326C10" w:rsidP="00326C10">
            <w:pPr>
              <w:ind w:right="120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-участие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 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конкурсном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движении;</w:t>
            </w:r>
          </w:p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-единое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расписание.</w:t>
            </w:r>
          </w:p>
        </w:tc>
      </w:tr>
      <w:tr w:rsidR="00326C10" w:rsidRPr="00B67E37" w:rsidTr="00326C10">
        <w:trPr>
          <w:trHeight w:val="569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atLeast"/>
              <w:ind w:right="127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бюджет.</w:t>
            </w:r>
          </w:p>
        </w:tc>
      </w:tr>
      <w:tr w:rsidR="00326C10" w:rsidRPr="00B67E37" w:rsidTr="00326C10">
        <w:trPr>
          <w:trHeight w:val="691"/>
        </w:trPr>
        <w:tc>
          <w:tcPr>
            <w:tcW w:w="2693" w:type="dxa"/>
          </w:tcPr>
          <w:p w:rsidR="00326C10" w:rsidRPr="00B67E37" w:rsidRDefault="00326C10" w:rsidP="00326C10">
            <w:pPr>
              <w:ind w:right="68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2"/>
          <w:footerReference w:type="default" r:id="rId33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570"/>
        </w:trPr>
        <w:tc>
          <w:tcPr>
            <w:tcW w:w="2693" w:type="dxa"/>
          </w:tcPr>
          <w:p w:rsidR="00326C10" w:rsidRPr="00B67E37" w:rsidRDefault="00326C10" w:rsidP="00326C10">
            <w:pPr>
              <w:ind w:right="38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294"/>
              </w:tabs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Высокий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укомплектованности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кадрами.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352"/>
              </w:tabs>
              <w:ind w:left="351" w:hanging="24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Низкий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показатель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текучести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кадров.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ind w:left="532" w:hanging="42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руководящих кадров.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ind w:left="481" w:hanging="37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квалификационного уровня 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руководящих кадров.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386"/>
                <w:tab w:val="left" w:pos="1868"/>
                <w:tab w:val="left" w:pos="2705"/>
                <w:tab w:val="left" w:pos="4568"/>
                <w:tab w:val="left" w:pos="6065"/>
                <w:tab w:val="left" w:pos="7657"/>
                <w:tab w:val="left" w:pos="8027"/>
                <w:tab w:val="left" w:pos="9931"/>
              </w:tabs>
              <w:ind w:left="111" w:right="96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Увеличение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числа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работников,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вовлеченных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инновационный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процесс,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экспериментальную,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исследовательскую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диагностическую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деятельность.</w:t>
            </w:r>
          </w:p>
          <w:p w:rsidR="00326C10" w:rsidRPr="00B67E37" w:rsidRDefault="00326C10" w:rsidP="00B922B5">
            <w:pPr>
              <w:numPr>
                <w:ilvl w:val="0"/>
                <w:numId w:val="26"/>
              </w:numPr>
              <w:tabs>
                <w:tab w:val="left" w:pos="396"/>
              </w:tabs>
              <w:ind w:left="395" w:hanging="28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Увеличение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числа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принимающих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конкурсном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движении</w:t>
            </w:r>
          </w:p>
        </w:tc>
      </w:tr>
      <w:tr w:rsidR="00326C10" w:rsidRPr="00B67E37" w:rsidTr="00326C10">
        <w:trPr>
          <w:trHeight w:val="2335"/>
        </w:trPr>
        <w:tc>
          <w:tcPr>
            <w:tcW w:w="2693" w:type="dxa"/>
          </w:tcPr>
          <w:p w:rsidR="00326C10" w:rsidRPr="00B67E37" w:rsidRDefault="00326C10" w:rsidP="00326C10">
            <w:pPr>
              <w:ind w:right="8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15" w:type="dxa"/>
          </w:tcPr>
          <w:p w:rsidR="00326C10" w:rsidRPr="00B67E37" w:rsidRDefault="00326C10" w:rsidP="00B67E37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 учебного года.</w:t>
            </w:r>
          </w:p>
          <w:p w:rsidR="00326C10" w:rsidRPr="00B67E37" w:rsidRDefault="00326C10" w:rsidP="00B67E37">
            <w:pPr>
              <w:tabs>
                <w:tab w:val="left" w:pos="6027"/>
                <w:tab w:val="left" w:pos="7791"/>
              </w:tabs>
              <w:ind w:right="343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 проводится по оценке достижения 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 программы, выполнению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инновационного</w:t>
            </w:r>
          </w:p>
          <w:p w:rsidR="00326C10" w:rsidRPr="00B67E37" w:rsidRDefault="00554694" w:rsidP="00B67E37">
            <w:pPr>
              <w:tabs>
                <w:tab w:val="left" w:pos="4317"/>
                <w:tab w:val="left" w:pos="6029"/>
              </w:tabs>
              <w:ind w:right="45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азвития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При</w:t>
            </w:r>
            <w:r w:rsidR="00326C10"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="00326C10"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326C10"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="00326C10"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="00326C10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="00326C10"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 приказом</w:t>
            </w:r>
            <w:r w:rsidR="00326C10"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="00326C1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  <w:tr w:rsidR="00326C10" w:rsidRPr="00B67E37" w:rsidTr="00326C10">
        <w:trPr>
          <w:trHeight w:val="557"/>
        </w:trPr>
        <w:tc>
          <w:tcPr>
            <w:tcW w:w="2693" w:type="dxa"/>
          </w:tcPr>
          <w:p w:rsidR="00326C10" w:rsidRPr="00B67E37" w:rsidRDefault="00326C10" w:rsidP="00326C10">
            <w:pPr>
              <w:spacing w:line="223" w:lineRule="auto"/>
              <w:ind w:right="99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before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7.Школьный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климат</w:t>
            </w:r>
          </w:p>
        </w:tc>
      </w:tr>
      <w:tr w:rsidR="00326C10" w:rsidRPr="00B67E37" w:rsidTr="00326C10">
        <w:trPr>
          <w:trHeight w:val="706"/>
        </w:trPr>
        <w:tc>
          <w:tcPr>
            <w:tcW w:w="2693" w:type="dxa"/>
          </w:tcPr>
          <w:p w:rsidR="00326C10" w:rsidRPr="00B67E37" w:rsidRDefault="00326C10" w:rsidP="00326C10">
            <w:pPr>
              <w:spacing w:line="242" w:lineRule="auto"/>
              <w:ind w:right="126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подпроектов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="00037965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 климат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</w:t>
            </w:r>
          </w:p>
        </w:tc>
      </w:tr>
      <w:tr w:rsidR="00326C10" w:rsidRPr="00B67E37" w:rsidTr="00326C10">
        <w:trPr>
          <w:trHeight w:val="2337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292"/>
              </w:tabs>
              <w:ind w:hanging="18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специальных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каждого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обучающегося.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50"/>
              </w:tabs>
              <w:ind w:left="350" w:hanging="24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обучающихся.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70"/>
              </w:tabs>
              <w:ind w:left="369" w:hanging="26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коррекционно-развивающей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адаптации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социализации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50"/>
              </w:tabs>
              <w:ind w:left="350" w:hanging="24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семьями.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410"/>
              </w:tabs>
              <w:ind w:left="109" w:right="89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ресурсов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организаций-партнеров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оказанию</w:t>
            </w:r>
            <w:r w:rsidRPr="00B67E3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психолого-педагогической,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медицинской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помощи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обучающимся.</w:t>
            </w:r>
          </w:p>
          <w:p w:rsidR="00326C10" w:rsidRPr="00B67E37" w:rsidRDefault="00326C10" w:rsidP="00B922B5">
            <w:pPr>
              <w:numPr>
                <w:ilvl w:val="0"/>
                <w:numId w:val="25"/>
              </w:numPr>
              <w:tabs>
                <w:tab w:val="left" w:pos="370"/>
              </w:tabs>
              <w:spacing w:line="272" w:lineRule="exact"/>
              <w:ind w:left="369" w:hanging="26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улучшение социально-психологического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климата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школе,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коллективах.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4"/>
          <w:footerReference w:type="default" r:id="rId35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B67E37">
        <w:trPr>
          <w:trHeight w:val="1145"/>
        </w:trPr>
        <w:tc>
          <w:tcPr>
            <w:tcW w:w="2693" w:type="dxa"/>
          </w:tcPr>
          <w:p w:rsidR="00326C10" w:rsidRPr="00B67E37" w:rsidRDefault="00326C10" w:rsidP="00326C10">
            <w:pPr>
              <w:ind w:right="115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tabs>
                <w:tab w:val="left" w:pos="2098"/>
                <w:tab w:val="left" w:pos="5373"/>
              </w:tabs>
              <w:ind w:right="97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психолого-педагогическое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сопровождение</w:t>
            </w:r>
            <w:r w:rsidR="00554694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участников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отношений.</w:t>
            </w:r>
          </w:p>
          <w:p w:rsidR="00326C10" w:rsidRPr="00B67E37" w:rsidRDefault="00326C10" w:rsidP="00326C10">
            <w:pPr>
              <w:tabs>
                <w:tab w:val="left" w:pos="2121"/>
                <w:tab w:val="left" w:pos="5589"/>
              </w:tabs>
              <w:ind w:right="246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социально-психологическое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тестирование</w:t>
            </w:r>
            <w:r w:rsidR="00554694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обучающихся.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уголка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разгрузки.</w:t>
            </w:r>
          </w:p>
        </w:tc>
      </w:tr>
      <w:tr w:rsidR="00326C10" w:rsidRPr="00B67E37" w:rsidTr="00326C10">
        <w:trPr>
          <w:trHeight w:val="370"/>
        </w:trPr>
        <w:tc>
          <w:tcPr>
            <w:tcW w:w="2693" w:type="dxa"/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5" w:type="dxa"/>
          </w:tcPr>
          <w:p w:rsidR="00326C10" w:rsidRPr="00B67E37" w:rsidRDefault="00182330" w:rsidP="00B67E37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1E5F0C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  <w:tr w:rsidR="00326C10" w:rsidRPr="00B67E37" w:rsidTr="00326C10">
        <w:trPr>
          <w:trHeight w:val="689"/>
        </w:trPr>
        <w:tc>
          <w:tcPr>
            <w:tcW w:w="2693" w:type="dxa"/>
          </w:tcPr>
          <w:p w:rsidR="00326C10" w:rsidRPr="00B67E37" w:rsidRDefault="00326C10" w:rsidP="00326C10">
            <w:pPr>
              <w:spacing w:before="1"/>
              <w:ind w:right="120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15" w:type="dxa"/>
            <w:tcBorders>
              <w:bottom w:val="single" w:sz="6" w:space="0" w:color="000000"/>
            </w:tcBorders>
          </w:tcPr>
          <w:p w:rsidR="00326C10" w:rsidRPr="00B67E37" w:rsidRDefault="00326C10" w:rsidP="00326C10">
            <w:pPr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-наличие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уголка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разгрузки;</w:t>
            </w:r>
          </w:p>
          <w:p w:rsidR="00326C10" w:rsidRPr="00B67E37" w:rsidRDefault="00326C10" w:rsidP="00326C10">
            <w:pPr>
              <w:spacing w:line="27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-наличие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службы.</w:t>
            </w:r>
          </w:p>
        </w:tc>
      </w:tr>
      <w:tr w:rsidR="00326C10" w:rsidRPr="00B67E37" w:rsidTr="00326C10">
        <w:trPr>
          <w:trHeight w:val="565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atLeast"/>
              <w:ind w:right="127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10915" w:type="dxa"/>
            <w:tcBorders>
              <w:top w:val="single" w:sz="6" w:space="0" w:color="000000"/>
            </w:tcBorders>
          </w:tcPr>
          <w:p w:rsidR="00326C10" w:rsidRPr="00B67E37" w:rsidRDefault="00326C10" w:rsidP="00326C10">
            <w:pPr>
              <w:spacing w:line="259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</w:p>
        </w:tc>
      </w:tr>
      <w:tr w:rsidR="00326C10" w:rsidRPr="00B67E37" w:rsidTr="00326C10">
        <w:trPr>
          <w:trHeight w:val="693"/>
        </w:trPr>
        <w:tc>
          <w:tcPr>
            <w:tcW w:w="2693" w:type="dxa"/>
          </w:tcPr>
          <w:p w:rsidR="00326C10" w:rsidRPr="00B67E37" w:rsidRDefault="00326C10" w:rsidP="00326C10">
            <w:pPr>
              <w:ind w:right="68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</w:p>
        </w:tc>
      </w:tr>
      <w:tr w:rsidR="00326C10" w:rsidRPr="00B67E37" w:rsidTr="00326C10">
        <w:trPr>
          <w:trHeight w:val="844"/>
        </w:trPr>
        <w:tc>
          <w:tcPr>
            <w:tcW w:w="2693" w:type="dxa"/>
          </w:tcPr>
          <w:p w:rsidR="00326C10" w:rsidRPr="00B67E37" w:rsidRDefault="00326C10" w:rsidP="00326C10">
            <w:pPr>
              <w:ind w:right="38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локальных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актов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психолого-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участников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 отношений</w:t>
            </w:r>
          </w:p>
        </w:tc>
      </w:tr>
      <w:tr w:rsidR="00326C10" w:rsidRPr="00B67E37" w:rsidTr="00B67E37">
        <w:trPr>
          <w:trHeight w:val="1583"/>
        </w:trPr>
        <w:tc>
          <w:tcPr>
            <w:tcW w:w="2693" w:type="dxa"/>
          </w:tcPr>
          <w:p w:rsidR="00326C10" w:rsidRPr="00B67E37" w:rsidRDefault="00326C10" w:rsidP="00326C10">
            <w:pPr>
              <w:ind w:right="8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оценки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контроля за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реализацией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 учебного года.</w:t>
            </w:r>
          </w:p>
          <w:p w:rsidR="00326C10" w:rsidRPr="00554694" w:rsidRDefault="00326C10" w:rsidP="00326C10">
            <w:pPr>
              <w:tabs>
                <w:tab w:val="left" w:pos="2836"/>
                <w:tab w:val="left" w:pos="4252"/>
                <w:tab w:val="left" w:pos="8500"/>
              </w:tabs>
              <w:spacing w:line="220" w:lineRule="auto"/>
              <w:ind w:right="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 xml:space="preserve">результатов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 необходимости в Программу развития вносятся коррективы</w:t>
            </w:r>
            <w:r w:rsidRPr="00554694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приказом</w:t>
            </w:r>
            <w:r w:rsidRPr="00554694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</w:tr>
      <w:tr w:rsidR="00326C10" w:rsidRPr="00B67E37" w:rsidTr="00326C10">
        <w:trPr>
          <w:trHeight w:val="672"/>
        </w:trPr>
        <w:tc>
          <w:tcPr>
            <w:tcW w:w="2693" w:type="dxa"/>
          </w:tcPr>
          <w:p w:rsidR="00326C10" w:rsidRPr="00B67E37" w:rsidRDefault="00326C10" w:rsidP="00326C10">
            <w:pPr>
              <w:spacing w:line="223" w:lineRule="auto"/>
              <w:ind w:right="99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Магистральное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8.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Образовательная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среда.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условий.</w:t>
            </w:r>
          </w:p>
        </w:tc>
      </w:tr>
      <w:tr w:rsidR="00326C10" w:rsidRPr="00B67E37" w:rsidTr="00326C10">
        <w:trPr>
          <w:trHeight w:val="682"/>
        </w:trPr>
        <w:tc>
          <w:tcPr>
            <w:tcW w:w="2693" w:type="dxa"/>
          </w:tcPr>
          <w:p w:rsidR="00326C10" w:rsidRPr="00B67E37" w:rsidRDefault="00326C10" w:rsidP="00326C10">
            <w:pPr>
              <w:spacing w:line="242" w:lineRule="auto"/>
              <w:ind w:right="126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подпроектов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="00EF6931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«Школьные условности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!»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6"/>
          <w:footerReference w:type="default" r:id="rId37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336"/>
        </w:trPr>
        <w:tc>
          <w:tcPr>
            <w:tcW w:w="2693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326C10" w:rsidRPr="00B67E37" w:rsidRDefault="00326C10" w:rsidP="00B922B5">
            <w:pPr>
              <w:numPr>
                <w:ilvl w:val="0"/>
                <w:numId w:val="24"/>
              </w:numPr>
              <w:tabs>
                <w:tab w:val="left" w:pos="422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Создать условия для реализации деятельности педагогов на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портале ФГИС «Моя школа» с целью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электронным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 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процесса.</w:t>
            </w:r>
          </w:p>
          <w:p w:rsidR="00326C10" w:rsidRPr="00B67E37" w:rsidRDefault="00326C10" w:rsidP="00B922B5">
            <w:pPr>
              <w:numPr>
                <w:ilvl w:val="0"/>
                <w:numId w:val="24"/>
              </w:numPr>
              <w:tabs>
                <w:tab w:val="left" w:pos="500"/>
              </w:tabs>
              <w:ind w:right="979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Создать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трансформации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 и эффективного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использования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новых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возможностей.</w:t>
            </w:r>
          </w:p>
          <w:p w:rsidR="00326C10" w:rsidRPr="00B67E37" w:rsidRDefault="00326C10" w:rsidP="00B922B5">
            <w:pPr>
              <w:numPr>
                <w:ilvl w:val="0"/>
                <w:numId w:val="24"/>
              </w:numPr>
              <w:tabs>
                <w:tab w:val="left" w:pos="446"/>
              </w:tabs>
              <w:ind w:right="1061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Создать условия для обмена опытом и оказанию помощи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сообществах</w:t>
            </w:r>
          </w:p>
          <w:p w:rsidR="00326C10" w:rsidRPr="00B67E37" w:rsidRDefault="00326C10" w:rsidP="00326C10">
            <w:pPr>
              <w:spacing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«Сферум».</w:t>
            </w:r>
          </w:p>
        </w:tc>
      </w:tr>
      <w:tr w:rsidR="00326C10" w:rsidRPr="00B67E37" w:rsidTr="00B67E37">
        <w:trPr>
          <w:trHeight w:val="1489"/>
        </w:trPr>
        <w:tc>
          <w:tcPr>
            <w:tcW w:w="2693" w:type="dxa"/>
            <w:tcBorders>
              <w:bottom w:val="single" w:sz="8" w:space="0" w:color="000000"/>
            </w:tcBorders>
          </w:tcPr>
          <w:p w:rsidR="00326C10" w:rsidRPr="00B67E37" w:rsidRDefault="00326C10" w:rsidP="00326C10">
            <w:pPr>
              <w:spacing w:before="1"/>
              <w:ind w:right="115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>Планируемые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0915" w:type="dxa"/>
            <w:tcBorders>
              <w:bottom w:val="single" w:sz="8" w:space="0" w:color="000000"/>
            </w:tcBorders>
          </w:tcPr>
          <w:p w:rsidR="00326C10" w:rsidRPr="00B67E37" w:rsidRDefault="00326C10" w:rsidP="00326C10">
            <w:pPr>
              <w:spacing w:before="1"/>
              <w:ind w:right="89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-Создание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 для реализации деятельности педагогов на портале ФГИС «Моя школа» с целью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обеспечения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электронным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ресурсам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эффективной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поддержки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 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воспитательного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процесса.</w:t>
            </w:r>
          </w:p>
          <w:p w:rsidR="00326C10" w:rsidRPr="00B67E37" w:rsidRDefault="00326C10" w:rsidP="00326C10">
            <w:pPr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-Созданы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обмена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оказанию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помощи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сообществах ИКОП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«Сферум».</w:t>
            </w:r>
          </w:p>
        </w:tc>
      </w:tr>
      <w:tr w:rsidR="00326C10" w:rsidRPr="00B67E37" w:rsidTr="00326C10">
        <w:trPr>
          <w:trHeight w:val="274"/>
        </w:trPr>
        <w:tc>
          <w:tcPr>
            <w:tcW w:w="2693" w:type="dxa"/>
            <w:tcBorders>
              <w:top w:val="single" w:sz="8" w:space="0" w:color="000000"/>
            </w:tcBorders>
          </w:tcPr>
          <w:p w:rsidR="00326C10" w:rsidRPr="00B67E37" w:rsidRDefault="00326C10" w:rsidP="00326C10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Сроки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0915" w:type="dxa"/>
            <w:tcBorders>
              <w:top w:val="single" w:sz="8" w:space="0" w:color="000000"/>
            </w:tcBorders>
          </w:tcPr>
          <w:p w:rsidR="00326C10" w:rsidRPr="00B67E37" w:rsidRDefault="00182330" w:rsidP="00B67E37">
            <w:pPr>
              <w:spacing w:line="25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  <w:r w:rsidR="001E5F0C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г.г.</w:t>
            </w:r>
          </w:p>
        </w:tc>
      </w:tr>
      <w:tr w:rsidR="00326C10" w:rsidRPr="00B67E37" w:rsidTr="00326C10">
        <w:trPr>
          <w:trHeight w:val="582"/>
        </w:trPr>
        <w:tc>
          <w:tcPr>
            <w:tcW w:w="2693" w:type="dxa"/>
          </w:tcPr>
          <w:p w:rsidR="00326C10" w:rsidRPr="00B67E37" w:rsidRDefault="00326C10" w:rsidP="00326C10">
            <w:pPr>
              <w:ind w:right="120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7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ФГИС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«Моя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школа»;</w:t>
            </w:r>
          </w:p>
        </w:tc>
      </w:tr>
      <w:tr w:rsidR="00326C10" w:rsidRPr="00B67E37" w:rsidTr="00326C10">
        <w:trPr>
          <w:trHeight w:val="690"/>
        </w:trPr>
        <w:tc>
          <w:tcPr>
            <w:tcW w:w="2693" w:type="dxa"/>
          </w:tcPr>
          <w:p w:rsidR="00326C10" w:rsidRPr="00B67E37" w:rsidRDefault="00326C10" w:rsidP="00326C10">
            <w:pPr>
              <w:spacing w:before="1"/>
              <w:ind w:right="127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Ресурсное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Бюджет</w:t>
            </w:r>
          </w:p>
        </w:tc>
      </w:tr>
      <w:tr w:rsidR="00326C10" w:rsidRPr="00B67E37" w:rsidTr="00326C10">
        <w:trPr>
          <w:trHeight w:val="713"/>
        </w:trPr>
        <w:tc>
          <w:tcPr>
            <w:tcW w:w="2693" w:type="dxa"/>
          </w:tcPr>
          <w:p w:rsidR="00326C10" w:rsidRPr="00B67E37" w:rsidRDefault="00326C10" w:rsidP="00326C10">
            <w:pPr>
              <w:ind w:right="68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проектной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группы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</w:p>
        </w:tc>
      </w:tr>
      <w:tr w:rsidR="00326C10" w:rsidRPr="00B67E37" w:rsidTr="00326C10">
        <w:trPr>
          <w:trHeight w:val="696"/>
        </w:trPr>
        <w:tc>
          <w:tcPr>
            <w:tcW w:w="2693" w:type="dxa"/>
          </w:tcPr>
          <w:p w:rsidR="00326C10" w:rsidRPr="00B67E37" w:rsidRDefault="00326C10" w:rsidP="00326C10">
            <w:pPr>
              <w:ind w:right="38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Целевые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результативности</w:t>
            </w:r>
          </w:p>
        </w:tc>
        <w:tc>
          <w:tcPr>
            <w:tcW w:w="10915" w:type="dxa"/>
          </w:tcPr>
          <w:p w:rsidR="00326C10" w:rsidRPr="00B67E37" w:rsidRDefault="00326C10" w:rsidP="00326C10">
            <w:pPr>
              <w:spacing w:before="7" w:line="232" w:lineRule="auto"/>
              <w:ind w:right="37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ФГИС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«Моя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школа»,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«Сферум»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ученическое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самоуправление</w:t>
            </w:r>
          </w:p>
        </w:tc>
      </w:tr>
    </w:tbl>
    <w:p w:rsidR="00326C10" w:rsidRPr="00B67E37" w:rsidRDefault="00326C10" w:rsidP="00326C10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Cs w:val="24"/>
        </w:rPr>
        <w:sectPr w:rsidR="00326C10" w:rsidRPr="00B67E37">
          <w:headerReference w:type="default" r:id="rId38"/>
          <w:footerReference w:type="default" r:id="rId39"/>
          <w:pgSz w:w="16840" w:h="11910" w:orient="landscape"/>
          <w:pgMar w:top="1060" w:right="720" w:bottom="1180" w:left="740" w:header="753" w:footer="998" w:gutter="0"/>
          <w:cols w:space="720"/>
        </w:sectPr>
      </w:pPr>
    </w:p>
    <w:p w:rsidR="00326C10" w:rsidRPr="00B67E37" w:rsidRDefault="00326C10" w:rsidP="00326C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0915"/>
      </w:tblGrid>
      <w:tr w:rsidR="00326C10" w:rsidRPr="00B67E37" w:rsidTr="00326C10">
        <w:trPr>
          <w:trHeight w:val="281"/>
        </w:trPr>
        <w:tc>
          <w:tcPr>
            <w:tcW w:w="2693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Система оценки</w:t>
            </w:r>
          </w:p>
        </w:tc>
        <w:tc>
          <w:tcPr>
            <w:tcW w:w="10915" w:type="dxa"/>
            <w:tcBorders>
              <w:bottom w:val="nil"/>
            </w:tcBorders>
          </w:tcPr>
          <w:p w:rsidR="00326C10" w:rsidRPr="00B67E37" w:rsidRDefault="00326C10" w:rsidP="00326C10">
            <w:pPr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директором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Непрерывный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Pr="00B67E37">
              <w:rPr>
                <w:rFonts w:ascii="Times New Roman" w:eastAsia="Times New Roman" w:hAnsi="Times New Roman" w:cs="Times New Roman"/>
                <w:spacing w:val="10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выполнения</w:t>
            </w:r>
            <w:r w:rsidRPr="00B67E37">
              <w:rPr>
                <w:rFonts w:ascii="Times New Roman" w:eastAsia="Times New Roman" w:hAnsi="Times New Roman" w:cs="Times New Roman"/>
                <w:spacing w:val="10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0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</w:t>
            </w:r>
          </w:p>
        </w:tc>
      </w:tr>
      <w:tr w:rsidR="00326C10" w:rsidRPr="00B67E37" w:rsidTr="00326C10">
        <w:trPr>
          <w:trHeight w:val="271"/>
        </w:trPr>
        <w:tc>
          <w:tcPr>
            <w:tcW w:w="2693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2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результатов и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2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течение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учебного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года.</w:t>
            </w:r>
          </w:p>
        </w:tc>
      </w:tr>
      <w:tr w:rsidR="00326C10" w:rsidRPr="00B67E37" w:rsidTr="00326C10">
        <w:trPr>
          <w:trHeight w:val="273"/>
        </w:trPr>
        <w:tc>
          <w:tcPr>
            <w:tcW w:w="2693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контроля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за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line="253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проводится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</w:t>
            </w:r>
            <w:r w:rsidRPr="00B67E37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целевых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программы,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выполнению</w:t>
            </w:r>
            <w:r w:rsidRPr="00B67E37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задач,</w:t>
            </w:r>
          </w:p>
        </w:tc>
      </w:tr>
      <w:tr w:rsidR="00326C10" w:rsidRPr="00B67E37" w:rsidTr="00326C10">
        <w:trPr>
          <w:trHeight w:val="535"/>
        </w:trPr>
        <w:tc>
          <w:tcPr>
            <w:tcW w:w="2693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spacing w:before="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реализацией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326C10" w:rsidRPr="00B67E37" w:rsidRDefault="00326C10" w:rsidP="00326C10">
            <w:pPr>
              <w:tabs>
                <w:tab w:val="left" w:pos="4252"/>
                <w:tab w:val="left" w:pos="8500"/>
              </w:tabs>
              <w:spacing w:line="261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проектов</w:t>
            </w:r>
            <w:r w:rsidR="00554694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уникальных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 xml:space="preserve">результатов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инновационного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развития</w:t>
            </w:r>
          </w:p>
          <w:p w:rsidR="00326C10" w:rsidRPr="00B67E37" w:rsidRDefault="00326C10" w:rsidP="00326C10">
            <w:pPr>
              <w:tabs>
                <w:tab w:val="left" w:pos="2836"/>
              </w:tabs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учреждения.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необходимости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Программу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вносятся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коррективы</w:t>
            </w:r>
          </w:p>
        </w:tc>
      </w:tr>
      <w:tr w:rsidR="00326C10" w:rsidRPr="00B67E37" w:rsidTr="00326C10">
        <w:trPr>
          <w:trHeight w:val="934"/>
        </w:trPr>
        <w:tc>
          <w:tcPr>
            <w:tcW w:w="2693" w:type="dxa"/>
            <w:tcBorders>
              <w:top w:val="nil"/>
            </w:tcBorders>
          </w:tcPr>
          <w:p w:rsidR="00326C10" w:rsidRPr="00B67E37" w:rsidRDefault="00326C10" w:rsidP="00326C1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915" w:type="dxa"/>
            <w:tcBorders>
              <w:top w:val="nil"/>
            </w:tcBorders>
          </w:tcPr>
          <w:p w:rsidR="00326C10" w:rsidRPr="00B67E37" w:rsidRDefault="00326C10" w:rsidP="00326C10">
            <w:pPr>
              <w:spacing w:line="26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приказом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директора.</w:t>
            </w:r>
          </w:p>
        </w:tc>
      </w:tr>
    </w:tbl>
    <w:p w:rsidR="00326C10" w:rsidRPr="00B67E37" w:rsidRDefault="00326C10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7C3589" w:rsidRPr="00B67E37" w:rsidSect="00E3729D">
          <w:headerReference w:type="default" r:id="rId40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5. Ожидаемые результаты реализации Программы развития (повышение, сохранение уровня).</w:t>
      </w: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1. Выявлено соотношение характеристик основных процессов проектным.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2. Проведён управленческий анализ, проектирование условий перехода на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следующий уровень соответствия модели «Школа Минпросвещения России».</w:t>
      </w:r>
    </w:p>
    <w:p w:rsidR="00F36A8F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3. Определён управленческий трек развития школы:</w:t>
      </w:r>
    </w:p>
    <w:p w:rsidR="00326C10" w:rsidRPr="00B67E37" w:rsidRDefault="00F36A8F" w:rsidP="00F36A8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 xml:space="preserve"> -Модель Программы </w:t>
      </w:r>
      <w:r w:rsidR="00326C10" w:rsidRPr="00B67E37">
        <w:rPr>
          <w:rFonts w:ascii="Times New Roman" w:hAnsi="Times New Roman" w:cs="Times New Roman"/>
          <w:bCs/>
          <w:szCs w:val="24"/>
        </w:rPr>
        <w:t>развития школы.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4. Описаны условия перехода на следующий уровень соответствия модели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«Школа Минпросвещения России» с учётом 8 магистральных направлений развития: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Знание: качество и объективность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Воспитание.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Здоровье.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Творчество.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Профориентация.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Учитель. Школьные команды.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Школьный климат.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- Образовательная среда.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5. Построена система персонифицированного профессионального развития</w:t>
      </w:r>
    </w:p>
    <w:p w:rsidR="00326C10" w:rsidRPr="00B67E37" w:rsidRDefault="00326C10" w:rsidP="00F36A8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педагогов и руководителей школы, обеспечива</w:t>
      </w:r>
      <w:r w:rsidR="00F36A8F" w:rsidRPr="00B67E37">
        <w:rPr>
          <w:rFonts w:ascii="Times New Roman" w:hAnsi="Times New Roman" w:cs="Times New Roman"/>
          <w:bCs/>
          <w:szCs w:val="24"/>
        </w:rPr>
        <w:t xml:space="preserve">ющую своевременную методическую </w:t>
      </w:r>
      <w:r w:rsidRPr="00B67E37">
        <w:rPr>
          <w:rFonts w:ascii="Times New Roman" w:hAnsi="Times New Roman" w:cs="Times New Roman"/>
          <w:bCs/>
          <w:szCs w:val="24"/>
        </w:rPr>
        <w:t>подготовку с нацеленностью на достижение планируемых</w:t>
      </w:r>
      <w:r w:rsidR="00F36A8F" w:rsidRPr="00B67E37">
        <w:rPr>
          <w:rFonts w:ascii="Times New Roman" w:hAnsi="Times New Roman" w:cs="Times New Roman"/>
          <w:bCs/>
          <w:szCs w:val="24"/>
        </w:rPr>
        <w:t xml:space="preserve"> образовательных </w:t>
      </w:r>
      <w:r w:rsidRPr="00B67E37">
        <w:rPr>
          <w:rFonts w:ascii="Times New Roman" w:hAnsi="Times New Roman" w:cs="Times New Roman"/>
          <w:bCs/>
          <w:szCs w:val="24"/>
        </w:rPr>
        <w:t>результатов.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6. Сформирована предметно-пространственная среда в перспективе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цифровизации образования для расширения возможности индивидуализации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образовательного процесса с нацеленностью на достижение планируемых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образовательных результатов.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7. Расширение возможности образовательного партнёрства для повышения</w:t>
      </w:r>
    </w:p>
    <w:p w:rsidR="00326C10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67E37">
        <w:rPr>
          <w:rFonts w:ascii="Times New Roman" w:hAnsi="Times New Roman" w:cs="Times New Roman"/>
          <w:bCs/>
          <w:szCs w:val="24"/>
        </w:rPr>
        <w:t>качества освоения содержания учебных предметов в практическом применении.</w:t>
      </w:r>
    </w:p>
    <w:p w:rsidR="007C3589" w:rsidRPr="00B67E37" w:rsidRDefault="00326C10" w:rsidP="00326C1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Cs w:val="24"/>
        </w:rPr>
        <w:sectPr w:rsidR="007C3589" w:rsidRPr="00B67E37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  <w:r w:rsidRPr="00B67E37">
        <w:rPr>
          <w:rFonts w:ascii="Times New Roman" w:hAnsi="Times New Roman" w:cs="Times New Roman"/>
          <w:bCs/>
          <w:szCs w:val="24"/>
        </w:rPr>
        <w:t>8. Развитие управленческой модели школы.</w:t>
      </w:r>
    </w:p>
    <w:p w:rsidR="007C3589" w:rsidRPr="00B67E37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Механизмы реализации Программы развития.</w:t>
      </w:r>
    </w:p>
    <w:p w:rsidR="00F36A8F" w:rsidRPr="00B67E37" w:rsidRDefault="00F36A8F" w:rsidP="00F36A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438"/>
        <w:gridCol w:w="2696"/>
        <w:gridCol w:w="2455"/>
        <w:gridCol w:w="2660"/>
      </w:tblGrid>
      <w:tr w:rsidR="00F36A8F" w:rsidRPr="00B67E37" w:rsidTr="00B67E37">
        <w:trPr>
          <w:trHeight w:val="952"/>
        </w:trPr>
        <w:tc>
          <w:tcPr>
            <w:tcW w:w="3880" w:type="dxa"/>
          </w:tcPr>
          <w:p w:rsidR="00F36A8F" w:rsidRPr="00B67E37" w:rsidRDefault="00F36A8F" w:rsidP="00F36A8F">
            <w:pPr>
              <w:spacing w:before="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36A8F" w:rsidRPr="00B67E37" w:rsidRDefault="00F36A8F" w:rsidP="00F36A8F">
            <w:pPr>
              <w:ind w:left="80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блока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59" w:line="276" w:lineRule="auto"/>
              <w:ind w:left="848" w:right="485" w:hanging="31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ресурсов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611" w:right="57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Наличие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(по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факту):</w:t>
            </w:r>
          </w:p>
          <w:p w:rsidR="00F36A8F" w:rsidRPr="00B67E37" w:rsidRDefault="00F36A8F" w:rsidP="00F36A8F">
            <w:pPr>
              <w:spacing w:before="8" w:line="310" w:lineRule="atLeast"/>
              <w:ind w:left="587" w:right="57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количество и</w:t>
            </w:r>
            <w:r w:rsidRPr="00B67E37">
              <w:rPr>
                <w:rFonts w:ascii="Times New Roman" w:eastAsia="Times New Roman" w:hAnsi="Times New Roman" w:cs="Times New Roman"/>
                <w:b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характеристики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  <w:p w:rsidR="00F36A8F" w:rsidRPr="00B67E37" w:rsidRDefault="00F36A8F" w:rsidP="00F36A8F">
            <w:pPr>
              <w:ind w:left="15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Требуемые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ресурсы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line="276" w:lineRule="auto"/>
              <w:ind w:left="713" w:right="681" w:firstLine="16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Источники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получения/</w:t>
            </w:r>
          </w:p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приобретения</w:t>
            </w:r>
          </w:p>
        </w:tc>
      </w:tr>
      <w:tr w:rsidR="00F36A8F" w:rsidRPr="00B67E37" w:rsidTr="00B67E37">
        <w:trPr>
          <w:trHeight w:val="815"/>
        </w:trPr>
        <w:tc>
          <w:tcPr>
            <w:tcW w:w="3880" w:type="dxa"/>
          </w:tcPr>
          <w:p w:rsidR="00F36A8F" w:rsidRPr="00B67E37" w:rsidRDefault="00F36A8F" w:rsidP="00F36A8F">
            <w:pPr>
              <w:numPr>
                <w:ilvl w:val="0"/>
                <w:numId w:val="23"/>
              </w:numPr>
              <w:tabs>
                <w:tab w:val="left" w:pos="391"/>
              </w:tabs>
              <w:spacing w:before="1" w:line="273" w:lineRule="auto"/>
              <w:ind w:right="1117" w:firstLine="2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Нормативное</w:t>
            </w:r>
            <w:r w:rsidRPr="00B67E37">
              <w:rPr>
                <w:rFonts w:ascii="Times New Roman" w:eastAsia="Times New Roman" w:hAnsi="Times New Roman" w:cs="Times New Roman"/>
                <w:spacing w:val="-1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правовое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(ЛНА)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управление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организацией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5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2660" w:type="dxa"/>
          </w:tcPr>
          <w:p w:rsidR="00F36A8F" w:rsidRPr="00B67E37" w:rsidRDefault="00F62A84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hyperlink r:id="rId41" w:history="1">
              <w:r w:rsidR="00F36A8F" w:rsidRPr="00B67E37">
                <w:rPr>
                  <w:rStyle w:val="af1"/>
                  <w:rFonts w:ascii="Times New Roman" w:eastAsia="Times New Roman" w:hAnsi="Times New Roman" w:cs="Times New Roman"/>
                  <w:szCs w:val="24"/>
                </w:rPr>
                <w:t>https://smp.edu.ru/</w:t>
              </w:r>
            </w:hyperlink>
          </w:p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36A8F" w:rsidRPr="00B67E37" w:rsidTr="00B67E37">
        <w:trPr>
          <w:trHeight w:val="1139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07" w:right="11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организационные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аспекты деятельности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</w:p>
          <w:p w:rsidR="00F36A8F" w:rsidRPr="00B67E37" w:rsidRDefault="00F36A8F" w:rsidP="00F36A8F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2660" w:type="dxa"/>
          </w:tcPr>
          <w:p w:rsidR="00F36A8F" w:rsidRPr="00874ED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1011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особенности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</w:p>
          <w:p w:rsidR="00F36A8F" w:rsidRPr="00B67E37" w:rsidRDefault="00F36A8F" w:rsidP="00F36A8F">
            <w:pPr>
              <w:spacing w:line="252" w:lineRule="exact"/>
              <w:ind w:left="107" w:right="8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800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оценку и учёт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достижений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6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8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713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</w:t>
            </w:r>
          </w:p>
        </w:tc>
        <w:tc>
          <w:tcPr>
            <w:tcW w:w="2696" w:type="dxa"/>
          </w:tcPr>
          <w:p w:rsidR="00F36A8F" w:rsidRPr="00B67E37" w:rsidRDefault="002A5D37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3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4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1064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B67E37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права, обязанности, меры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социальной 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</w:p>
        </w:tc>
        <w:tc>
          <w:tcPr>
            <w:tcW w:w="2696" w:type="dxa"/>
          </w:tcPr>
          <w:p w:rsidR="00F36A8F" w:rsidRPr="00B67E37" w:rsidRDefault="002A5D37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2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711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07"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права, обязанности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ответственность</w:t>
            </w:r>
          </w:p>
          <w:p w:rsidR="00F36A8F" w:rsidRPr="00B67E37" w:rsidRDefault="00F36A8F" w:rsidP="00F36A8F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работников</w:t>
            </w:r>
            <w:r w:rsidR="00B67E37" w:rsidRPr="00B67E37">
              <w:rPr>
                <w:rFonts w:ascii="Times New Roman" w:eastAsia="Times New Roman" w:hAnsi="Times New Roman" w:cs="Times New Roman"/>
                <w:szCs w:val="24"/>
              </w:rPr>
              <w:t xml:space="preserve"> образовательной</w:t>
            </w:r>
            <w:r w:rsidR="00B67E37"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="00B67E37"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2696" w:type="dxa"/>
          </w:tcPr>
          <w:p w:rsidR="00F36A8F" w:rsidRPr="00B67E37" w:rsidRDefault="002A5D37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  <w:lang w:val="ru-RU"/>
              </w:rPr>
              <w:t>4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6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</w:tbl>
    <w:p w:rsidR="00F36A8F" w:rsidRPr="00B67E37" w:rsidRDefault="00F36A8F" w:rsidP="00F36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F36A8F" w:rsidRPr="00B67E37">
          <w:headerReference w:type="default" r:id="rId42"/>
          <w:footerReference w:type="default" r:id="rId43"/>
          <w:pgSz w:w="16840" w:h="11910" w:orient="landscape"/>
          <w:pgMar w:top="1060" w:right="740" w:bottom="280" w:left="660" w:header="0" w:footer="0" w:gutter="0"/>
          <w:cols w:space="720"/>
        </w:sectPr>
      </w:pPr>
    </w:p>
    <w:p w:rsidR="00F36A8F" w:rsidRPr="00B67E37" w:rsidRDefault="00F36A8F" w:rsidP="00F36A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438"/>
        <w:gridCol w:w="2696"/>
        <w:gridCol w:w="2455"/>
        <w:gridCol w:w="2660"/>
      </w:tblGrid>
      <w:tr w:rsidR="00F36A8F" w:rsidRPr="00B67E37" w:rsidTr="00B67E37">
        <w:trPr>
          <w:trHeight w:val="759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образовательные</w:t>
            </w:r>
          </w:p>
          <w:p w:rsidR="00F36A8F" w:rsidRPr="00B67E37" w:rsidRDefault="00F36A8F" w:rsidP="00F36A8F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отношения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1378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07" w:right="11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ЛНА, регламентирующие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открытость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доступность информации</w:t>
            </w:r>
            <w:r w:rsidRPr="00B67E37">
              <w:rPr>
                <w:rFonts w:ascii="Times New Roman" w:eastAsia="Times New Roman" w:hAnsi="Times New Roman" w:cs="Times New Roman"/>
                <w:spacing w:val="-5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</w:p>
          <w:p w:rsidR="00F36A8F" w:rsidRPr="00B67E37" w:rsidRDefault="00F36A8F" w:rsidP="00F36A8F">
            <w:pPr>
              <w:spacing w:line="252" w:lineRule="exact"/>
              <w:ind w:left="107" w:right="94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5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2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2"/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w w:val="99"/>
                <w:szCs w:val="24"/>
              </w:rPr>
              <w:t>2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https://smp.edu.ru/</w:t>
            </w:r>
          </w:p>
        </w:tc>
      </w:tr>
      <w:tr w:rsidR="00F36A8F" w:rsidRPr="00B67E37" w:rsidTr="00B67E37">
        <w:trPr>
          <w:trHeight w:val="652"/>
        </w:trPr>
        <w:tc>
          <w:tcPr>
            <w:tcW w:w="3880" w:type="dxa"/>
          </w:tcPr>
          <w:p w:rsidR="00F36A8F" w:rsidRPr="00B67E37" w:rsidRDefault="00F36A8F" w:rsidP="00F36A8F">
            <w:pPr>
              <w:numPr>
                <w:ilvl w:val="0"/>
                <w:numId w:val="22"/>
              </w:numPr>
              <w:tabs>
                <w:tab w:val="left" w:pos="391"/>
              </w:tabs>
              <w:spacing w:before="2"/>
              <w:ind w:hanging="25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Материально-техническое</w:t>
            </w:r>
          </w:p>
          <w:p w:rsidR="00F36A8F" w:rsidRPr="00B67E37" w:rsidRDefault="00F36A8F" w:rsidP="00F36A8F">
            <w:pPr>
              <w:spacing w:before="40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2696" w:type="dxa"/>
          </w:tcPr>
          <w:p w:rsidR="00F36A8F" w:rsidRPr="00B67E37" w:rsidRDefault="00EF6931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2455" w:type="dxa"/>
          </w:tcPr>
          <w:p w:rsidR="00F36A8F" w:rsidRPr="00B67E37" w:rsidRDefault="00EF6931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634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компьютерный класс</w:t>
            </w:r>
          </w:p>
        </w:tc>
        <w:tc>
          <w:tcPr>
            <w:tcW w:w="2696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7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696" w:type="dxa"/>
          </w:tcPr>
          <w:p w:rsidR="00F36A8F" w:rsidRPr="00B67E37" w:rsidRDefault="00F07E40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07E40" w:rsidP="00F07E40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Бибилиоте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Столовая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8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Учительская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Школьный</w:t>
            </w:r>
            <w:r w:rsidR="00F36A8F"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="00F36A8F" w:rsidRPr="00B67E37">
              <w:rPr>
                <w:rFonts w:ascii="Times New Roman" w:eastAsia="Times New Roman" w:hAnsi="Times New Roman" w:cs="Times New Roman"/>
                <w:szCs w:val="24"/>
              </w:rPr>
              <w:t>зал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07E40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Игровая</w:t>
            </w:r>
            <w:r w:rsidR="00F36A8F"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="00F36A8F" w:rsidRPr="00B67E37">
              <w:rPr>
                <w:rFonts w:ascii="Times New Roman" w:eastAsia="Times New Roman" w:hAnsi="Times New Roman" w:cs="Times New Roman"/>
                <w:szCs w:val="24"/>
              </w:rPr>
              <w:t>площадка</w:t>
            </w:r>
          </w:p>
        </w:tc>
        <w:tc>
          <w:tcPr>
            <w:tcW w:w="2696" w:type="dxa"/>
          </w:tcPr>
          <w:p w:rsidR="00F36A8F" w:rsidRPr="00EF6931" w:rsidRDefault="00EF6931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7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Точка роста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spacing w:before="1"/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Интернет</w:t>
            </w:r>
          </w:p>
        </w:tc>
        <w:tc>
          <w:tcPr>
            <w:tcW w:w="2696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55" w:type="dxa"/>
          </w:tcPr>
          <w:p w:rsidR="00F36A8F" w:rsidRPr="00B67E37" w:rsidRDefault="00F36A8F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Интерактивные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доски</w:t>
            </w:r>
          </w:p>
        </w:tc>
        <w:tc>
          <w:tcPr>
            <w:tcW w:w="2696" w:type="dxa"/>
          </w:tcPr>
          <w:p w:rsidR="00F36A8F" w:rsidRPr="00B67E37" w:rsidRDefault="00EF6931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2455" w:type="dxa"/>
          </w:tcPr>
          <w:p w:rsidR="00F36A8F" w:rsidRPr="00B67E37" w:rsidRDefault="00EF6931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52496A">
        <w:trPr>
          <w:trHeight w:val="388"/>
        </w:trPr>
        <w:tc>
          <w:tcPr>
            <w:tcW w:w="3880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52496A" w:rsidP="0052496A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Мультемидийные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F36A8F" w:rsidRPr="00B67E37">
              <w:rPr>
                <w:rFonts w:ascii="Times New Roman" w:eastAsia="Times New Roman" w:hAnsi="Times New Roman" w:cs="Times New Roman"/>
                <w:szCs w:val="24"/>
              </w:rPr>
              <w:t>проекторы</w:t>
            </w:r>
          </w:p>
        </w:tc>
        <w:tc>
          <w:tcPr>
            <w:tcW w:w="2696" w:type="dxa"/>
          </w:tcPr>
          <w:p w:rsidR="00F36A8F" w:rsidRPr="00B67E37" w:rsidRDefault="00EF6931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36"/>
        </w:trPr>
        <w:tc>
          <w:tcPr>
            <w:tcW w:w="3880" w:type="dxa"/>
          </w:tcPr>
          <w:p w:rsidR="00F36A8F" w:rsidRPr="00B67E37" w:rsidRDefault="00F36A8F" w:rsidP="00F36A8F">
            <w:pPr>
              <w:spacing w:line="294" w:lineRule="exact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</w:t>
            </w: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МФУ</w:t>
            </w:r>
          </w:p>
        </w:tc>
        <w:tc>
          <w:tcPr>
            <w:tcW w:w="2696" w:type="dxa"/>
          </w:tcPr>
          <w:p w:rsidR="00F36A8F" w:rsidRPr="00B67E37" w:rsidRDefault="00EF6931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2455" w:type="dxa"/>
          </w:tcPr>
          <w:p w:rsidR="00F36A8F" w:rsidRPr="00B67E37" w:rsidRDefault="00EF6931" w:rsidP="00F36A8F">
            <w:pPr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учредитель</w:t>
            </w:r>
          </w:p>
        </w:tc>
      </w:tr>
      <w:tr w:rsidR="00F36A8F" w:rsidRPr="00B67E37" w:rsidTr="00B67E37">
        <w:trPr>
          <w:trHeight w:val="317"/>
        </w:trPr>
        <w:tc>
          <w:tcPr>
            <w:tcW w:w="3880" w:type="dxa"/>
          </w:tcPr>
          <w:p w:rsidR="00F36A8F" w:rsidRPr="00B67E37" w:rsidRDefault="00F36A8F" w:rsidP="00F36A8F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3. Кадровые ресурсы</w:t>
            </w:r>
          </w:p>
        </w:tc>
        <w:tc>
          <w:tcPr>
            <w:tcW w:w="3438" w:type="dxa"/>
          </w:tcPr>
          <w:p w:rsidR="00F36A8F" w:rsidRPr="00B67E37" w:rsidRDefault="00F36A8F" w:rsidP="00D4400D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Учитель-</w:t>
            </w:r>
            <w:r w:rsidR="00D4400D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</w:t>
            </w:r>
          </w:p>
        </w:tc>
        <w:tc>
          <w:tcPr>
            <w:tcW w:w="2696" w:type="dxa"/>
          </w:tcPr>
          <w:p w:rsidR="00F36A8F" w:rsidRPr="00EF6931" w:rsidRDefault="00EF6931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EF6931" w:rsidRDefault="00EF6931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36A8F" w:rsidRPr="00B67E37" w:rsidTr="00B67E37">
        <w:trPr>
          <w:trHeight w:val="316"/>
        </w:trPr>
        <w:tc>
          <w:tcPr>
            <w:tcW w:w="388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F36A8F" w:rsidRPr="00B67E37" w:rsidRDefault="00F36A8F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696" w:type="dxa"/>
          </w:tcPr>
          <w:p w:rsidR="00F36A8F" w:rsidRPr="00B67E37" w:rsidRDefault="00EF6931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14</w:t>
            </w:r>
          </w:p>
        </w:tc>
        <w:tc>
          <w:tcPr>
            <w:tcW w:w="2455" w:type="dxa"/>
          </w:tcPr>
          <w:p w:rsidR="00F36A8F" w:rsidRPr="00B67E37" w:rsidRDefault="00EF6931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4400D" w:rsidRPr="00B67E37" w:rsidTr="00B67E37">
        <w:trPr>
          <w:trHeight w:val="316"/>
        </w:trPr>
        <w:tc>
          <w:tcPr>
            <w:tcW w:w="388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Советник по воспитанию</w:t>
            </w:r>
          </w:p>
        </w:tc>
        <w:tc>
          <w:tcPr>
            <w:tcW w:w="2696" w:type="dxa"/>
          </w:tcPr>
          <w:p w:rsidR="00D4400D" w:rsidRPr="00B67E37" w:rsidRDefault="00EF6931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D4400D" w:rsidRPr="00B67E37" w:rsidRDefault="00EF6931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66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4400D" w:rsidRPr="00B67E37" w:rsidTr="00B67E37">
        <w:trPr>
          <w:trHeight w:val="316"/>
        </w:trPr>
        <w:tc>
          <w:tcPr>
            <w:tcW w:w="388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2696" w:type="dxa"/>
          </w:tcPr>
          <w:p w:rsidR="00D4400D" w:rsidRPr="00B67E37" w:rsidRDefault="00D4400D" w:rsidP="00F36A8F">
            <w:pPr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D4400D" w:rsidRPr="00B67E37" w:rsidRDefault="00D4400D" w:rsidP="00F36A8F">
            <w:pPr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660" w:type="dxa"/>
          </w:tcPr>
          <w:p w:rsidR="00D4400D" w:rsidRPr="00B67E37" w:rsidRDefault="00D4400D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36A8F" w:rsidRPr="00B67E37" w:rsidTr="00B67E37">
        <w:trPr>
          <w:trHeight w:val="318"/>
        </w:trPr>
        <w:tc>
          <w:tcPr>
            <w:tcW w:w="388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38" w:type="dxa"/>
          </w:tcPr>
          <w:p w:rsidR="00F36A8F" w:rsidRPr="00B67E37" w:rsidRDefault="00F36A8F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ПДО</w:t>
            </w:r>
          </w:p>
        </w:tc>
        <w:tc>
          <w:tcPr>
            <w:tcW w:w="2696" w:type="dxa"/>
          </w:tcPr>
          <w:p w:rsidR="00F36A8F" w:rsidRPr="00B67E37" w:rsidRDefault="00F07E40" w:rsidP="00F36A8F">
            <w:pPr>
              <w:spacing w:before="1"/>
              <w:ind w:left="13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F36A8F" w:rsidRPr="00B67E37" w:rsidRDefault="00F07E40" w:rsidP="00F36A8F">
            <w:pPr>
              <w:spacing w:before="1"/>
              <w:ind w:lef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2660" w:type="dxa"/>
          </w:tcPr>
          <w:p w:rsidR="00F36A8F" w:rsidRPr="00B67E37" w:rsidRDefault="00F36A8F" w:rsidP="00F36A8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36A8F" w:rsidRPr="00B67E37" w:rsidRDefault="00F36A8F" w:rsidP="00F36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F36A8F" w:rsidRPr="00B67E37">
          <w:headerReference w:type="default" r:id="rId44"/>
          <w:footerReference w:type="default" r:id="rId45"/>
          <w:pgSz w:w="16840" w:h="11910" w:orient="landscape"/>
          <w:pgMar w:top="1060" w:right="740" w:bottom="1160" w:left="660" w:header="753" w:footer="968" w:gutter="0"/>
          <w:pgNumType w:start="126"/>
          <w:cols w:space="720"/>
        </w:sectPr>
      </w:pPr>
    </w:p>
    <w:p w:rsidR="00F36A8F" w:rsidRPr="00B67E37" w:rsidRDefault="00F36A8F" w:rsidP="0052496A">
      <w:pPr>
        <w:sectPr w:rsidR="00F36A8F" w:rsidRPr="00B67E37" w:rsidSect="0052496A">
          <w:headerReference w:type="default" r:id="rId46"/>
          <w:footerReference w:type="default" r:id="rId47"/>
          <w:pgSz w:w="16840" w:h="11910" w:orient="landscape"/>
          <w:pgMar w:top="709" w:right="743" w:bottom="1179" w:left="658" w:header="754" w:footer="998" w:gutter="0"/>
          <w:cols w:space="720"/>
        </w:sectPr>
      </w:pPr>
    </w:p>
    <w:p w:rsidR="007C3589" w:rsidRPr="00B67E37" w:rsidRDefault="007C3589" w:rsidP="0052496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Cs w:val="24"/>
        </w:rPr>
        <w:sectPr w:rsidR="007C3589" w:rsidRPr="00B67E37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>7. Критерии и показатели оценки реализации Программы развития.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956"/>
      </w:tblGrid>
      <w:tr w:rsidR="004A1822" w:rsidRPr="00B67E37" w:rsidTr="00874ED7">
        <w:trPr>
          <w:trHeight w:val="827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70" w:right="142" w:firstLine="48"/>
              <w:rPr>
                <w:szCs w:val="24"/>
              </w:rPr>
            </w:pPr>
            <w:r w:rsidRPr="00B67E37">
              <w:rPr>
                <w:szCs w:val="24"/>
              </w:rPr>
              <w:t>№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п/п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pStyle w:val="TableParagraph"/>
              <w:ind w:left="1391" w:right="1385"/>
              <w:jc w:val="center"/>
              <w:rPr>
                <w:szCs w:val="24"/>
              </w:rPr>
            </w:pPr>
            <w:r w:rsidRPr="00B67E37">
              <w:rPr>
                <w:szCs w:val="24"/>
              </w:rPr>
              <w:t>Задача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257"/>
              <w:rPr>
                <w:szCs w:val="24"/>
              </w:rPr>
            </w:pPr>
            <w:r w:rsidRPr="00B67E37">
              <w:rPr>
                <w:szCs w:val="24"/>
              </w:rPr>
              <w:t>Описание</w:t>
            </w:r>
            <w:r w:rsidRPr="00B67E37">
              <w:rPr>
                <w:spacing w:val="-9"/>
                <w:szCs w:val="24"/>
              </w:rPr>
              <w:t xml:space="preserve"> </w:t>
            </w:r>
            <w:r w:rsidRPr="00B67E37">
              <w:rPr>
                <w:szCs w:val="24"/>
              </w:rPr>
              <w:t>результата</w:t>
            </w:r>
          </w:p>
        </w:tc>
        <w:tc>
          <w:tcPr>
            <w:tcW w:w="2956" w:type="dxa"/>
          </w:tcPr>
          <w:p w:rsidR="004A1822" w:rsidRPr="00B67E37" w:rsidRDefault="004A1822" w:rsidP="004A1822">
            <w:pPr>
              <w:pStyle w:val="TableParagraph"/>
              <w:spacing w:line="270" w:lineRule="atLeast"/>
              <w:ind w:left="376" w:right="368"/>
              <w:jc w:val="center"/>
              <w:rPr>
                <w:szCs w:val="24"/>
              </w:rPr>
            </w:pPr>
            <w:r w:rsidRPr="00B67E37">
              <w:rPr>
                <w:spacing w:val="-1"/>
                <w:szCs w:val="24"/>
              </w:rPr>
              <w:t>Количественный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показатель,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описание</w:t>
            </w:r>
          </w:p>
        </w:tc>
      </w:tr>
      <w:tr w:rsidR="004A1822" w:rsidRPr="00B67E37" w:rsidTr="00874ED7">
        <w:trPr>
          <w:trHeight w:val="6899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1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pStyle w:val="TableParagraph"/>
              <w:ind w:left="107" w:hanging="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Достичь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="00E46495">
              <w:rPr>
                <w:szCs w:val="24"/>
                <w:lang w:val="ru-RU"/>
              </w:rPr>
              <w:t>«боового</w:t>
            </w:r>
            <w:r w:rsidRPr="00B67E37">
              <w:rPr>
                <w:szCs w:val="24"/>
                <w:lang w:val="ru-RU"/>
              </w:rPr>
              <w:t xml:space="preserve"> уровня» по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показателю Знание: качество и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объективность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106" w:right="9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Разработаны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основные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pacing w:val="-1"/>
                <w:szCs w:val="24"/>
                <w:lang w:val="ru-RU"/>
              </w:rPr>
              <w:t>общеобразовательные</w:t>
            </w:r>
            <w:r w:rsidRPr="00B67E37">
              <w:rPr>
                <w:spacing w:val="-6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программы.</w:t>
            </w:r>
          </w:p>
          <w:p w:rsidR="004A1822" w:rsidRPr="00B67E37" w:rsidRDefault="004A1822" w:rsidP="004A1822">
            <w:pPr>
              <w:pStyle w:val="TableParagraph"/>
              <w:ind w:left="106" w:right="26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Участие в ВСОШ на</w:t>
            </w:r>
            <w:r w:rsidRPr="00B67E37">
              <w:rPr>
                <w:spacing w:val="-6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школьном и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муниципальном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уровнях.</w:t>
            </w:r>
          </w:p>
          <w:p w:rsidR="004A1822" w:rsidRPr="00B67E37" w:rsidRDefault="004A1822" w:rsidP="004A1822">
            <w:pPr>
              <w:pStyle w:val="TableParagraph"/>
              <w:ind w:left="106" w:right="139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Обеспеченность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учебниками</w:t>
            </w:r>
            <w:r w:rsidRPr="00B67E37">
              <w:rPr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</w:t>
            </w:r>
            <w:r w:rsidRPr="00B67E37">
              <w:rPr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полном</w:t>
            </w:r>
            <w:r w:rsidRPr="00B67E37">
              <w:rPr>
                <w:spacing w:val="-6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объёме.</w:t>
            </w:r>
          </w:p>
          <w:p w:rsidR="004A1822" w:rsidRPr="00B67E37" w:rsidRDefault="004A1822" w:rsidP="004A1822">
            <w:pPr>
              <w:pStyle w:val="TableParagraph"/>
              <w:ind w:left="106" w:right="264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Внеурочная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деятельность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обеспечено не менее</w:t>
            </w:r>
            <w:r w:rsidRPr="00B67E37">
              <w:rPr>
                <w:spacing w:val="-63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5-9 занятий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еженедельно.</w:t>
            </w:r>
          </w:p>
          <w:p w:rsidR="004A1822" w:rsidRPr="00B67E37" w:rsidRDefault="004A1822" w:rsidP="004A1822">
            <w:pPr>
              <w:pStyle w:val="TableParagraph"/>
              <w:ind w:left="106" w:right="380"/>
              <w:rPr>
                <w:szCs w:val="24"/>
              </w:rPr>
            </w:pPr>
            <w:r w:rsidRPr="00B67E37">
              <w:rPr>
                <w:spacing w:val="-1"/>
                <w:szCs w:val="24"/>
              </w:rPr>
              <w:t>Функционирование</w:t>
            </w:r>
            <w:r w:rsidRPr="00B67E37">
              <w:rPr>
                <w:spacing w:val="-62"/>
                <w:szCs w:val="24"/>
              </w:rPr>
              <w:t xml:space="preserve"> </w:t>
            </w:r>
            <w:r w:rsidRPr="00B67E37">
              <w:rPr>
                <w:szCs w:val="24"/>
              </w:rPr>
              <w:t>ВСОКО.</w:t>
            </w:r>
          </w:p>
        </w:tc>
        <w:tc>
          <w:tcPr>
            <w:tcW w:w="2956" w:type="dxa"/>
          </w:tcPr>
          <w:p w:rsidR="00CC2BC5" w:rsidRDefault="00CC2BC5" w:rsidP="004A1822">
            <w:pPr>
              <w:pStyle w:val="TableParagraph"/>
              <w:ind w:left="107" w:right="24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-Разработка программ ранней профилизации обучающихся</w:t>
            </w:r>
          </w:p>
          <w:p w:rsidR="004A1822" w:rsidRPr="00B67E37" w:rsidRDefault="004A1822" w:rsidP="004A1822">
            <w:pPr>
              <w:pStyle w:val="TableParagraph"/>
              <w:ind w:left="107" w:right="240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-Повышение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активности участия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школьников во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внеурочной учебной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деятельности (в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олимпиадах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различного уровня,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конкурсах,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конференциях</w:t>
            </w:r>
            <w:r w:rsidRPr="00B67E37">
              <w:rPr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и</w:t>
            </w:r>
            <w:r w:rsidRPr="00B67E37">
              <w:rPr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тд.)</w:t>
            </w:r>
          </w:p>
          <w:p w:rsidR="004A1822" w:rsidRPr="00B67E37" w:rsidRDefault="004A1822" w:rsidP="004A1822">
            <w:pPr>
              <w:pStyle w:val="TableParagraph"/>
              <w:ind w:left="107" w:right="8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-Разработать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адаптированные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дополнительные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pacing w:val="-1"/>
                <w:szCs w:val="24"/>
                <w:lang w:val="ru-RU"/>
              </w:rPr>
              <w:t>общеобразовательные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программы.</w:t>
            </w:r>
          </w:p>
          <w:p w:rsidR="004A1822" w:rsidRPr="00B67E37" w:rsidRDefault="004A1822" w:rsidP="004A1822">
            <w:pPr>
              <w:pStyle w:val="TableParagraph"/>
              <w:spacing w:line="270" w:lineRule="atLeast"/>
              <w:ind w:left="107" w:right="209"/>
              <w:rPr>
                <w:szCs w:val="24"/>
                <w:lang w:val="ru-RU"/>
              </w:rPr>
            </w:pPr>
          </w:p>
        </w:tc>
      </w:tr>
      <w:tr w:rsidR="004A1822" w:rsidRPr="00B67E37" w:rsidTr="00874ED7">
        <w:trPr>
          <w:trHeight w:val="3311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2</w:t>
            </w:r>
          </w:p>
        </w:tc>
        <w:tc>
          <w:tcPr>
            <w:tcW w:w="3510" w:type="dxa"/>
          </w:tcPr>
          <w:p w:rsidR="004A1822" w:rsidRPr="00B67E37" w:rsidRDefault="004A1822" w:rsidP="00CC2BC5">
            <w:pPr>
              <w:pStyle w:val="TableParagraph"/>
              <w:ind w:left="107" w:right="235" w:hanging="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Достичь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«</w:t>
            </w:r>
            <w:r w:rsidR="00F876A1" w:rsidRPr="00B67E37">
              <w:rPr>
                <w:szCs w:val="24"/>
                <w:lang w:val="ru-RU"/>
              </w:rPr>
              <w:t xml:space="preserve"> </w:t>
            </w:r>
            <w:r w:rsidR="00E46495">
              <w:rPr>
                <w:szCs w:val="24"/>
                <w:lang w:val="ru-RU"/>
              </w:rPr>
              <w:t>среднего</w:t>
            </w:r>
            <w:r w:rsidRPr="00B67E37">
              <w:rPr>
                <w:szCs w:val="24"/>
                <w:lang w:val="ru-RU"/>
              </w:rPr>
              <w:t xml:space="preserve"> уровня»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</w:t>
            </w:r>
            <w:r w:rsidRPr="00B67E37">
              <w:rPr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показателю</w:t>
            </w:r>
            <w:r w:rsidRPr="00B67E37">
              <w:rPr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Воспитание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106" w:right="580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Наличие</w:t>
            </w:r>
            <w:r w:rsidRPr="00B67E37">
              <w:rPr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традиций.</w:t>
            </w:r>
          </w:p>
          <w:p w:rsidR="004A1822" w:rsidRPr="00B67E37" w:rsidRDefault="004A1822" w:rsidP="004A1822">
            <w:pPr>
              <w:pStyle w:val="TableParagraph"/>
              <w:ind w:left="106" w:right="212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Проведение</w:t>
            </w:r>
            <w:r w:rsidRPr="00B67E37">
              <w:rPr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школьных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мероприятий.</w:t>
            </w:r>
          </w:p>
          <w:p w:rsidR="004A1822" w:rsidRPr="00B67E37" w:rsidRDefault="004A1822" w:rsidP="004A1822">
            <w:pPr>
              <w:pStyle w:val="TableParagraph"/>
              <w:ind w:left="106" w:right="239"/>
              <w:jc w:val="both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Участие в социальных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проектах (районного и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краевого масштаба).</w:t>
            </w:r>
          </w:p>
          <w:p w:rsidR="004A1822" w:rsidRPr="00B67E37" w:rsidRDefault="004A1822" w:rsidP="004A1822">
            <w:pPr>
              <w:pStyle w:val="TableParagraph"/>
              <w:ind w:left="106" w:right="699"/>
              <w:rPr>
                <w:szCs w:val="24"/>
              </w:rPr>
            </w:pPr>
            <w:r w:rsidRPr="00B67E37">
              <w:rPr>
                <w:szCs w:val="24"/>
              </w:rPr>
              <w:t>Взаимодействие с</w:t>
            </w:r>
            <w:r w:rsidRPr="00B67E37">
              <w:rPr>
                <w:spacing w:val="-57"/>
                <w:szCs w:val="24"/>
              </w:rPr>
              <w:t xml:space="preserve"> </w:t>
            </w:r>
            <w:r w:rsidRPr="00B67E37">
              <w:rPr>
                <w:szCs w:val="24"/>
              </w:rPr>
              <w:t>социальными</w:t>
            </w:r>
            <w:r w:rsidRPr="00B67E37">
              <w:rPr>
                <w:spacing w:val="1"/>
                <w:szCs w:val="24"/>
              </w:rPr>
              <w:t xml:space="preserve"> </w:t>
            </w:r>
            <w:r w:rsidRPr="00B67E37">
              <w:rPr>
                <w:szCs w:val="24"/>
              </w:rPr>
              <w:t>партнерами.</w:t>
            </w:r>
          </w:p>
        </w:tc>
        <w:tc>
          <w:tcPr>
            <w:tcW w:w="2956" w:type="dxa"/>
          </w:tcPr>
          <w:p w:rsidR="004A1822" w:rsidRPr="00B67E37" w:rsidRDefault="004A1822" w:rsidP="004A1822">
            <w:pPr>
              <w:pStyle w:val="TableParagraph"/>
              <w:ind w:left="107" w:right="33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Обновление и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совершенствование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формы работы по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основным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направлениям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воспитательной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программы</w:t>
            </w:r>
            <w:r w:rsidRPr="00B67E37">
              <w:rPr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школы.</w:t>
            </w:r>
          </w:p>
        </w:tc>
      </w:tr>
      <w:tr w:rsidR="004A1822" w:rsidRPr="00B67E37" w:rsidTr="00874ED7">
        <w:trPr>
          <w:trHeight w:val="3587"/>
        </w:trPr>
        <w:tc>
          <w:tcPr>
            <w:tcW w:w="666" w:type="dxa"/>
          </w:tcPr>
          <w:p w:rsidR="004A1822" w:rsidRPr="00B67E37" w:rsidRDefault="004A1822" w:rsidP="004A1822">
            <w:pPr>
              <w:pStyle w:val="TableParagraph"/>
              <w:ind w:left="107"/>
              <w:rPr>
                <w:szCs w:val="24"/>
              </w:rPr>
            </w:pPr>
            <w:r w:rsidRPr="00B67E37">
              <w:rPr>
                <w:szCs w:val="24"/>
              </w:rPr>
              <w:t>3</w:t>
            </w:r>
          </w:p>
        </w:tc>
        <w:tc>
          <w:tcPr>
            <w:tcW w:w="3510" w:type="dxa"/>
          </w:tcPr>
          <w:p w:rsidR="004A1822" w:rsidRPr="00B67E37" w:rsidRDefault="004A1822" w:rsidP="00CC2BC5">
            <w:pPr>
              <w:pStyle w:val="TableParagraph"/>
              <w:ind w:left="107" w:hanging="1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Достичь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«</w:t>
            </w:r>
            <w:r w:rsidR="00E46495">
              <w:rPr>
                <w:szCs w:val="24"/>
                <w:lang w:val="ru-RU"/>
              </w:rPr>
              <w:t>базового</w:t>
            </w:r>
            <w:r w:rsidRPr="00B67E37">
              <w:rPr>
                <w:szCs w:val="24"/>
                <w:lang w:val="ru-RU"/>
              </w:rPr>
              <w:t xml:space="preserve"> уровня» по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показателю</w:t>
            </w:r>
            <w:r w:rsidRPr="00B67E37">
              <w:rPr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Здоровье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pStyle w:val="TableParagraph"/>
              <w:ind w:left="106" w:right="427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Начальные классы в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полном объёме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обеспечены горячим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питанием.</w:t>
            </w:r>
          </w:p>
          <w:p w:rsidR="004A1822" w:rsidRPr="00B67E37" w:rsidRDefault="004A1822" w:rsidP="00F876A1">
            <w:pPr>
              <w:pStyle w:val="TableParagraph"/>
              <w:ind w:left="106" w:right="138"/>
              <w:rPr>
                <w:szCs w:val="24"/>
                <w:lang w:val="ru-RU"/>
              </w:rPr>
            </w:pPr>
            <w:r w:rsidRPr="00874ED7">
              <w:rPr>
                <w:szCs w:val="24"/>
                <w:lang w:val="ru-RU"/>
              </w:rPr>
              <w:t>Наличие школьного</w:t>
            </w:r>
            <w:r w:rsidRPr="00874ED7">
              <w:rPr>
                <w:spacing w:val="1"/>
                <w:szCs w:val="24"/>
                <w:lang w:val="ru-RU"/>
              </w:rPr>
              <w:t xml:space="preserve"> </w:t>
            </w:r>
            <w:r w:rsidRPr="00874ED7">
              <w:rPr>
                <w:szCs w:val="24"/>
                <w:lang w:val="ru-RU"/>
              </w:rPr>
              <w:t>спортивного клуба</w:t>
            </w:r>
            <w:r w:rsidRPr="00874ED7">
              <w:rPr>
                <w:spacing w:val="1"/>
                <w:szCs w:val="24"/>
                <w:lang w:val="ru-RU"/>
              </w:rPr>
              <w:t xml:space="preserve"> </w:t>
            </w:r>
          </w:p>
          <w:p w:rsidR="00F876A1" w:rsidRPr="00B67E37" w:rsidRDefault="00F876A1" w:rsidP="00F876A1">
            <w:pPr>
              <w:pStyle w:val="TableParagraph"/>
              <w:ind w:left="106" w:right="138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Наличие взаимодействия с организациями ДОП образования</w:t>
            </w:r>
          </w:p>
        </w:tc>
        <w:tc>
          <w:tcPr>
            <w:tcW w:w="2956" w:type="dxa"/>
          </w:tcPr>
          <w:p w:rsidR="004A1822" w:rsidRPr="00B67E37" w:rsidRDefault="004A1822" w:rsidP="004A1822">
            <w:pPr>
              <w:pStyle w:val="TableParagraph"/>
              <w:ind w:left="107" w:right="115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Наличие победителей</w:t>
            </w:r>
            <w:r w:rsidRPr="00B67E37">
              <w:rPr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и призёров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спортивных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соревнований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школьников</w:t>
            </w:r>
            <w:r w:rsidR="00D3564E" w:rsidRPr="00B67E37">
              <w:rPr>
                <w:szCs w:val="24"/>
                <w:lang w:val="ru-RU"/>
              </w:rPr>
              <w:t xml:space="preserve"> на муниципальном уровне.</w:t>
            </w:r>
          </w:p>
          <w:p w:rsidR="004A1822" w:rsidRPr="00B67E37" w:rsidRDefault="004A1822" w:rsidP="004A1822">
            <w:pPr>
              <w:pStyle w:val="TableParagraph"/>
              <w:spacing w:line="270" w:lineRule="atLeast"/>
              <w:ind w:left="107" w:right="200"/>
              <w:rPr>
                <w:szCs w:val="24"/>
                <w:lang w:val="ru-RU"/>
              </w:rPr>
            </w:pPr>
            <w:r w:rsidRPr="00B67E37">
              <w:rPr>
                <w:szCs w:val="24"/>
                <w:lang w:val="ru-RU"/>
              </w:rPr>
              <w:t>Более 30 % учеников</w:t>
            </w:r>
            <w:r w:rsidRPr="00B67E37">
              <w:rPr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имеющих знак ГТО,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подтвержденных</w:t>
            </w:r>
            <w:r w:rsidRPr="00B67E37">
              <w:rPr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szCs w:val="24"/>
                <w:lang w:val="ru-RU"/>
              </w:rPr>
              <w:t>удостоверением.</w:t>
            </w:r>
          </w:p>
        </w:tc>
      </w:tr>
    </w:tbl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490"/>
      </w:tblGrid>
      <w:tr w:rsidR="004A1822" w:rsidRPr="00B67E37" w:rsidTr="004A1822">
        <w:trPr>
          <w:trHeight w:val="7174"/>
        </w:trPr>
        <w:tc>
          <w:tcPr>
            <w:tcW w:w="666" w:type="dxa"/>
          </w:tcPr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510" w:type="dxa"/>
          </w:tcPr>
          <w:p w:rsidR="004A1822" w:rsidRPr="00B67E37" w:rsidRDefault="004A1822" w:rsidP="00EF6931">
            <w:pPr>
              <w:ind w:left="107" w:right="235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E46495">
              <w:rPr>
                <w:szCs w:val="24"/>
                <w:lang w:val="ru-RU"/>
              </w:rPr>
              <w:t>базового</w:t>
            </w:r>
            <w:r w:rsidR="00EF6931">
              <w:rPr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уровня»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Творчество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24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 базе 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реализуются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художественного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направлени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4A1822" w:rsidRPr="00B67E37" w:rsidRDefault="004A1822" w:rsidP="004A1822">
            <w:pPr>
              <w:ind w:left="106" w:right="13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Обучающиеся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принимают участие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конкурсах, фестивалях,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акциях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олимпиадах от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международного до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уровня, есть призеры и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победители.</w:t>
            </w:r>
          </w:p>
          <w:p w:rsidR="004A1822" w:rsidRPr="00B67E37" w:rsidRDefault="004A1822" w:rsidP="00D3564E">
            <w:pPr>
              <w:spacing w:line="276" w:lineRule="exact"/>
              <w:ind w:left="106" w:right="10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Осуществляется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сетевое взаимодействие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 организациями района.</w:t>
            </w:r>
          </w:p>
        </w:tc>
        <w:tc>
          <w:tcPr>
            <w:tcW w:w="2490" w:type="dxa"/>
          </w:tcPr>
          <w:p w:rsidR="004A1822" w:rsidRPr="00B67E37" w:rsidRDefault="004A1822" w:rsidP="004A1822">
            <w:pPr>
              <w:ind w:left="107" w:right="4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кружка.</w:t>
            </w:r>
          </w:p>
          <w:p w:rsidR="00D3564E" w:rsidRPr="00B67E37" w:rsidRDefault="00D3564E" w:rsidP="00D35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Создание условий для организации проектной и/или</w:t>
            </w:r>
          </w:p>
          <w:p w:rsidR="00D3564E" w:rsidRPr="00B67E37" w:rsidRDefault="00D3564E" w:rsidP="00D35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исследовательской деятельности учащихся</w:t>
            </w:r>
          </w:p>
          <w:p w:rsidR="004A1822" w:rsidRPr="00B67E37" w:rsidRDefault="004A1822" w:rsidP="004A1822">
            <w:pPr>
              <w:ind w:left="107" w:right="3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4A1822" w:rsidRPr="00B67E37" w:rsidTr="004A1822">
        <w:trPr>
          <w:trHeight w:val="5794"/>
        </w:trPr>
        <w:tc>
          <w:tcPr>
            <w:tcW w:w="666" w:type="dxa"/>
          </w:tcPr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ind w:left="10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E46495">
              <w:rPr>
                <w:szCs w:val="24"/>
                <w:lang w:val="ru-RU"/>
              </w:rPr>
              <w:t>базового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уровня» 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Профориентация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34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Реализуется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утвержденный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календарный план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профориентационной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деятельности.</w:t>
            </w:r>
          </w:p>
          <w:p w:rsidR="004A1822" w:rsidRPr="00B67E37" w:rsidRDefault="004A1822" w:rsidP="004A1822">
            <w:pPr>
              <w:ind w:left="106" w:right="1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Обучающиеся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посещают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экскурсии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предприятиях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села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4A1822" w:rsidRPr="00B67E37" w:rsidRDefault="004A1822" w:rsidP="004A1822">
            <w:pPr>
              <w:ind w:left="106" w:right="3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 школьном 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оздоровительном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лагере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тематические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="00D3564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смены, действуют профильные отряды, реализуется курс внеурочной деятельности «Россия - мои горизонты»</w:t>
            </w:r>
          </w:p>
        </w:tc>
        <w:tc>
          <w:tcPr>
            <w:tcW w:w="2490" w:type="dxa"/>
          </w:tcPr>
          <w:p w:rsidR="004A1822" w:rsidRPr="00B67E37" w:rsidRDefault="00D3564E" w:rsidP="00D3564E">
            <w:pPr>
              <w:ind w:right="22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Реализовать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дополнительные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 по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краеведению 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школьному туризму.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Вовлечение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 в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детсткие 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молодежные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4A1822" w:rsidRPr="00B67E37" w:rsidRDefault="004A1822" w:rsidP="00D3564E">
            <w:pPr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4A1822" w:rsidRPr="00B67E37" w:rsidTr="004A1822">
        <w:trPr>
          <w:trHeight w:val="1104"/>
        </w:trPr>
        <w:tc>
          <w:tcPr>
            <w:tcW w:w="666" w:type="dxa"/>
          </w:tcPr>
          <w:p w:rsidR="004A1822" w:rsidRPr="00B67E37" w:rsidRDefault="004A1822" w:rsidP="004A1822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spacing w:before="1"/>
              <w:ind w:left="10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 w:rsidR="00E46495">
              <w:rPr>
                <w:szCs w:val="24"/>
                <w:lang w:val="ru-RU"/>
              </w:rPr>
              <w:t>базоого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уровня» 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Учитель.</w:t>
            </w:r>
          </w:p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Школьные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команды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spacing w:line="270" w:lineRule="atLeast"/>
              <w:ind w:left="106" w:right="12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Действуют единые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подходы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расписанию.</w:t>
            </w:r>
          </w:p>
        </w:tc>
        <w:tc>
          <w:tcPr>
            <w:tcW w:w="2490" w:type="dxa"/>
          </w:tcPr>
          <w:p w:rsidR="004A1822" w:rsidRPr="00B67E37" w:rsidRDefault="004A1822" w:rsidP="00F876A1">
            <w:pPr>
              <w:spacing w:before="1"/>
              <w:ind w:right="88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7C3589" w:rsidRPr="00B67E37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4A1822" w:rsidRPr="00B67E37" w:rsidRDefault="004A1822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490"/>
      </w:tblGrid>
      <w:tr w:rsidR="004A1822" w:rsidRPr="00B67E37" w:rsidTr="00B24849">
        <w:trPr>
          <w:trHeight w:val="6419"/>
        </w:trPr>
        <w:tc>
          <w:tcPr>
            <w:tcW w:w="666" w:type="dxa"/>
          </w:tcPr>
          <w:p w:rsidR="004A1822" w:rsidRPr="00B67E37" w:rsidRDefault="004A1822" w:rsidP="004A1822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0" w:type="dxa"/>
          </w:tcPr>
          <w:p w:rsidR="004A1822" w:rsidRPr="00B67E37" w:rsidRDefault="004A1822" w:rsidP="004A1822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3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Предусмотрены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меры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материального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нематериального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стимулирования.</w:t>
            </w:r>
          </w:p>
          <w:p w:rsidR="004A1822" w:rsidRPr="00B67E37" w:rsidRDefault="004A1822" w:rsidP="004A1822">
            <w:pPr>
              <w:ind w:left="106" w:right="16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Наличие методических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объединений.</w:t>
            </w:r>
          </w:p>
          <w:p w:rsidR="004A1822" w:rsidRPr="00B67E37" w:rsidRDefault="004A1822" w:rsidP="00B24849">
            <w:pPr>
              <w:ind w:left="106" w:right="252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Более </w:t>
            </w:r>
            <w:r w:rsidR="00B24849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0%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 прошли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обучение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 из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федерального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реестра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2490" w:type="dxa"/>
          </w:tcPr>
          <w:p w:rsidR="00B24849" w:rsidRPr="00B67E37" w:rsidRDefault="004A1822" w:rsidP="00F876A1">
            <w:pPr>
              <w:ind w:right="24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Пройти диагностику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компетенций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</w:p>
          <w:p w:rsidR="004A1822" w:rsidRPr="00B67E37" w:rsidRDefault="004A1822" w:rsidP="00F876A1">
            <w:pPr>
              <w:ind w:right="24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Пройти обучение не</w:t>
            </w:r>
          </w:p>
          <w:p w:rsidR="004A1822" w:rsidRPr="00B67E37" w:rsidRDefault="00B24849" w:rsidP="004A1822">
            <w:pPr>
              <w:ind w:left="107" w:right="10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менее 90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% педагогам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 программам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 по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инструментам ЦОС в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федеральном реестре.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 педагогов в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конкурсном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движении и наличие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победителей 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призёров на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региональном уровне.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команды по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программам из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федерального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реестра.</w:t>
            </w:r>
          </w:p>
          <w:p w:rsidR="004A1822" w:rsidRPr="00B67E37" w:rsidRDefault="004A1822" w:rsidP="004A1822">
            <w:pPr>
              <w:ind w:left="107" w:right="3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4A1822" w:rsidRPr="00B67E37" w:rsidTr="004A1822">
        <w:trPr>
          <w:trHeight w:val="5520"/>
        </w:trPr>
        <w:tc>
          <w:tcPr>
            <w:tcW w:w="666" w:type="dxa"/>
          </w:tcPr>
          <w:p w:rsidR="004A1822" w:rsidRPr="00B67E37" w:rsidRDefault="004A1822" w:rsidP="004A1822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510" w:type="dxa"/>
          </w:tcPr>
          <w:p w:rsidR="004A1822" w:rsidRPr="00B67E37" w:rsidRDefault="004A1822" w:rsidP="004A1822">
            <w:pPr>
              <w:spacing w:before="1"/>
              <w:ind w:left="10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46495">
              <w:rPr>
                <w:rFonts w:ascii="Times New Roman" w:eastAsia="Times New Roman" w:hAnsi="Times New Roman" w:cs="Times New Roman"/>
                <w:szCs w:val="24"/>
                <w:lang w:val="ru-RU"/>
              </w:rPr>
              <w:t>«базового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уровня» по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показателю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Школьный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</w:t>
            </w:r>
          </w:p>
        </w:tc>
        <w:tc>
          <w:tcPr>
            <w:tcW w:w="2680" w:type="dxa"/>
          </w:tcPr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Сформировано психологически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благоприятное школьное пространство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для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обучающихся</w:t>
            </w:r>
          </w:p>
          <w:p w:rsidR="004A1822" w:rsidRPr="00B67E37" w:rsidRDefault="00B24849" w:rsidP="00B24849">
            <w:pPr>
              <w:ind w:left="106" w:right="35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Разработаны ЛНА по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психолого-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педагогическому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сопровождению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B24849" w:rsidRPr="00B67E37" w:rsidRDefault="00B24849" w:rsidP="00B24849">
            <w:pPr>
              <w:ind w:left="107" w:right="16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принимают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тестировании.</w:t>
            </w:r>
          </w:p>
          <w:p w:rsidR="00B24849" w:rsidRPr="00B67E37" w:rsidRDefault="00B24849" w:rsidP="00B24849">
            <w:pPr>
              <w:ind w:left="106" w:right="35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90" w:type="dxa"/>
          </w:tcPr>
          <w:p w:rsidR="004A1822" w:rsidRPr="00B67E37" w:rsidRDefault="00B24849" w:rsidP="004A1822">
            <w:pPr>
              <w:ind w:left="107" w:right="16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%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принимают</w:t>
            </w:r>
            <w:r w:rsidR="004A1822"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</w:t>
            </w:r>
            <w:r w:rsidR="004A1822"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социально-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психологическом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тестировании.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Все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случаи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буллинга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разобраны,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проведены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профилактические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мероприятия,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предприняты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соответствующие</w:t>
            </w:r>
          </w:p>
          <w:p w:rsidR="00B24849" w:rsidRPr="00B67E37" w:rsidRDefault="00B24849" w:rsidP="00B248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</w:pP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меры</w:t>
            </w:r>
            <w:r w:rsidRPr="00B67E37">
              <w:rPr>
                <w:rFonts w:ascii="Times New Roman" w:eastAsia="Times New Roman" w:hAnsi="Times New Roman" w:cs="Times New Roman"/>
                <w:color w:val="1A1A1A"/>
                <w:szCs w:val="24"/>
                <w:lang w:val="ru-RU" w:eastAsia="ru-RU"/>
              </w:rPr>
              <w:t>.</w:t>
            </w:r>
          </w:p>
          <w:p w:rsidR="004A1822" w:rsidRPr="00B67E37" w:rsidRDefault="004A1822" w:rsidP="004A1822">
            <w:pPr>
              <w:spacing w:line="270" w:lineRule="atLeast"/>
              <w:ind w:left="107" w:right="7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</w:tbl>
    <w:p w:rsidR="004A1822" w:rsidRPr="00B67E37" w:rsidRDefault="004A1822" w:rsidP="00B2484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10"/>
        <w:gridCol w:w="2680"/>
        <w:gridCol w:w="2490"/>
      </w:tblGrid>
      <w:tr w:rsidR="004A1822" w:rsidRPr="00B67E37" w:rsidTr="004A1822">
        <w:trPr>
          <w:trHeight w:val="5243"/>
        </w:trPr>
        <w:tc>
          <w:tcPr>
            <w:tcW w:w="666" w:type="dxa"/>
          </w:tcPr>
          <w:p w:rsidR="004A1822" w:rsidRPr="00B67E37" w:rsidRDefault="004A1822" w:rsidP="004A1822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:rsidR="004A1822" w:rsidRPr="00B67E37" w:rsidRDefault="00EF6931" w:rsidP="00B24849">
            <w:pPr>
              <w:ind w:right="23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достичь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средний</w:t>
            </w:r>
            <w:r w:rsidR="00F876A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CC2BC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уровень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»</w:t>
            </w:r>
            <w:r w:rsidR="00CC2BC5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 показателю</w:t>
            </w:r>
            <w:r w:rsidR="004A1822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Образовательная</w:t>
            </w:r>
            <w:r w:rsidR="004A1822"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="004A1822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</w:t>
            </w:r>
          </w:p>
        </w:tc>
        <w:tc>
          <w:tcPr>
            <w:tcW w:w="2680" w:type="dxa"/>
          </w:tcPr>
          <w:p w:rsidR="004A1822" w:rsidRPr="00B67E37" w:rsidRDefault="004A1822" w:rsidP="004A1822">
            <w:pPr>
              <w:ind w:left="106" w:right="12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подключена 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высокоскоростному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интернету,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представлен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безопасный доступ 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Интернет.</w:t>
            </w:r>
          </w:p>
          <w:p w:rsidR="004A1822" w:rsidRPr="00B67E37" w:rsidRDefault="004A1822" w:rsidP="00B24849">
            <w:pPr>
              <w:ind w:left="106" w:right="2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информационно-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коммуникационной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платформы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«Сферум».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</w:p>
        </w:tc>
        <w:tc>
          <w:tcPr>
            <w:tcW w:w="2490" w:type="dxa"/>
          </w:tcPr>
          <w:p w:rsidR="004A1822" w:rsidRPr="00B67E37" w:rsidRDefault="004A1822" w:rsidP="004A1822">
            <w:pPr>
              <w:ind w:left="107" w:right="2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 мене 95%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зарегистрированы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платформе</w:t>
            </w:r>
          </w:p>
          <w:p w:rsidR="004A1822" w:rsidRPr="00B67E37" w:rsidRDefault="004A1822" w:rsidP="004A1822">
            <w:pPr>
              <w:ind w:left="107" w:right="7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«Сферум».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100%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</w:p>
          <w:p w:rsidR="004A1822" w:rsidRPr="00B67E37" w:rsidRDefault="004A1822" w:rsidP="004A1822">
            <w:pPr>
              <w:ind w:left="107" w:right="2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зарегистрированы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платформе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ФГИС</w:t>
            </w:r>
          </w:p>
          <w:p w:rsidR="004A1822" w:rsidRPr="00B67E37" w:rsidRDefault="004A1822" w:rsidP="004A1822">
            <w:pPr>
              <w:ind w:left="107" w:right="75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«Моя школа».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Ни менее 30%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</w:t>
            </w:r>
          </w:p>
          <w:p w:rsidR="004A1822" w:rsidRPr="00B67E37" w:rsidRDefault="004A1822" w:rsidP="004A1822">
            <w:pPr>
              <w:ind w:left="107" w:right="23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используют сервисы</w:t>
            </w:r>
            <w:r w:rsidRPr="00B67E37">
              <w:rPr>
                <w:rFonts w:ascii="Times New Roman" w:eastAsia="Times New Roman" w:hAnsi="Times New Roman" w:cs="Times New Roman"/>
                <w:spacing w:val="-5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подсистему</w:t>
            </w:r>
          </w:p>
          <w:p w:rsidR="004A1822" w:rsidRPr="00B67E37" w:rsidRDefault="004A1822" w:rsidP="004A1822">
            <w:pPr>
              <w:spacing w:line="270" w:lineRule="atLeast"/>
              <w:ind w:left="107" w:right="19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ФГИС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«Моя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школа».</w:t>
            </w:r>
          </w:p>
        </w:tc>
      </w:tr>
    </w:tbl>
    <w:p w:rsidR="004A1822" w:rsidRPr="00B67E37" w:rsidRDefault="004A1822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4A1822" w:rsidRPr="00B67E37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5D5DAE" w:rsidRPr="00B67E37" w:rsidRDefault="007C3589" w:rsidP="005D5DA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B67E37">
        <w:rPr>
          <w:rFonts w:ascii="Times New Roman" w:hAnsi="Times New Roman" w:cs="Times New Roman"/>
          <w:b/>
          <w:bCs/>
          <w:szCs w:val="24"/>
        </w:rPr>
        <w:lastRenderedPageBreak/>
        <w:t xml:space="preserve">8. Дорожная карта </w:t>
      </w:r>
      <w:r w:rsidR="005D5DAE" w:rsidRPr="00B67E37">
        <w:rPr>
          <w:rFonts w:ascii="Times New Roman" w:hAnsi="Times New Roman" w:cs="Times New Roman"/>
          <w:b/>
          <w:bCs/>
          <w:szCs w:val="24"/>
        </w:rPr>
        <w:t xml:space="preserve">реализации Программы развития. </w:t>
      </w:r>
    </w:p>
    <w:p w:rsidR="005D5DAE" w:rsidRPr="00B67E37" w:rsidRDefault="005D5DAE" w:rsidP="005D5D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634"/>
        </w:trPr>
        <w:tc>
          <w:tcPr>
            <w:tcW w:w="3298" w:type="dxa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3318" w:type="dxa"/>
            <w:gridSpan w:val="2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Срок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реализации</w:t>
            </w:r>
          </w:p>
        </w:tc>
        <w:tc>
          <w:tcPr>
            <w:tcW w:w="5090" w:type="dxa"/>
            <w:gridSpan w:val="2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Планируемый</w:t>
            </w:r>
            <w:r w:rsidRPr="00B67E37">
              <w:rPr>
                <w:rFonts w:ascii="Times New Roman" w:eastAsia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before="15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Исполнитель</w:t>
            </w:r>
          </w:p>
        </w:tc>
        <w:tc>
          <w:tcPr>
            <w:tcW w:w="1727" w:type="dxa"/>
          </w:tcPr>
          <w:p w:rsidR="005D5DAE" w:rsidRPr="00B67E37" w:rsidRDefault="005D5DAE" w:rsidP="005D5DAE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</w:t>
            </w:r>
          </w:p>
          <w:p w:rsidR="005D5DAE" w:rsidRPr="00B67E37" w:rsidRDefault="005D5DAE" w:rsidP="005D5DAE">
            <w:pPr>
              <w:spacing w:before="42"/>
              <w:ind w:right="13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ый</w:t>
            </w:r>
          </w:p>
        </w:tc>
      </w:tr>
      <w:tr w:rsidR="005D5DAE" w:rsidRPr="00B67E37" w:rsidTr="005D5DAE">
        <w:trPr>
          <w:trHeight w:val="1269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spacing w:line="276" w:lineRule="auto"/>
              <w:ind w:right="26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плановая дата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результата</w:t>
            </w:r>
          </w:p>
          <w:p w:rsidR="005D5DAE" w:rsidRPr="00B67E37" w:rsidRDefault="005D5DAE" w:rsidP="005D5DAE">
            <w:pPr>
              <w:spacing w:before="1"/>
              <w:ind w:right="26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(дд.мм.гг)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spacing w:line="276" w:lineRule="auto"/>
              <w:ind w:right="127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фактическ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ая дата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(дд.мм.гг)</w:t>
            </w:r>
          </w:p>
        </w:tc>
        <w:tc>
          <w:tcPr>
            <w:tcW w:w="2884" w:type="dxa"/>
          </w:tcPr>
          <w:p w:rsidR="005D5DAE" w:rsidRPr="00B67E37" w:rsidRDefault="005D5DAE" w:rsidP="005D5DAE">
            <w:pPr>
              <w:spacing w:line="276" w:lineRule="auto"/>
              <w:ind w:right="27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измеримый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индикатор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(показатель)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spacing w:line="276" w:lineRule="auto"/>
              <w:ind w:right="36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наименование</w:t>
            </w:r>
            <w:r w:rsidRPr="00B67E3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продукта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952"/>
        </w:trPr>
        <w:tc>
          <w:tcPr>
            <w:tcW w:w="11706" w:type="dxa"/>
            <w:gridSpan w:val="5"/>
          </w:tcPr>
          <w:p w:rsidR="005D5DAE" w:rsidRPr="00B67E37" w:rsidRDefault="005D5DAE" w:rsidP="005D5DAE">
            <w:pPr>
              <w:spacing w:before="54"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Проведение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определение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России»</w:t>
            </w:r>
          </w:p>
        </w:tc>
        <w:tc>
          <w:tcPr>
            <w:tcW w:w="3423" w:type="dxa"/>
            <w:gridSpan w:val="2"/>
          </w:tcPr>
          <w:p w:rsidR="005D5DAE" w:rsidRPr="00B67E37" w:rsidRDefault="00EF6931" w:rsidP="005D5DAE">
            <w:pPr>
              <w:spacing w:before="1"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– директор</w:t>
            </w:r>
            <w:r w:rsidR="005D5DAE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(руководитель</w:t>
            </w:r>
            <w:r w:rsidR="005D5DAE"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="005D5DAE"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="005D5DAE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группы</w:t>
            </w:r>
          </w:p>
          <w:p w:rsidR="005D5DAE" w:rsidRPr="00B67E37" w:rsidRDefault="005D5DAE" w:rsidP="005D5DAE">
            <w:pPr>
              <w:ind w:right="11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задачи</w:t>
            </w:r>
          </w:p>
        </w:tc>
      </w:tr>
      <w:tr w:rsidR="005D5DAE" w:rsidRPr="00B67E37" w:rsidTr="005D5DAE">
        <w:trPr>
          <w:trHeight w:val="594"/>
        </w:trPr>
        <w:tc>
          <w:tcPr>
            <w:tcW w:w="329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1.1.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Знакомство</w:t>
            </w:r>
            <w:r w:rsidRPr="00B67E37">
              <w:rPr>
                <w:rFonts w:ascii="Times New Roman" w:eastAsia="Times New Roman" w:hAnsi="Times New Roman" w:cs="Times New Roman"/>
                <w:spacing w:val="7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  </w:t>
            </w:r>
            <w:r w:rsidRPr="00B67E37">
              <w:rPr>
                <w:rFonts w:ascii="Times New Roman" w:eastAsia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разработками</w:t>
            </w:r>
          </w:p>
        </w:tc>
        <w:tc>
          <w:tcPr>
            <w:tcW w:w="197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Март,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2025</w:t>
            </w:r>
          </w:p>
        </w:tc>
        <w:tc>
          <w:tcPr>
            <w:tcW w:w="1340" w:type="dxa"/>
            <w:vMerge w:val="restart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  <w:vMerge w:val="restart"/>
          </w:tcPr>
          <w:p w:rsidR="005D5DAE" w:rsidRPr="00B67E37" w:rsidRDefault="005D5DAE" w:rsidP="005D5DAE">
            <w:pPr>
              <w:tabs>
                <w:tab w:val="left" w:pos="1714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изучила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материалы</w:t>
            </w:r>
          </w:p>
          <w:p w:rsidR="005D5DAE" w:rsidRPr="00B67E37" w:rsidRDefault="005D5DAE" w:rsidP="005D5DAE">
            <w:pPr>
              <w:tabs>
                <w:tab w:val="left" w:pos="1728"/>
              </w:tabs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ФГБНУ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«Институт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образованием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Российской         </w:t>
            </w:r>
            <w:r w:rsidRPr="00B67E37">
              <w:rPr>
                <w:rFonts w:ascii="Times New Roman" w:eastAsia="Times New Roman" w:hAnsi="Times New Roman" w:cs="Times New Roman"/>
                <w:spacing w:val="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академии</w:t>
            </w:r>
          </w:p>
          <w:p w:rsidR="005D5DAE" w:rsidRPr="00B67E37" w:rsidRDefault="005D5DAE" w:rsidP="005D5DAE">
            <w:pPr>
              <w:tabs>
                <w:tab w:val="left" w:pos="2054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образования»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(раздел</w:t>
            </w:r>
          </w:p>
          <w:p w:rsidR="005D5DAE" w:rsidRPr="00B67E37" w:rsidRDefault="005D5DAE" w:rsidP="005D5DAE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России»)</w:t>
            </w:r>
          </w:p>
        </w:tc>
        <w:tc>
          <w:tcPr>
            <w:tcW w:w="2206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161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Разработан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план</w:t>
            </w:r>
          </w:p>
          <w:p w:rsidR="005D5DAE" w:rsidRPr="00B67E37" w:rsidRDefault="005D5DAE" w:rsidP="005D5DAE">
            <w:pPr>
              <w:spacing w:before="4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самодиагностики</w:t>
            </w:r>
          </w:p>
        </w:tc>
        <w:tc>
          <w:tcPr>
            <w:tcW w:w="1696" w:type="dxa"/>
            <w:tcBorders>
              <w:bottom w:val="nil"/>
            </w:tcBorders>
          </w:tcPr>
          <w:p w:rsidR="005D5DAE" w:rsidRPr="00B67E37" w:rsidRDefault="009E1A53" w:rsidP="005D5DAE">
            <w:pPr>
              <w:spacing w:before="42"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Директор </w:t>
            </w:r>
          </w:p>
        </w:tc>
        <w:tc>
          <w:tcPr>
            <w:tcW w:w="1727" w:type="dxa"/>
            <w:tcBorders>
              <w:bottom w:val="nil"/>
            </w:tcBorders>
          </w:tcPr>
          <w:p w:rsidR="005D5DAE" w:rsidRPr="00B67E37" w:rsidRDefault="00EF6931" w:rsidP="005D5DAE">
            <w:pPr>
              <w:spacing w:before="4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5D5DAE" w:rsidRPr="00B67E37" w:rsidTr="005D5DAE">
        <w:trPr>
          <w:trHeight w:val="306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2096"/>
              </w:tabs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ФГБНУ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«Институт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307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1770"/>
              </w:tabs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управления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образованием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1368"/>
              </w:tabs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306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tabs>
                <w:tab w:val="left" w:pos="2221"/>
              </w:tabs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Российской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академии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0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307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образования»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(раздел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«Школа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32"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612"/>
        </w:trPr>
        <w:tc>
          <w:tcPr>
            <w:tcW w:w="3298" w:type="dxa"/>
            <w:tcBorders>
              <w:top w:val="nil"/>
            </w:tcBorders>
          </w:tcPr>
          <w:p w:rsidR="005D5DAE" w:rsidRPr="00B67E37" w:rsidRDefault="005D5DAE" w:rsidP="005D5DAE">
            <w:pPr>
              <w:spacing w:line="26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России»)</w:t>
            </w:r>
          </w:p>
        </w:tc>
        <w:tc>
          <w:tcPr>
            <w:tcW w:w="1978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5D5DAE" w:rsidRPr="00B67E37" w:rsidRDefault="005D5DAE" w:rsidP="005D5DAE">
            <w:pPr>
              <w:spacing w:before="3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5D5DAE" w:rsidRPr="00B67E37" w:rsidRDefault="005D5DAE" w:rsidP="005D5DAE">
            <w:pPr>
              <w:spacing w:before="3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2644"/>
        </w:trPr>
        <w:tc>
          <w:tcPr>
            <w:tcW w:w="3298" w:type="dxa"/>
          </w:tcPr>
          <w:p w:rsidR="005D5DAE" w:rsidRPr="00B67E37" w:rsidRDefault="005D5DAE" w:rsidP="005D5DAE">
            <w:pPr>
              <w:tabs>
                <w:tab w:val="left" w:pos="3079"/>
              </w:tabs>
              <w:ind w:right="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5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1.2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Прохождение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электронном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виде.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127"/>
                <w:tab w:val="left" w:pos="1575"/>
                <w:tab w:val="left" w:pos="1672"/>
                <w:tab w:val="left" w:pos="1784"/>
                <w:tab w:val="left" w:pos="2092"/>
              </w:tabs>
              <w:ind w:right="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самодиагностики. Изучены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оператора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повышению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стартового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уровня</w:t>
            </w:r>
          </w:p>
          <w:p w:rsidR="005D5DAE" w:rsidRPr="00B67E37" w:rsidRDefault="005D5DAE" w:rsidP="005D5DAE">
            <w:pPr>
              <w:tabs>
                <w:tab w:val="left" w:pos="2055"/>
              </w:tabs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модели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</w:tcPr>
          <w:p w:rsidR="005D5DAE" w:rsidRPr="00B67E37" w:rsidRDefault="00EF6931" w:rsidP="005D5DAE">
            <w:pPr>
              <w:tabs>
                <w:tab w:val="left" w:pos="1368"/>
              </w:tabs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5D5DAE" w:rsidRPr="00B67E37" w:rsidTr="005D5DAE">
        <w:trPr>
          <w:trHeight w:val="530"/>
        </w:trPr>
        <w:tc>
          <w:tcPr>
            <w:tcW w:w="11706" w:type="dxa"/>
            <w:gridSpan w:val="5"/>
          </w:tcPr>
          <w:p w:rsidR="005D5DAE" w:rsidRPr="00B67E37" w:rsidRDefault="005D5DAE" w:rsidP="005D5DAE">
            <w:pPr>
              <w:spacing w:before="1"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2.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проектирование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условий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перехода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следующий уровень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России»</w:t>
            </w:r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before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</w:tcPr>
          <w:p w:rsidR="005D5DAE" w:rsidRPr="00B67E37" w:rsidRDefault="00EF6931" w:rsidP="005D5DAE">
            <w:pPr>
              <w:spacing w:before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48"/>
          <w:footerReference w:type="default" r:id="rId49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846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" w:line="264" w:lineRule="exact"/>
              <w:ind w:right="131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: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</w:p>
          <w:p w:rsidR="005D5DAE" w:rsidRPr="00B67E37" w:rsidRDefault="005D5DAE" w:rsidP="005D5DAE">
            <w:pPr>
              <w:spacing w:line="264" w:lineRule="exact"/>
              <w:ind w:right="129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5D5DAE" w:rsidRPr="00B67E37" w:rsidTr="005D5DAE">
        <w:trPr>
          <w:trHeight w:val="1566"/>
        </w:trPr>
        <w:tc>
          <w:tcPr>
            <w:tcW w:w="3298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2238"/>
                <w:tab w:val="left" w:pos="2321"/>
                <w:tab w:val="left" w:pos="2539"/>
              </w:tabs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Мероприятие2.1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актива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команды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(управленческая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команда),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его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</w:p>
        </w:tc>
        <w:tc>
          <w:tcPr>
            <w:tcW w:w="197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1963"/>
              </w:tabs>
              <w:ind w:right="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создана,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приступила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работе</w:t>
            </w:r>
          </w:p>
        </w:tc>
        <w:tc>
          <w:tcPr>
            <w:tcW w:w="2206" w:type="dxa"/>
            <w:tcBorders>
              <w:bottom w:val="nil"/>
            </w:tcBorders>
          </w:tcPr>
          <w:p w:rsidR="005D5DAE" w:rsidRPr="00B67E37" w:rsidRDefault="005D5DAE" w:rsidP="005D5DAE">
            <w:pPr>
              <w:tabs>
                <w:tab w:val="left" w:pos="1978"/>
              </w:tabs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команде</w:t>
            </w:r>
          </w:p>
        </w:tc>
        <w:tc>
          <w:tcPr>
            <w:tcW w:w="1696" w:type="dxa"/>
            <w:tcBorders>
              <w:bottom w:val="nil"/>
            </w:tcBorders>
          </w:tcPr>
          <w:p w:rsidR="005D5DAE" w:rsidRPr="00B67E37" w:rsidRDefault="009E1A53" w:rsidP="005D5DAE">
            <w:pPr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5D5DAE" w:rsidRDefault="003F15AC" w:rsidP="005D5DAE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3F15AC" w:rsidRPr="00B67E37" w:rsidRDefault="003F15AC" w:rsidP="005D5DAE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5D5DAE">
        <w:trPr>
          <w:trHeight w:val="2644"/>
        </w:trPr>
        <w:tc>
          <w:tcPr>
            <w:tcW w:w="3298" w:type="dxa"/>
          </w:tcPr>
          <w:p w:rsidR="005D5DAE" w:rsidRPr="00B67E37" w:rsidRDefault="005D5DAE" w:rsidP="005D5D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2.2.</w:t>
            </w:r>
          </w:p>
          <w:p w:rsidR="005D5DAE" w:rsidRPr="00B67E37" w:rsidRDefault="005D5DAE" w:rsidP="005D5DAE">
            <w:pPr>
              <w:tabs>
                <w:tab w:val="left" w:pos="2019"/>
                <w:tab w:val="left" w:pos="2064"/>
                <w:tab w:val="left" w:pos="2345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результатов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Проекта: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исходный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уровень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показателям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«Школы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проблемы,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требующие</w:t>
            </w:r>
          </w:p>
          <w:p w:rsidR="005D5DAE" w:rsidRPr="00B67E37" w:rsidRDefault="005D5DAE" w:rsidP="005D5DAE">
            <w:pPr>
              <w:spacing w:line="264" w:lineRule="exact"/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решения для перехода на более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высокий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уровень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093"/>
                <w:tab w:val="left" w:pos="1611"/>
              </w:tabs>
              <w:ind w:right="9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Отчет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  <w:t>о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результатах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самодиагностики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59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Аналитическая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справка</w:t>
            </w:r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tabs>
                <w:tab w:val="left" w:pos="1368"/>
              </w:tabs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5D5DAE">
        <w:trPr>
          <w:trHeight w:val="1323"/>
        </w:trPr>
        <w:tc>
          <w:tcPr>
            <w:tcW w:w="3298" w:type="dxa"/>
          </w:tcPr>
          <w:p w:rsidR="005D5DAE" w:rsidRPr="00B67E37" w:rsidRDefault="005D5DAE" w:rsidP="005D5DAE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2.3.</w:t>
            </w:r>
          </w:p>
          <w:p w:rsidR="005D5DAE" w:rsidRPr="00B67E37" w:rsidRDefault="005D5DAE" w:rsidP="005D5DAE">
            <w:pPr>
              <w:tabs>
                <w:tab w:val="left" w:pos="1903"/>
                <w:tab w:val="left" w:pos="2128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дефицитов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показателей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уровню     </w:t>
            </w:r>
            <w:r w:rsidRPr="00B67E37">
              <w:rPr>
                <w:rFonts w:ascii="Times New Roman" w:eastAsia="Times New Roman" w:hAnsi="Times New Roman" w:cs="Times New Roman"/>
                <w:spacing w:val="3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модели     </w:t>
            </w:r>
            <w:r w:rsidRPr="00B67E37">
              <w:rPr>
                <w:rFonts w:ascii="Times New Roman" w:eastAsia="Times New Roman" w:hAnsi="Times New Roman" w:cs="Times New Roman"/>
                <w:spacing w:val="3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«Школы</w:t>
            </w:r>
          </w:p>
          <w:p w:rsidR="005D5DAE" w:rsidRPr="00B67E37" w:rsidRDefault="005D5DAE" w:rsidP="005D5DAE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Минпросвещения      </w:t>
            </w:r>
            <w:r w:rsidRPr="00B67E37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России»;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667"/>
              </w:tabs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Краткая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характеристика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позволит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обеспечить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соответствие</w:t>
            </w:r>
          </w:p>
          <w:p w:rsidR="005D5DAE" w:rsidRPr="00B67E37" w:rsidRDefault="005D5DAE" w:rsidP="005D5DAE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 xml:space="preserve">необходимому      </w:t>
            </w:r>
            <w:r w:rsidRPr="00B67E37">
              <w:rPr>
                <w:rFonts w:ascii="Times New Roman" w:eastAsia="Times New Roman" w:hAnsi="Times New Roman" w:cs="Times New Roman"/>
                <w:spacing w:val="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уровню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59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Аналитическая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справка</w:t>
            </w:r>
          </w:p>
        </w:tc>
        <w:tc>
          <w:tcPr>
            <w:tcW w:w="1696" w:type="dxa"/>
          </w:tcPr>
          <w:p w:rsidR="005D5DAE" w:rsidRPr="00B67E37" w:rsidRDefault="009E1A53" w:rsidP="005D5DAE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tabs>
                <w:tab w:val="left" w:pos="1368"/>
              </w:tabs>
              <w:spacing w:line="276" w:lineRule="auto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0"/>
          <w:footerReference w:type="default" r:id="rId51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1851"/>
        </w:trPr>
        <w:tc>
          <w:tcPr>
            <w:tcW w:w="3298" w:type="dxa"/>
          </w:tcPr>
          <w:p w:rsidR="005D5DAE" w:rsidRPr="00B67E37" w:rsidRDefault="005D5DAE" w:rsidP="005D5DAE">
            <w:pPr>
              <w:tabs>
                <w:tab w:val="left" w:pos="1370"/>
                <w:tab w:val="left" w:pos="1978"/>
                <w:tab w:val="left" w:pos="2507"/>
                <w:tab w:val="left" w:pos="2851"/>
              </w:tabs>
              <w:ind w:right="94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ресурсов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="003F15AC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 более высокого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="003F15AC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уровня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833"/>
                <w:tab w:val="left" w:pos="1983"/>
                <w:tab w:val="left" w:pos="2650"/>
              </w:tabs>
              <w:ind w:right="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Минпросвещения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России»;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выявление,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формулирование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письменная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фиксация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spacing w:line="276" w:lineRule="auto"/>
              <w:ind w:right="10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9E1A53" w:rsidRPr="00B67E37" w:rsidTr="005D5DAE">
        <w:trPr>
          <w:trHeight w:val="1883"/>
        </w:trPr>
        <w:tc>
          <w:tcPr>
            <w:tcW w:w="3298" w:type="dxa"/>
            <w:tcBorders>
              <w:bottom w:val="nil"/>
            </w:tcBorders>
          </w:tcPr>
          <w:p w:rsidR="009E1A53" w:rsidRPr="00B67E37" w:rsidRDefault="009E1A53" w:rsidP="005D5D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2.4.</w:t>
            </w:r>
          </w:p>
          <w:p w:rsidR="009E1A53" w:rsidRPr="00B67E37" w:rsidRDefault="009E1A53" w:rsidP="005D5DAE">
            <w:pPr>
              <w:tabs>
                <w:tab w:val="left" w:pos="1814"/>
                <w:tab w:val="left" w:pos="1928"/>
              </w:tabs>
              <w:ind w:right="95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методических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основных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направлений</w:t>
            </w:r>
          </w:p>
          <w:p w:rsidR="009E1A53" w:rsidRPr="00B67E37" w:rsidRDefault="009E1A53" w:rsidP="005D5DAE">
            <w:pPr>
              <w:tabs>
                <w:tab w:val="left" w:pos="2375"/>
              </w:tabs>
              <w:ind w:right="96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(«треков»)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(«Настольная книга директора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школы»)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учителя.</w:t>
            </w:r>
          </w:p>
        </w:tc>
        <w:tc>
          <w:tcPr>
            <w:tcW w:w="1978" w:type="dxa"/>
            <w:tcBorders>
              <w:bottom w:val="nil"/>
            </w:tcBorders>
          </w:tcPr>
          <w:p w:rsidR="009E1A53" w:rsidRPr="00B67E37" w:rsidRDefault="009E1A53" w:rsidP="009E1A53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Методические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рекомендации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изучены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приняты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сведению</w:t>
            </w:r>
          </w:p>
        </w:tc>
        <w:tc>
          <w:tcPr>
            <w:tcW w:w="2206" w:type="dxa"/>
            <w:tcBorders>
              <w:bottom w:val="nil"/>
            </w:tcBorders>
          </w:tcPr>
          <w:p w:rsidR="009E1A53" w:rsidRPr="00B67E37" w:rsidRDefault="009E1A53" w:rsidP="005D5DAE">
            <w:pPr>
              <w:tabs>
                <w:tab w:val="left" w:pos="1310"/>
                <w:tab w:val="left" w:pos="1540"/>
                <w:tab w:val="left" w:pos="1757"/>
              </w:tabs>
              <w:ind w:right="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Настольная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книга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Школы.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Конструктор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документов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директора.</w:t>
            </w:r>
          </w:p>
        </w:tc>
        <w:tc>
          <w:tcPr>
            <w:tcW w:w="1696" w:type="dxa"/>
            <w:tcBorders>
              <w:bottom w:val="nil"/>
            </w:tcBorders>
          </w:tcPr>
          <w:p w:rsidR="009E1A53" w:rsidRPr="00B67E37" w:rsidRDefault="009E1A53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9E1A53" w:rsidRPr="00B67E37" w:rsidRDefault="003F15AC" w:rsidP="003F15AC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9E1A53" w:rsidRPr="00B67E37" w:rsidTr="005D5DAE">
        <w:trPr>
          <w:trHeight w:val="1884"/>
        </w:trPr>
        <w:tc>
          <w:tcPr>
            <w:tcW w:w="3298" w:type="dxa"/>
            <w:tcBorders>
              <w:bottom w:val="nil"/>
            </w:tcBorders>
          </w:tcPr>
          <w:p w:rsidR="009E1A53" w:rsidRPr="00B67E37" w:rsidRDefault="009E1A53" w:rsidP="005D5DAE">
            <w:pPr>
              <w:spacing w:before="1"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2.5.</w:t>
            </w:r>
          </w:p>
          <w:p w:rsidR="009E1A53" w:rsidRPr="00B67E37" w:rsidRDefault="009E1A53" w:rsidP="005D5DAE">
            <w:pPr>
              <w:tabs>
                <w:tab w:val="left" w:pos="1684"/>
              </w:tabs>
              <w:ind w:right="9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pacing w:val="3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группы</w:t>
            </w:r>
            <w:r w:rsidRPr="00B67E37">
              <w:rPr>
                <w:rFonts w:ascii="Times New Roman" w:eastAsia="Times New Roman" w:hAnsi="Times New Roman" w:cs="Times New Roman"/>
                <w:spacing w:val="3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  <w:t>целеполагания,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подготовке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3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3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контексте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 проекта «Школы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России».</w:t>
            </w:r>
          </w:p>
        </w:tc>
        <w:tc>
          <w:tcPr>
            <w:tcW w:w="1978" w:type="dxa"/>
            <w:tcBorders>
              <w:bottom w:val="nil"/>
            </w:tcBorders>
          </w:tcPr>
          <w:p w:rsidR="009E1A53" w:rsidRPr="00B67E37" w:rsidRDefault="009E1A53" w:rsidP="009E1A53">
            <w:pPr>
              <w:spacing w:before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9E1A53" w:rsidRPr="00B67E37" w:rsidRDefault="009E1A53" w:rsidP="005D5DAE">
            <w:pPr>
              <w:tabs>
                <w:tab w:val="left" w:pos="1965"/>
              </w:tabs>
              <w:spacing w:before="1"/>
              <w:ind w:right="9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группой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определены:</w:t>
            </w:r>
          </w:p>
          <w:p w:rsidR="009E1A53" w:rsidRPr="00B67E37" w:rsidRDefault="009E1A53" w:rsidP="005D5DAE">
            <w:pPr>
              <w:numPr>
                <w:ilvl w:val="0"/>
                <w:numId w:val="21"/>
              </w:numPr>
              <w:tabs>
                <w:tab w:val="left" w:pos="356"/>
              </w:tabs>
              <w:spacing w:line="264" w:lineRule="exact"/>
              <w:ind w:hanging="25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стратегическая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цель;</w:t>
            </w:r>
          </w:p>
          <w:p w:rsidR="009E1A53" w:rsidRPr="00B67E37" w:rsidRDefault="009E1A53" w:rsidP="005D5DAE">
            <w:pPr>
              <w:numPr>
                <w:ilvl w:val="0"/>
                <w:numId w:val="21"/>
              </w:numPr>
              <w:tabs>
                <w:tab w:val="left" w:pos="373"/>
              </w:tabs>
              <w:ind w:left="106" w:right="9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соотношение</w:t>
            </w:r>
            <w:r w:rsidRPr="00B67E37">
              <w:rPr>
                <w:rFonts w:ascii="Times New Roman" w:eastAsia="Times New Roman" w:hAnsi="Times New Roman" w:cs="Times New Roman"/>
                <w:spacing w:val="10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проблем</w:t>
            </w:r>
            <w:r w:rsidRPr="00B67E37">
              <w:rPr>
                <w:rFonts w:ascii="Times New Roman" w:eastAsia="Times New Roman" w:hAnsi="Times New Roman" w:cs="Times New Roman"/>
                <w:spacing w:val="9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целей.</w:t>
            </w:r>
          </w:p>
        </w:tc>
        <w:tc>
          <w:tcPr>
            <w:tcW w:w="2206" w:type="dxa"/>
          </w:tcPr>
          <w:p w:rsidR="009E1A53" w:rsidRPr="00B67E37" w:rsidRDefault="009E1A53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9E1A53" w:rsidRPr="00B67E37" w:rsidRDefault="009E1A53">
            <w:pPr>
              <w:rPr>
                <w:rFonts w:ascii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9E1A53" w:rsidRPr="00B67E37" w:rsidRDefault="003F15AC" w:rsidP="003F15AC">
            <w:pPr>
              <w:spacing w:line="27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5D5DAE">
        <w:trPr>
          <w:trHeight w:val="1851"/>
        </w:trPr>
        <w:tc>
          <w:tcPr>
            <w:tcW w:w="3298" w:type="dxa"/>
          </w:tcPr>
          <w:p w:rsidR="005D5DAE" w:rsidRPr="00B67E37" w:rsidRDefault="005D5DAE" w:rsidP="005D5DAE">
            <w:pPr>
              <w:ind w:right="35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2.6.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 «дорожной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карты» по повышению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уровня 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 «Школы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командой</w:t>
            </w:r>
          </w:p>
        </w:tc>
        <w:tc>
          <w:tcPr>
            <w:tcW w:w="1978" w:type="dxa"/>
          </w:tcPr>
          <w:p w:rsidR="005D5DAE" w:rsidRPr="00B67E37" w:rsidRDefault="005D5DAE" w:rsidP="009E1A53">
            <w:pPr>
              <w:ind w:right="861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tabs>
                <w:tab w:val="left" w:pos="1965"/>
              </w:tabs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Рабочей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ab/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группой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разработана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«дорожная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карта»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85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«Дорожная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карта»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ая команда</w:t>
            </w:r>
          </w:p>
        </w:tc>
        <w:tc>
          <w:tcPr>
            <w:tcW w:w="1727" w:type="dxa"/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5D5DAE">
        <w:trPr>
          <w:trHeight w:val="1057"/>
        </w:trPr>
        <w:tc>
          <w:tcPr>
            <w:tcW w:w="3298" w:type="dxa"/>
          </w:tcPr>
          <w:p w:rsidR="005D5DAE" w:rsidRPr="00B67E37" w:rsidRDefault="005D5DAE" w:rsidP="005D5DAE">
            <w:pPr>
              <w:spacing w:before="1"/>
              <w:ind w:right="88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2.7.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Педагогический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</w:t>
            </w:r>
          </w:p>
          <w:p w:rsidR="005D5DAE" w:rsidRPr="00B67E37" w:rsidRDefault="005D5DAE" w:rsidP="005D5DAE">
            <w:pPr>
              <w:spacing w:line="266" w:lineRule="exact"/>
              <w:ind w:right="13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«Перспективный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портрет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школы»</w:t>
            </w:r>
          </w:p>
        </w:tc>
        <w:tc>
          <w:tcPr>
            <w:tcW w:w="1978" w:type="dxa"/>
          </w:tcPr>
          <w:p w:rsidR="005D5DAE" w:rsidRPr="00B67E37" w:rsidRDefault="005D5DAE" w:rsidP="009E1A53">
            <w:pPr>
              <w:spacing w:before="1"/>
              <w:ind w:right="861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spacing w:before="1"/>
              <w:ind w:right="4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Обсуждение 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педагогическом совете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spacing w:before="1"/>
              <w:ind w:right="44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Протокол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педагогического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before="1"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ая команда</w:t>
            </w:r>
          </w:p>
        </w:tc>
        <w:tc>
          <w:tcPr>
            <w:tcW w:w="1727" w:type="dxa"/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spacing w:before="1"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2"/>
          <w:footerReference w:type="default" r:id="rId53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792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93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развития, системы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конкретных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1718"/>
        </w:trPr>
        <w:tc>
          <w:tcPr>
            <w:tcW w:w="3298" w:type="dxa"/>
            <w:tcBorders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2.8.</w:t>
            </w:r>
          </w:p>
          <w:p w:rsidR="005D5DAE" w:rsidRPr="00B67E37" w:rsidRDefault="005D5DAE" w:rsidP="005D5DAE">
            <w:pPr>
              <w:ind w:right="2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Отчёт Учредителю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самодиагностике, проект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 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«дорожная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карта»</w:t>
            </w:r>
          </w:p>
        </w:tc>
        <w:tc>
          <w:tcPr>
            <w:tcW w:w="1978" w:type="dxa"/>
            <w:tcBorders>
              <w:bottom w:val="nil"/>
            </w:tcBorders>
          </w:tcPr>
          <w:p w:rsidR="005D5DAE" w:rsidRPr="00B67E37" w:rsidRDefault="005D5DAE" w:rsidP="009E1A53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  <w:vMerge w:val="restart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5D5DAE" w:rsidRPr="00B67E37" w:rsidRDefault="005D5DAE" w:rsidP="005D5DAE">
            <w:pPr>
              <w:ind w:right="67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Итоговый отчет 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самодиагностике:</w:t>
            </w:r>
          </w:p>
          <w:p w:rsidR="005D5DAE" w:rsidRPr="00B67E37" w:rsidRDefault="005D5DAE" w:rsidP="005D5DAE">
            <w:pPr>
              <w:numPr>
                <w:ilvl w:val="0"/>
                <w:numId w:val="20"/>
              </w:numPr>
              <w:tabs>
                <w:tab w:val="left" w:pos="575"/>
              </w:tabs>
              <w:ind w:right="214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характеристика 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интегральный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уровень</w:t>
            </w:r>
          </w:p>
        </w:tc>
        <w:tc>
          <w:tcPr>
            <w:tcW w:w="2206" w:type="dxa"/>
            <w:tcBorders>
              <w:bottom w:val="nil"/>
            </w:tcBorders>
          </w:tcPr>
          <w:p w:rsidR="005D5DAE" w:rsidRPr="00B67E37" w:rsidRDefault="005D5DAE" w:rsidP="005D5DAE">
            <w:pPr>
              <w:ind w:right="19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 Концепции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</w:t>
            </w:r>
          </w:p>
        </w:tc>
        <w:tc>
          <w:tcPr>
            <w:tcW w:w="1696" w:type="dxa"/>
            <w:tcBorders>
              <w:bottom w:val="nil"/>
            </w:tcBorders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ая команда</w:t>
            </w:r>
          </w:p>
        </w:tc>
        <w:tc>
          <w:tcPr>
            <w:tcW w:w="1727" w:type="dxa"/>
            <w:tcBorders>
              <w:bottom w:val="nil"/>
            </w:tcBorders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5D5DAE">
        <w:trPr>
          <w:trHeight w:val="2106"/>
        </w:trPr>
        <w:tc>
          <w:tcPr>
            <w:tcW w:w="329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spacing w:before="122"/>
              <w:ind w:right="4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параметрам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5D5DAE" w:rsidRPr="00B67E37" w:rsidRDefault="005D5DAE" w:rsidP="005D5DAE">
            <w:pPr>
              <w:spacing w:before="1"/>
              <w:ind w:right="67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России»;</w:t>
            </w:r>
          </w:p>
          <w:p w:rsidR="005D5DAE" w:rsidRPr="00B67E37" w:rsidRDefault="005D5DAE" w:rsidP="005D5DAE">
            <w:pPr>
              <w:numPr>
                <w:ilvl w:val="0"/>
                <w:numId w:val="19"/>
              </w:numPr>
              <w:tabs>
                <w:tab w:val="left" w:pos="575"/>
              </w:tabs>
              <w:ind w:right="47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Аналитическая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(графическая)часть;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4619"/>
        </w:trPr>
        <w:tc>
          <w:tcPr>
            <w:tcW w:w="3298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top w:val="nil"/>
            </w:tcBorders>
          </w:tcPr>
          <w:p w:rsidR="005D5DAE" w:rsidRPr="00B67E37" w:rsidRDefault="005D5DAE" w:rsidP="005D5DAE">
            <w:pPr>
              <w:spacing w:before="122"/>
              <w:ind w:right="68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Проблемное поле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(выявленные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проблемы);</w:t>
            </w:r>
          </w:p>
          <w:p w:rsidR="005D5DAE" w:rsidRPr="00B67E37" w:rsidRDefault="005D5DAE" w:rsidP="005D5DAE">
            <w:pPr>
              <w:numPr>
                <w:ilvl w:val="0"/>
                <w:numId w:val="18"/>
              </w:numPr>
              <w:tabs>
                <w:tab w:val="left" w:pos="575"/>
              </w:tabs>
              <w:ind w:right="347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Сводные данные 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дефицитам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указанными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критериями;</w:t>
            </w:r>
          </w:p>
          <w:p w:rsidR="005D5DAE" w:rsidRPr="00B67E37" w:rsidRDefault="005D5DAE" w:rsidP="005D5DAE">
            <w:pPr>
              <w:numPr>
                <w:ilvl w:val="0"/>
                <w:numId w:val="18"/>
              </w:numPr>
              <w:tabs>
                <w:tab w:val="left" w:pos="575"/>
              </w:tabs>
              <w:ind w:right="84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Аудит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несоответствий;</w:t>
            </w:r>
          </w:p>
          <w:p w:rsidR="005D5DAE" w:rsidRPr="00B67E37" w:rsidRDefault="005D5DAE" w:rsidP="005D5DAE">
            <w:pPr>
              <w:numPr>
                <w:ilvl w:val="0"/>
                <w:numId w:val="18"/>
              </w:numPr>
              <w:tabs>
                <w:tab w:val="left" w:pos="575"/>
              </w:tabs>
              <w:spacing w:before="1"/>
              <w:ind w:right="39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Направления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программы развития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обеспечения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соответствия</w:t>
            </w:r>
          </w:p>
        </w:tc>
        <w:tc>
          <w:tcPr>
            <w:tcW w:w="2206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4"/>
          <w:footerReference w:type="default" r:id="rId55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"/>
        <w:gridCol w:w="1949"/>
        <w:gridCol w:w="29"/>
        <w:gridCol w:w="1340"/>
        <w:gridCol w:w="38"/>
        <w:gridCol w:w="2846"/>
        <w:gridCol w:w="45"/>
        <w:gridCol w:w="2161"/>
        <w:gridCol w:w="1696"/>
        <w:gridCol w:w="1727"/>
      </w:tblGrid>
      <w:tr w:rsidR="005D5DAE" w:rsidRPr="00B67E37" w:rsidTr="009E1A53">
        <w:trPr>
          <w:trHeight w:val="1764"/>
        </w:trPr>
        <w:tc>
          <w:tcPr>
            <w:tcW w:w="3298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2"/>
          </w:tcPr>
          <w:p w:rsidR="005D5DAE" w:rsidRPr="00B67E37" w:rsidRDefault="005D5DAE" w:rsidP="009E1A53">
            <w:pPr>
              <w:ind w:right="34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следующему уровню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 «Школы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Минпросвещения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России»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(«зоны ближайшего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="009E1A53"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   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школы»).</w:t>
            </w:r>
          </w:p>
        </w:tc>
        <w:tc>
          <w:tcPr>
            <w:tcW w:w="2206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5D5DAE" w:rsidRPr="00B67E37" w:rsidTr="005D5DAE">
        <w:trPr>
          <w:trHeight w:val="1322"/>
        </w:trPr>
        <w:tc>
          <w:tcPr>
            <w:tcW w:w="3298" w:type="dxa"/>
            <w:gridSpan w:val="2"/>
          </w:tcPr>
          <w:p w:rsidR="005D5DAE" w:rsidRPr="00B67E37" w:rsidRDefault="005D5DAE" w:rsidP="005D5DAE">
            <w:pPr>
              <w:ind w:right="10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2.9.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 развития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образовательной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</w:p>
        </w:tc>
        <w:tc>
          <w:tcPr>
            <w:tcW w:w="1978" w:type="dxa"/>
            <w:gridSpan w:val="2"/>
          </w:tcPr>
          <w:p w:rsidR="005D5DAE" w:rsidRPr="00B67E37" w:rsidRDefault="005D5DAE" w:rsidP="009E1A53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Апрель-май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9E1A53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2"/>
          </w:tcPr>
          <w:p w:rsidR="005D5DAE" w:rsidRPr="00B67E37" w:rsidRDefault="005D5DAE" w:rsidP="005D5DAE">
            <w:pPr>
              <w:ind w:right="46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 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согласована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Учредителем,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Управляющим</w:t>
            </w:r>
            <w:r w:rsidRPr="00B67E37">
              <w:rPr>
                <w:rFonts w:ascii="Times New Roman" w:eastAsia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советом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школы</w:t>
            </w:r>
          </w:p>
        </w:tc>
        <w:tc>
          <w:tcPr>
            <w:tcW w:w="2206" w:type="dxa"/>
            <w:gridSpan w:val="2"/>
          </w:tcPr>
          <w:p w:rsidR="005D5DAE" w:rsidRPr="00B67E37" w:rsidRDefault="005D5DAE" w:rsidP="005D5DAE">
            <w:pPr>
              <w:ind w:right="86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развития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ая команда</w:t>
            </w:r>
          </w:p>
        </w:tc>
        <w:tc>
          <w:tcPr>
            <w:tcW w:w="1727" w:type="dxa"/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5D5DAE">
        <w:trPr>
          <w:trHeight w:val="1851"/>
        </w:trPr>
        <w:tc>
          <w:tcPr>
            <w:tcW w:w="3298" w:type="dxa"/>
            <w:gridSpan w:val="2"/>
          </w:tcPr>
          <w:p w:rsidR="005D5DAE" w:rsidRPr="00B67E37" w:rsidRDefault="005D5DAE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2.10.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постоянный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Реализуемых в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Программы.</w:t>
            </w:r>
          </w:p>
        </w:tc>
        <w:tc>
          <w:tcPr>
            <w:tcW w:w="1978" w:type="dxa"/>
            <w:gridSpan w:val="2"/>
          </w:tcPr>
          <w:p w:rsidR="005D5DAE" w:rsidRPr="00B67E37" w:rsidRDefault="005D5DAE" w:rsidP="002E06DB">
            <w:pPr>
              <w:ind w:right="49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 марта 202</w:t>
            </w:r>
            <w:r w:rsidR="002E06DB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(регулярно)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  <w:gridSpan w:val="2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Мониторинг</w:t>
            </w:r>
          </w:p>
        </w:tc>
        <w:tc>
          <w:tcPr>
            <w:tcW w:w="2206" w:type="dxa"/>
            <w:gridSpan w:val="2"/>
          </w:tcPr>
          <w:p w:rsidR="005D5DAE" w:rsidRPr="00B67E37" w:rsidRDefault="005D5DAE" w:rsidP="005D5DAE">
            <w:pPr>
              <w:ind w:right="80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мониторинга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spacing w:line="276" w:lineRule="auto"/>
              <w:ind w:right="18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ая команда</w:t>
            </w:r>
          </w:p>
        </w:tc>
        <w:tc>
          <w:tcPr>
            <w:tcW w:w="1727" w:type="dxa"/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5D5DAE" w:rsidRPr="00B67E37" w:rsidRDefault="003F15AC" w:rsidP="003F15AC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5D5DAE" w:rsidRPr="00B67E37" w:rsidTr="002E06DB">
        <w:trPr>
          <w:trHeight w:val="633"/>
        </w:trPr>
        <w:tc>
          <w:tcPr>
            <w:tcW w:w="15129" w:type="dxa"/>
            <w:gridSpan w:val="11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2:</w:t>
            </w:r>
            <w:r w:rsidRPr="00B67E37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2E06DB" w:rsidRPr="00B67E37" w:rsidTr="002E06DB">
        <w:trPr>
          <w:trHeight w:val="301"/>
        </w:trPr>
        <w:tc>
          <w:tcPr>
            <w:tcW w:w="11706" w:type="dxa"/>
            <w:gridSpan w:val="9"/>
            <w:tcBorders>
              <w:bottom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3.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Выбор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управленческого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трека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E06DB" w:rsidRPr="00B67E37" w:rsidRDefault="003F15AC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</w:t>
            </w:r>
            <w:r w:rsidR="002E06DB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</w:tc>
      </w:tr>
      <w:tr w:rsidR="002E06DB" w:rsidRPr="00B67E37" w:rsidTr="002E06DB">
        <w:trPr>
          <w:trHeight w:val="31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Мероприятие 3.1 Анализ возможных управленческих треков, обсуждение школьной командой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2E06DB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Апрель-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Выбор трека развития - МодельПрограммы развития школы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tabs>
                <w:tab w:val="left" w:pos="1464"/>
              </w:tabs>
              <w:spacing w:before="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Управленческая команда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C" w:rsidRDefault="003F15AC" w:rsidP="003F15AC">
            <w:pPr>
              <w:tabs>
                <w:tab w:val="left" w:pos="1368"/>
              </w:tabs>
              <w:spacing w:before="8" w:line="310" w:lineRule="atLeast"/>
              <w:ind w:right="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Фирсова Т.Е.</w:t>
            </w:r>
          </w:p>
          <w:p w:rsidR="002E06DB" w:rsidRPr="00B67E37" w:rsidRDefault="003F15AC" w:rsidP="003F15AC">
            <w:pPr>
              <w:tabs>
                <w:tab w:val="left" w:pos="1495"/>
              </w:tabs>
              <w:spacing w:before="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2E06DB" w:rsidRPr="00B67E37" w:rsidTr="002E06DB">
        <w:trPr>
          <w:trHeight w:val="31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Мероприятие 3.2 Заседание Совета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Согласование Программы развития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Протокол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spacing w:before="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 школы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spacing w:before="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2E06DB" w:rsidRPr="00B67E37" w:rsidTr="00F44B00">
        <w:trPr>
          <w:trHeight w:val="317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spacing w:before="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Перечень критериев из самодиагностики проекта ШМР, значение которых увеличится в результате успешной реализации задачи 3: «знание», «здоровье», «творчество», «воспитание», «профориентация», «учитель», «школьный климат», «образовательная среда»</w:t>
            </w:r>
          </w:p>
        </w:tc>
      </w:tr>
      <w:tr w:rsidR="002E06DB" w:rsidRPr="00B67E37" w:rsidTr="00F44B00">
        <w:trPr>
          <w:trHeight w:val="317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Задача 4. Описание условий перехода на следующий уровень соответствия модели «Школа Минпросвещения России» с учётом 8 магистральных направлений развития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Директор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3F15AC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  <w:r w:rsidR="002E06DB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</w:tc>
      </w:tr>
      <w:tr w:rsidR="002E06DB" w:rsidRPr="00B67E37" w:rsidTr="00F44B00">
        <w:trPr>
          <w:trHeight w:val="332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B" w:rsidRPr="00B67E37" w:rsidRDefault="002E06DB" w:rsidP="002E06DB">
            <w:pPr>
              <w:tabs>
                <w:tab w:val="left" w:pos="1366"/>
              </w:tabs>
              <w:spacing w:before="15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1. Знание: качество и объективность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6"/>
          <w:footerReference w:type="default" r:id="rId57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1587"/>
        </w:trPr>
        <w:tc>
          <w:tcPr>
            <w:tcW w:w="3298" w:type="dxa"/>
          </w:tcPr>
          <w:p w:rsidR="005D5DAE" w:rsidRPr="00B67E37" w:rsidRDefault="005D5DAE" w:rsidP="005D5DAE">
            <w:pPr>
              <w:ind w:right="15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 перечня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учебников и учебных пособий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соответствии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федеральным</w:t>
            </w:r>
          </w:p>
          <w:p w:rsidR="005D5DAE" w:rsidRPr="00B67E37" w:rsidRDefault="005D5DAE" w:rsidP="005D5DAE">
            <w:pPr>
              <w:spacing w:line="264" w:lineRule="exact"/>
              <w:ind w:right="58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перечнем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(единая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линейка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учебников)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2023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  <w:p w:rsidR="005D5DAE" w:rsidRPr="00B67E37" w:rsidRDefault="005D5DAE" w:rsidP="005D5DAE">
            <w:pPr>
              <w:ind w:right="92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(далее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ежегодн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о)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72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Перечень учебников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сформирован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14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 «Об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утверждении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списка учебников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учебных пособий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2023-2024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год»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5D5DAE" w:rsidRPr="00B67E37" w:rsidRDefault="003F15AC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5D5DAE" w:rsidRPr="00B67E37" w:rsidTr="005D5DAE">
        <w:trPr>
          <w:trHeight w:val="832"/>
        </w:trPr>
        <w:tc>
          <w:tcPr>
            <w:tcW w:w="3298" w:type="dxa"/>
          </w:tcPr>
          <w:p w:rsidR="005D5DAE" w:rsidRPr="00B67E37" w:rsidRDefault="005D5DAE" w:rsidP="005D5DAE">
            <w:pPr>
              <w:ind w:right="12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4.2.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порталом</w:t>
            </w:r>
          </w:p>
          <w:p w:rsidR="00CB3E68" w:rsidRPr="00B67E37" w:rsidRDefault="00CB3E68" w:rsidP="005D5DAE">
            <w:pPr>
              <w:ind w:right="12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«Единое содержание общего образования» и конструктором примерных рабочих программ.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-202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CB3E68">
            <w:pPr>
              <w:ind w:right="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 РП на 202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-2025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учебный год </w:t>
            </w:r>
            <w:r w:rsidR="00CB3E68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="00CB3E68"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 Подготовка единых РП на уровень НОО и ООО 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Рабочие программы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предметам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ind w:right="77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Рабочая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группа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введению</w:t>
            </w:r>
          </w:p>
          <w:p w:rsidR="00CB3E68" w:rsidRPr="00B67E37" w:rsidRDefault="00CB3E68" w:rsidP="00CB3E68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обновлённых ФГОС.</w:t>
            </w:r>
          </w:p>
        </w:tc>
        <w:tc>
          <w:tcPr>
            <w:tcW w:w="1727" w:type="dxa"/>
          </w:tcPr>
          <w:p w:rsidR="005D5DAE" w:rsidRPr="00B67E37" w:rsidRDefault="003F15AC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CB3E68" w:rsidRPr="00B67E37" w:rsidTr="005D5DAE">
        <w:trPr>
          <w:trHeight w:val="832"/>
        </w:trPr>
        <w:tc>
          <w:tcPr>
            <w:tcW w:w="3298" w:type="dxa"/>
          </w:tcPr>
          <w:p w:rsidR="00CB3E68" w:rsidRPr="00B67E37" w:rsidRDefault="00CB3E68" w:rsidP="005D5DAE">
            <w:pPr>
              <w:ind w:right="121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Мероприятие 4.3.</w:t>
            </w:r>
          </w:p>
          <w:p w:rsidR="00CB3E68" w:rsidRPr="00B67E37" w:rsidRDefault="00CB3E68" w:rsidP="005D5DAE">
            <w:pPr>
              <w:ind w:right="1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 xml:space="preserve">Объективная ВКСО. Разработка материалов для текущей и промежуточной аттестации с учётом требований ФГОС, международных исследований, современных требований к инструментам оценивания). </w:t>
            </w:r>
            <w:r w:rsidRPr="00B67E37">
              <w:rPr>
                <w:rFonts w:ascii="Times New Roman" w:hAnsi="Times New Roman" w:cs="Times New Roman"/>
                <w:szCs w:val="24"/>
              </w:rPr>
              <w:t>Выполнение рекомендаций по результатам оценивания (в том числе ВПР).</w:t>
            </w:r>
          </w:p>
        </w:tc>
        <w:tc>
          <w:tcPr>
            <w:tcW w:w="1978" w:type="dxa"/>
          </w:tcPr>
          <w:p w:rsidR="00CB3E68" w:rsidRPr="00B67E37" w:rsidRDefault="00CB3E68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регулярно</w:t>
            </w:r>
          </w:p>
        </w:tc>
        <w:tc>
          <w:tcPr>
            <w:tcW w:w="1340" w:type="dxa"/>
          </w:tcPr>
          <w:p w:rsidR="00CB3E68" w:rsidRPr="00B67E37" w:rsidRDefault="00CB3E68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CB3E68" w:rsidRPr="00B67E37" w:rsidRDefault="00CB3E68" w:rsidP="005D5DAE">
            <w:pPr>
              <w:ind w:right="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Контроль за графиком оценочных процедур.</w:t>
            </w:r>
          </w:p>
        </w:tc>
        <w:tc>
          <w:tcPr>
            <w:tcW w:w="2206" w:type="dxa"/>
          </w:tcPr>
          <w:p w:rsidR="00CB3E68" w:rsidRPr="00B67E37" w:rsidRDefault="00CB3E68" w:rsidP="005D5DAE">
            <w:pPr>
              <w:ind w:right="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</w:rPr>
              <w:t>Аналитическая справка</w:t>
            </w:r>
          </w:p>
        </w:tc>
        <w:tc>
          <w:tcPr>
            <w:tcW w:w="1696" w:type="dxa"/>
          </w:tcPr>
          <w:p w:rsidR="00CB3E68" w:rsidRPr="00B67E37" w:rsidRDefault="00CB3E68" w:rsidP="005D5DAE">
            <w:pPr>
              <w:ind w:right="77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Рабочая группа по введению обновлённых ФГОС</w:t>
            </w:r>
          </w:p>
        </w:tc>
        <w:tc>
          <w:tcPr>
            <w:tcW w:w="1727" w:type="dxa"/>
          </w:tcPr>
          <w:p w:rsidR="00CB3E68" w:rsidRPr="00B67E37" w:rsidRDefault="003F15AC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58"/>
          <w:footerReference w:type="default" r:id="rId59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2380"/>
        </w:trPr>
        <w:tc>
          <w:tcPr>
            <w:tcW w:w="3298" w:type="dxa"/>
          </w:tcPr>
          <w:p w:rsidR="005D5DAE" w:rsidRPr="00B67E37" w:rsidRDefault="005D5DAE" w:rsidP="005D5DAE">
            <w:pPr>
              <w:ind w:right="88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4.4.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роста и развития,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наставничества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(поддержка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молодых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учителей)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2024-2025г.г.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3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 развития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 наставничества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как инструменты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наращивания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компетенций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55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Положение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наставничестве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ind w:right="57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Педагог-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наставник</w:t>
            </w: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809"/>
        </w:trPr>
        <w:tc>
          <w:tcPr>
            <w:tcW w:w="3298" w:type="dxa"/>
          </w:tcPr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4.5.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Сетевая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форма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</w:p>
          <w:p w:rsidR="005D5DAE" w:rsidRPr="00B67E37" w:rsidRDefault="005D5DAE" w:rsidP="005D5DAE">
            <w:pPr>
              <w:spacing w:before="1" w:line="26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60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Организована сетевая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форма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24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Договор о сетевом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взаимодействии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5D5DAE" w:rsidRPr="00B67E37" w:rsidRDefault="003F15AC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5D5DAE" w:rsidRPr="00B67E37" w:rsidTr="005D5DAE">
        <w:trPr>
          <w:trHeight w:val="857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Воспитание</w:t>
            </w:r>
          </w:p>
        </w:tc>
      </w:tr>
      <w:tr w:rsidR="005D5DAE" w:rsidRPr="00B67E37" w:rsidTr="005D5DAE">
        <w:trPr>
          <w:trHeight w:val="1587"/>
        </w:trPr>
        <w:tc>
          <w:tcPr>
            <w:tcW w:w="3298" w:type="dxa"/>
          </w:tcPr>
          <w:p w:rsidR="005D5DAE" w:rsidRPr="00B67E37" w:rsidRDefault="005D5DAE" w:rsidP="005D5DAE">
            <w:pPr>
              <w:ind w:right="108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 4.6.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Внедрение программ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краеведения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уч. г.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53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Разработана программ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краеведения.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26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общеразвивающая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 (в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рамках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проекта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«Успех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каждого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ребёнка»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5D5DAE">
        <w:trPr>
          <w:trHeight w:val="1322"/>
        </w:trPr>
        <w:tc>
          <w:tcPr>
            <w:tcW w:w="3298" w:type="dxa"/>
          </w:tcPr>
          <w:p w:rsidR="00D52B81" w:rsidRPr="00B67E37" w:rsidRDefault="00D52B81" w:rsidP="005D5DAE">
            <w:pPr>
              <w:ind w:right="78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 4.7.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Создание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отцов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уч.</w:t>
            </w:r>
          </w:p>
          <w:p w:rsidR="00D52B81" w:rsidRPr="00B67E37" w:rsidRDefault="00D52B81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14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 создан, полномочия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определены.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23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Положение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Совете отцов,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 директора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персональном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составе.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3F15AC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D52B81" w:rsidRPr="00B67E37" w:rsidTr="005D5DAE">
        <w:trPr>
          <w:trHeight w:val="2380"/>
        </w:trPr>
        <w:tc>
          <w:tcPr>
            <w:tcW w:w="3298" w:type="dxa"/>
          </w:tcPr>
          <w:p w:rsidR="00D52B81" w:rsidRPr="00B67E37" w:rsidRDefault="00D52B81" w:rsidP="005D5DAE">
            <w:pPr>
              <w:ind w:right="88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4.10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Оформление комнаты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инициатив/ученическ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самоуправления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01.09.2024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13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Оформлена комната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детских инициатив 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пространство, отвечающее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современным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требованиям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безопасности, комфорта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функциональности,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где</w:t>
            </w:r>
          </w:p>
          <w:p w:rsidR="00D52B81" w:rsidRPr="00B67E37" w:rsidRDefault="00D52B81" w:rsidP="005D5DAE">
            <w:pPr>
              <w:spacing w:line="264" w:lineRule="exact"/>
              <w:ind w:right="20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дети могут полностью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раскрыть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свой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потенциал,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Положение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ЦДИ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3F15AC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0"/>
          <w:footerReference w:type="default" r:id="rId61"/>
          <w:pgSz w:w="16840" w:h="11910" w:orient="landscape"/>
          <w:pgMar w:top="1160" w:right="740" w:bottom="1160" w:left="740" w:header="753" w:footer="977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874ED7">
        <w:trPr>
          <w:trHeight w:val="8992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1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 ограничиваясь рамками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школьной 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вместе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единомышленниками.</w:t>
            </w:r>
          </w:p>
          <w:p w:rsidR="005D5DAE" w:rsidRPr="00B67E37" w:rsidRDefault="005D5DAE" w:rsidP="005D5DAE">
            <w:pPr>
              <w:ind w:right="5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 Центр Детских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Инициатив.</w:t>
            </w:r>
          </w:p>
          <w:p w:rsidR="005D5DAE" w:rsidRPr="00B67E37" w:rsidRDefault="005D5DAE" w:rsidP="005D5DAE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Функционал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КДИ:</w:t>
            </w:r>
          </w:p>
          <w:p w:rsidR="005D5DAE" w:rsidRPr="00B67E37" w:rsidRDefault="005D5DAE" w:rsidP="005D5DAE">
            <w:pPr>
              <w:spacing w:before="1"/>
              <w:ind w:right="9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-пространство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самоуправления ; место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сбора команд (обществ,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кружков) по направлениям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интересов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место встреч с детскими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общественными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объединениями(движения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ми), родительским,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сообществом 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проведения совместных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мероприятий, проектной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игр;</w:t>
            </w:r>
          </w:p>
          <w:p w:rsidR="005D5DAE" w:rsidRPr="00B67E37" w:rsidRDefault="005D5DAE" w:rsidP="005D5DAE">
            <w:pPr>
              <w:ind w:right="2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-рабочее место советника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воспитанию;</w:t>
            </w:r>
          </w:p>
          <w:p w:rsidR="005D5DAE" w:rsidRPr="00B67E37" w:rsidRDefault="005D5DAE" w:rsidP="005D5DAE">
            <w:pPr>
              <w:ind w:right="24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-место для проведения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мероприятий внеурочной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детей;</w:t>
            </w:r>
          </w:p>
          <w:p w:rsidR="005D5DAE" w:rsidRPr="00B67E37" w:rsidRDefault="005D5DAE" w:rsidP="005D5DAE">
            <w:pPr>
              <w:ind w:right="1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-центральное место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детского объединения,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штаба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ребят,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место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встреч,</w:t>
            </w:r>
          </w:p>
          <w:p w:rsidR="005D5DAE" w:rsidRPr="00B67E37" w:rsidRDefault="005D5DAE" w:rsidP="005D5DAE">
            <w:pPr>
              <w:spacing w:line="24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сборов,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обсуждений.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2"/>
          <w:footerReference w:type="default" r:id="rId63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2644"/>
        </w:trPr>
        <w:tc>
          <w:tcPr>
            <w:tcW w:w="3298" w:type="dxa"/>
          </w:tcPr>
          <w:p w:rsidR="005D5DAE" w:rsidRPr="00B67E37" w:rsidRDefault="005D5DAE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пространства,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положения</w:t>
            </w:r>
          </w:p>
          <w:p w:rsidR="005D5DAE" w:rsidRPr="00B67E37" w:rsidRDefault="005D5DAE" w:rsidP="005D5DAE">
            <w:pPr>
              <w:ind w:right="135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об 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внутришкольных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пространств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ind w:right="42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01.05.2024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21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Обсуждение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Концепции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педагогами, учащимися,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родителями.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3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Положение об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внутришкольных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</w:t>
            </w:r>
          </w:p>
        </w:tc>
        <w:tc>
          <w:tcPr>
            <w:tcW w:w="1696" w:type="dxa"/>
          </w:tcPr>
          <w:p w:rsidR="005D5DAE" w:rsidRPr="00B67E37" w:rsidRDefault="005D5DAE" w:rsidP="00D52B81">
            <w:pPr>
              <w:ind w:right="1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="00D52B8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</w:t>
            </w: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DAE" w:rsidRPr="00B67E37" w:rsidTr="005D5DAE">
        <w:trPr>
          <w:trHeight w:val="857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3.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Здоровье</w:t>
            </w:r>
          </w:p>
        </w:tc>
      </w:tr>
      <w:tr w:rsidR="00D52B81" w:rsidRPr="00B67E37" w:rsidTr="005D5DAE">
        <w:trPr>
          <w:trHeight w:val="1851"/>
        </w:trPr>
        <w:tc>
          <w:tcPr>
            <w:tcW w:w="3298" w:type="dxa"/>
          </w:tcPr>
          <w:p w:rsidR="00D52B81" w:rsidRPr="00B67E37" w:rsidRDefault="00D52B81" w:rsidP="005D5DAE">
            <w:pPr>
              <w:ind w:right="7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4.12.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Разработка единого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календарного плана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физкультурных,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спортивных и массовых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спортивно-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зрелищных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ind w:right="425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01.09.2024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92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 разработан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реализуется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67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Единый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календарный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D52B81" w:rsidRPr="00B67E37" w:rsidTr="005D5DAE">
        <w:trPr>
          <w:trHeight w:val="3702"/>
        </w:trPr>
        <w:tc>
          <w:tcPr>
            <w:tcW w:w="3298" w:type="dxa"/>
          </w:tcPr>
          <w:p w:rsidR="00D52B81" w:rsidRPr="00B67E37" w:rsidRDefault="00D52B81" w:rsidP="0025349A">
            <w:pPr>
              <w:spacing w:before="1"/>
              <w:ind w:right="1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4.13.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Диверсификация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спортивного клуба.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spacing w:before="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01.09.2024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spacing w:before="1"/>
              <w:ind w:right="206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Расширение направлений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 ШСК: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спортивно-массовое</w:t>
            </w:r>
            <w:r w:rsidRPr="00B67E37">
              <w:rPr>
                <w:rFonts w:ascii="Times New Roman" w:eastAsia="Times New Roman" w:hAnsi="Times New Roman" w:cs="Times New Roman"/>
                <w:i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ru-RU"/>
              </w:rPr>
              <w:t xml:space="preserve">направление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(организация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проведение социально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значимых, спортивно-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массовых мероприятий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(соревнований,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спартакиад, олимпиад) 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различным видам спорта,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включая национальные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виды спорта;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физкультурно-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i/>
                <w:szCs w:val="24"/>
              </w:rPr>
              <w:t>оздоровительное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spacing w:before="1"/>
              <w:ind w:right="4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Сценарии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проведения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праздников,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состязаний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т.д.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4"/>
          <w:footerReference w:type="default" r:id="rId65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5D5DAE" w:rsidRPr="00B67E37" w:rsidTr="005D5DAE">
        <w:trPr>
          <w:trHeight w:val="528"/>
        </w:trPr>
        <w:tc>
          <w:tcPr>
            <w:tcW w:w="329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spacing w:line="264" w:lineRule="exact"/>
              <w:ind w:right="2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направление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(организация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F44B00">
        <w:trPr>
          <w:trHeight w:val="528"/>
        </w:trPr>
        <w:tc>
          <w:tcPr>
            <w:tcW w:w="15129" w:type="dxa"/>
            <w:gridSpan w:val="7"/>
          </w:tcPr>
          <w:p w:rsidR="00D52B81" w:rsidRPr="00B67E37" w:rsidRDefault="00D52B81" w:rsidP="00B92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b/>
                <w:szCs w:val="24"/>
              </w:rPr>
              <w:t>Творчество</w:t>
            </w:r>
          </w:p>
        </w:tc>
      </w:tr>
      <w:tr w:rsidR="00D52B81" w:rsidRPr="00B67E37" w:rsidTr="005D5DAE">
        <w:trPr>
          <w:trHeight w:val="1586"/>
        </w:trPr>
        <w:tc>
          <w:tcPr>
            <w:tcW w:w="3298" w:type="dxa"/>
          </w:tcPr>
          <w:p w:rsidR="00D52B81" w:rsidRPr="00B67E37" w:rsidRDefault="00D52B81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4.14.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образования.</w:t>
            </w:r>
          </w:p>
        </w:tc>
        <w:tc>
          <w:tcPr>
            <w:tcW w:w="1978" w:type="dxa"/>
          </w:tcPr>
          <w:p w:rsidR="00D52B81" w:rsidRPr="00B67E37" w:rsidRDefault="00D52B81" w:rsidP="0025349A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Сентябрь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2025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5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Открыты новые места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ДОД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26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создании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Дополнительная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общеразвивающа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</w:t>
            </w:r>
          </w:p>
          <w:p w:rsidR="00D52B81" w:rsidRPr="00B67E37" w:rsidRDefault="00D52B81" w:rsidP="0025349A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Техническое моделирование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D52B81" w:rsidRPr="00B67E37" w:rsidTr="005D5DAE">
        <w:trPr>
          <w:trHeight w:val="1586"/>
        </w:trPr>
        <w:tc>
          <w:tcPr>
            <w:tcW w:w="3298" w:type="dxa"/>
          </w:tcPr>
          <w:p w:rsidR="00D52B81" w:rsidRPr="00B67E37" w:rsidRDefault="00D52B81" w:rsidP="00D52B81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4.15.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Создание новых мест ДО для реализации дополнительных общеразвивающих программ социально-гуманитарной направленности, создание творческого объединения «Юный инспектор дорожного движения»</w:t>
            </w:r>
          </w:p>
        </w:tc>
        <w:tc>
          <w:tcPr>
            <w:tcW w:w="1978" w:type="dxa"/>
          </w:tcPr>
          <w:p w:rsidR="00D52B81" w:rsidRPr="00B67E37" w:rsidRDefault="00D52B81" w:rsidP="0025349A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Сентябрь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2025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5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Создано творческое объединение школьников «Юный инспектор дорожного движения»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26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hAnsi="Times New Roman" w:cs="Times New Roman"/>
                <w:szCs w:val="24"/>
                <w:lang w:val="ru-RU"/>
              </w:rPr>
              <w:t>Договор о сетевой форме реализации дополнительных общеразвивающих программ ЦВР с. Троицкое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5D5DAE" w:rsidRPr="00B67E37" w:rsidTr="005D5DAE">
        <w:trPr>
          <w:trHeight w:val="858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before="1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5.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Профориентация</w:t>
            </w:r>
          </w:p>
        </w:tc>
      </w:tr>
      <w:tr w:rsidR="00D52B81" w:rsidRPr="00B67E37" w:rsidTr="005D5DAE">
        <w:trPr>
          <w:trHeight w:val="2115"/>
        </w:trPr>
        <w:tc>
          <w:tcPr>
            <w:tcW w:w="3298" w:type="dxa"/>
          </w:tcPr>
          <w:p w:rsidR="00D52B81" w:rsidRPr="00B67E37" w:rsidRDefault="00D52B81" w:rsidP="005D5DAE">
            <w:pPr>
              <w:ind w:right="8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4.16.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Включение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полномочия классных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ведения комплексной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</w:p>
          <w:p w:rsidR="00D52B81" w:rsidRPr="00B67E37" w:rsidRDefault="00D52B81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деятельности 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ОО;</w:t>
            </w:r>
          </w:p>
        </w:tc>
        <w:tc>
          <w:tcPr>
            <w:tcW w:w="1978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2024</w:t>
            </w:r>
          </w:p>
        </w:tc>
        <w:tc>
          <w:tcPr>
            <w:tcW w:w="1340" w:type="dxa"/>
          </w:tcPr>
          <w:p w:rsidR="00D52B81" w:rsidRPr="00B67E37" w:rsidRDefault="00D52B81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5D5DAE">
            <w:pPr>
              <w:ind w:right="2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 полномочия классных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включено ведение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комплексной работы по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 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ОО.</w:t>
            </w:r>
          </w:p>
        </w:tc>
        <w:tc>
          <w:tcPr>
            <w:tcW w:w="2206" w:type="dxa"/>
          </w:tcPr>
          <w:p w:rsidR="00D52B81" w:rsidRPr="00B67E37" w:rsidRDefault="00D52B81" w:rsidP="005D5DAE">
            <w:pPr>
              <w:ind w:right="76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Должностная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инструкция</w:t>
            </w:r>
          </w:p>
        </w:tc>
        <w:tc>
          <w:tcPr>
            <w:tcW w:w="1696" w:type="dxa"/>
          </w:tcPr>
          <w:p w:rsidR="00D52B81" w:rsidRPr="00B67E37" w:rsidRDefault="00D52B8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D52B81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5D5DAE" w:rsidRPr="00B67E37" w:rsidTr="005D5DAE">
        <w:trPr>
          <w:trHeight w:val="1321"/>
        </w:trPr>
        <w:tc>
          <w:tcPr>
            <w:tcW w:w="3298" w:type="dxa"/>
          </w:tcPr>
          <w:p w:rsidR="005D5DAE" w:rsidRPr="00B67E37" w:rsidRDefault="005D5DAE" w:rsidP="005D5DAE">
            <w:pPr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4.1</w:t>
            </w:r>
            <w:r w:rsidR="00D52B8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выбора</w:t>
            </w:r>
          </w:p>
          <w:p w:rsidR="005D5DAE" w:rsidRPr="00B67E37" w:rsidRDefault="005D5DAE" w:rsidP="005D5DAE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профессии</w:t>
            </w:r>
          </w:p>
        </w:tc>
        <w:tc>
          <w:tcPr>
            <w:tcW w:w="1978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1340" w:type="dxa"/>
          </w:tcPr>
          <w:p w:rsidR="005D5DAE" w:rsidRPr="00B67E37" w:rsidRDefault="005D5DAE" w:rsidP="005D5D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5D5DAE" w:rsidRPr="00B67E37" w:rsidRDefault="005D5DAE" w:rsidP="005D5DAE">
            <w:pPr>
              <w:ind w:right="45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Психологическое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сопровождение выбора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профессии</w:t>
            </w:r>
          </w:p>
        </w:tc>
        <w:tc>
          <w:tcPr>
            <w:tcW w:w="2206" w:type="dxa"/>
          </w:tcPr>
          <w:p w:rsidR="005D5DAE" w:rsidRPr="00B67E37" w:rsidRDefault="005D5DAE" w:rsidP="005D5DAE">
            <w:pPr>
              <w:ind w:right="19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профориентационн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ой работы для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</w:p>
        </w:tc>
        <w:tc>
          <w:tcPr>
            <w:tcW w:w="1696" w:type="dxa"/>
          </w:tcPr>
          <w:p w:rsidR="005D5DAE" w:rsidRPr="00B67E37" w:rsidRDefault="005D5DAE" w:rsidP="005D5DAE">
            <w:pPr>
              <w:ind w:right="56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1727" w:type="dxa"/>
          </w:tcPr>
          <w:p w:rsidR="005D5DAE" w:rsidRDefault="004C7D31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4C7D31" w:rsidRPr="004C7D31" w:rsidRDefault="004C7D31" w:rsidP="005D5DAE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Бичевина Н.Е.</w:t>
            </w:r>
          </w:p>
        </w:tc>
      </w:tr>
      <w:tr w:rsidR="005D5DAE" w:rsidRPr="00B67E37" w:rsidTr="005D5DAE">
        <w:trPr>
          <w:trHeight w:val="264"/>
        </w:trPr>
        <w:tc>
          <w:tcPr>
            <w:tcW w:w="15129" w:type="dxa"/>
            <w:gridSpan w:val="7"/>
          </w:tcPr>
          <w:p w:rsidR="005D5DAE" w:rsidRPr="00B67E37" w:rsidRDefault="005D5DAE" w:rsidP="005D5DAE">
            <w:pPr>
              <w:spacing w:line="245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6.Учитель.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Школьная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команда</w:t>
            </w:r>
          </w:p>
          <w:p w:rsidR="00D52B81" w:rsidRPr="00B67E37" w:rsidRDefault="00D52B81" w:rsidP="005D5DAE">
            <w:pPr>
              <w:spacing w:line="245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978"/>
        <w:gridCol w:w="1340"/>
        <w:gridCol w:w="2884"/>
        <w:gridCol w:w="2206"/>
        <w:gridCol w:w="1696"/>
        <w:gridCol w:w="1918"/>
      </w:tblGrid>
      <w:tr w:rsidR="00D52B81" w:rsidRPr="00B67E37" w:rsidTr="00D52B81">
        <w:trPr>
          <w:trHeight w:val="1323"/>
        </w:trPr>
        <w:tc>
          <w:tcPr>
            <w:tcW w:w="3151" w:type="dxa"/>
          </w:tcPr>
          <w:p w:rsidR="00D52B81" w:rsidRPr="00B67E37" w:rsidRDefault="00D52B81" w:rsidP="00D52B81">
            <w:pPr>
              <w:spacing w:before="1"/>
              <w:ind w:right="12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4.18.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сфере</w:t>
            </w:r>
          </w:p>
          <w:p w:rsidR="00D52B81" w:rsidRPr="00B67E37" w:rsidRDefault="00D52B81" w:rsidP="00D52B81">
            <w:pPr>
              <w:spacing w:line="24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воспитания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spacing w:before="1"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spacing w:before="1"/>
              <w:ind w:right="4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 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успешно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прошли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КПК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spacing w:before="1"/>
              <w:ind w:right="22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Удостоверения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прохождении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КПК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spacing w:before="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918" w:type="dxa"/>
          </w:tcPr>
          <w:p w:rsidR="00D52B81" w:rsidRPr="004C7D31" w:rsidRDefault="004C7D3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D52B81" w:rsidRPr="00B67E37" w:rsidTr="00D52B81">
        <w:trPr>
          <w:trHeight w:val="5818"/>
        </w:trPr>
        <w:tc>
          <w:tcPr>
            <w:tcW w:w="3151" w:type="dxa"/>
          </w:tcPr>
          <w:p w:rsidR="00D52B81" w:rsidRPr="00B67E37" w:rsidRDefault="00D52B81" w:rsidP="00D52B81">
            <w:pPr>
              <w:ind w:right="66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 4.19.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Система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наставничества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учебный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right="111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наставнические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«пары»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</w:p>
          <w:p w:rsidR="00D52B81" w:rsidRPr="00B67E37" w:rsidRDefault="00D52B81" w:rsidP="00D52B81">
            <w:pPr>
              <w:ind w:right="67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«учитель- учитель»,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непрерывного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 через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маршруты (ИОМ).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 соответствии с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выявленными</w:t>
            </w:r>
          </w:p>
          <w:p w:rsidR="00D52B81" w:rsidRPr="00B67E37" w:rsidRDefault="00D52B81" w:rsidP="00D52B81">
            <w:pPr>
              <w:ind w:right="27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дефицитами и лучшими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педагогическими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практиками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 РМО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наставнических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</w:t>
            </w:r>
          </w:p>
          <w:p w:rsidR="00D52B81" w:rsidRPr="00B67E37" w:rsidRDefault="00D52B81" w:rsidP="00D52B81">
            <w:pPr>
              <w:spacing w:line="264" w:lineRule="exact"/>
              <w:ind w:right="6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«учитель-учитель» 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муниципалитете.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Положения:</w:t>
            </w:r>
          </w:p>
          <w:p w:rsidR="00D52B81" w:rsidRPr="00B67E37" w:rsidRDefault="00D52B81" w:rsidP="00D52B81">
            <w:pPr>
              <w:ind w:right="3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 развитии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наставничества»,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ИОМ</w:t>
            </w:r>
          </w:p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педагога»,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Приказ</w:t>
            </w:r>
          </w:p>
          <w:p w:rsidR="00D52B81" w:rsidRPr="00B67E37" w:rsidRDefault="00D52B81" w:rsidP="00D52B81">
            <w:pPr>
              <w:ind w:right="9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 системе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наставничества»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Договоры о сетевом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взаимодействии 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муниципалитета, на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уровне региона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вопросам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сопровождения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кадров.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spacing w:line="26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918" w:type="dxa"/>
          </w:tcPr>
          <w:p w:rsidR="00D52B81" w:rsidRPr="004C7D31" w:rsidRDefault="004C7D3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D52B81" w:rsidRPr="00B67E37" w:rsidTr="00D52B81">
        <w:trPr>
          <w:trHeight w:val="581"/>
        </w:trPr>
        <w:tc>
          <w:tcPr>
            <w:tcW w:w="15173" w:type="dxa"/>
            <w:gridSpan w:val="7"/>
          </w:tcPr>
          <w:p w:rsidR="00D52B81" w:rsidRPr="00B67E37" w:rsidRDefault="00D52B81" w:rsidP="00D52B81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7.Школьный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климат</w:t>
            </w:r>
          </w:p>
        </w:tc>
      </w:tr>
      <w:tr w:rsidR="00D52B81" w:rsidRPr="00B67E37" w:rsidTr="00D52B81">
        <w:trPr>
          <w:trHeight w:val="793"/>
        </w:trPr>
        <w:tc>
          <w:tcPr>
            <w:tcW w:w="3151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4.20.</w:t>
            </w:r>
          </w:p>
          <w:p w:rsidR="00D52B81" w:rsidRPr="00B67E37" w:rsidRDefault="00D52B81" w:rsidP="00D52B81">
            <w:pPr>
              <w:spacing w:line="264" w:lineRule="exact"/>
              <w:ind w:right="17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Включение 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</w:p>
          <w:p w:rsidR="00D52B81" w:rsidRPr="00B67E37" w:rsidRDefault="00D52B81" w:rsidP="00D52B81">
            <w:pPr>
              <w:spacing w:line="264" w:lineRule="exact"/>
              <w:ind w:right="17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2027 г.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Психологический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комфорт</w:t>
            </w:r>
          </w:p>
          <w:p w:rsidR="00D52B81" w:rsidRPr="00B67E37" w:rsidRDefault="00D52B81" w:rsidP="00D52B81">
            <w:pPr>
              <w:spacing w:line="264" w:lineRule="exact"/>
              <w:ind w:right="69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 всех (психолого-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педагогическая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ind w:right="95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Штатное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расписание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ind w:right="564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1918" w:type="dxa"/>
          </w:tcPr>
          <w:p w:rsidR="00D52B81" w:rsidRDefault="004C7D3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4C7D31" w:rsidRPr="004C7D31" w:rsidRDefault="004C7D3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Бичевина Н.Е.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978"/>
        <w:gridCol w:w="1340"/>
        <w:gridCol w:w="2884"/>
        <w:gridCol w:w="2206"/>
        <w:gridCol w:w="1696"/>
        <w:gridCol w:w="1918"/>
      </w:tblGrid>
      <w:tr w:rsidR="00D52B81" w:rsidRPr="00B67E37" w:rsidTr="00D52B81">
        <w:trPr>
          <w:trHeight w:val="1058"/>
        </w:trPr>
        <w:tc>
          <w:tcPr>
            <w:tcW w:w="3151" w:type="dxa"/>
          </w:tcPr>
          <w:p w:rsidR="00D52B81" w:rsidRPr="00B67E37" w:rsidRDefault="00D52B81" w:rsidP="00D52B81">
            <w:pPr>
              <w:ind w:right="18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расписание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психолога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4C7D31">
            <w:pPr>
              <w:ind w:right="66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служба (психолог,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логопед, ,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="004C7D31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дефектолог,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2B81" w:rsidRPr="00B67E37" w:rsidTr="00D52B81">
        <w:trPr>
          <w:trHeight w:val="581"/>
        </w:trPr>
        <w:tc>
          <w:tcPr>
            <w:tcW w:w="15173" w:type="dxa"/>
            <w:gridSpan w:val="7"/>
          </w:tcPr>
          <w:p w:rsidR="00D52B81" w:rsidRPr="00B67E37" w:rsidRDefault="00D52B81" w:rsidP="00D52B81">
            <w:pPr>
              <w:ind w:left="136" w:right="12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8.Образовательная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</w:rPr>
              <w:t>среда</w:t>
            </w:r>
          </w:p>
        </w:tc>
      </w:tr>
      <w:tr w:rsidR="00D52B81" w:rsidRPr="00B67E37" w:rsidTr="00D52B81">
        <w:trPr>
          <w:trHeight w:val="2909"/>
        </w:trPr>
        <w:tc>
          <w:tcPr>
            <w:tcW w:w="3151" w:type="dxa"/>
          </w:tcPr>
          <w:p w:rsidR="00D52B81" w:rsidRPr="00B67E37" w:rsidRDefault="00D52B81" w:rsidP="00D52B81">
            <w:pPr>
              <w:ind w:left="215" w:right="101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4.2</w:t>
            </w:r>
            <w:r w:rsidR="00F44B0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Проектирование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зоны отдыха,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креативных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пространствпри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подготовке к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ремонту школы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(трансформируемое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пространство,</w:t>
            </w:r>
          </w:p>
          <w:p w:rsidR="00D52B81" w:rsidRPr="00B67E37" w:rsidRDefault="00D52B81" w:rsidP="00D52B81">
            <w:pPr>
              <w:spacing w:line="264" w:lineRule="exact"/>
              <w:ind w:left="215" w:right="163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архитектурная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доступность).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left="106" w:right="6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 креативных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пространств школы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его 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практике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ind w:left="105" w:right="1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 «Школьная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территория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территория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комфорта»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Презентация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ind w:left="105" w:right="8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Администраци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я школы, совет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й коллектив,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ученическое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самоуправлен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ие, члены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классных</w:t>
            </w:r>
          </w:p>
          <w:p w:rsidR="00D52B81" w:rsidRPr="00B67E37" w:rsidRDefault="00D52B81" w:rsidP="00D52B81">
            <w:pPr>
              <w:spacing w:line="264" w:lineRule="exact"/>
              <w:ind w:left="105" w:right="228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родительских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комитетов</w:t>
            </w:r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D52B81">
        <w:trPr>
          <w:trHeight w:val="2908"/>
        </w:trPr>
        <w:tc>
          <w:tcPr>
            <w:tcW w:w="3151" w:type="dxa"/>
          </w:tcPr>
          <w:p w:rsidR="00D52B81" w:rsidRPr="00B67E37" w:rsidRDefault="00D52B81" w:rsidP="00D52B81">
            <w:pPr>
              <w:ind w:left="215" w:right="98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4.2</w:t>
            </w:r>
            <w:r w:rsidR="00F44B0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Участие педагогов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 педагогов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 обмена опытом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начинающих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учителей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базе</w:t>
            </w:r>
          </w:p>
          <w:p w:rsidR="00D52B81" w:rsidRPr="00B67E37" w:rsidRDefault="00D52B81" w:rsidP="00D52B81">
            <w:pPr>
              <w:spacing w:line="244" w:lineRule="exact"/>
              <w:ind w:left="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(«Сферум»)</w:t>
            </w:r>
          </w:p>
        </w:tc>
        <w:tc>
          <w:tcPr>
            <w:tcW w:w="1978" w:type="dxa"/>
          </w:tcPr>
          <w:p w:rsidR="00D52B81" w:rsidRPr="00B67E37" w:rsidRDefault="00D52B81" w:rsidP="00D52B81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2024г.</w:t>
            </w:r>
          </w:p>
        </w:tc>
        <w:tc>
          <w:tcPr>
            <w:tcW w:w="1340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D52B81" w:rsidRPr="00B67E37" w:rsidRDefault="00D52B81" w:rsidP="00D52B81">
            <w:pPr>
              <w:ind w:left="106" w:right="88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 школы –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активные члены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профессиональных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сообществ</w:t>
            </w:r>
          </w:p>
          <w:p w:rsidR="00D52B81" w:rsidRPr="00B67E37" w:rsidRDefault="00D52B81" w:rsidP="00D52B81">
            <w:pPr>
              <w:ind w:left="106" w:right="23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 для обмена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опытом и поддержки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начинающих учителей на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базе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ИКОП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(«Сферум»)</w:t>
            </w:r>
          </w:p>
        </w:tc>
        <w:tc>
          <w:tcPr>
            <w:tcW w:w="2206" w:type="dxa"/>
          </w:tcPr>
          <w:p w:rsidR="00D52B81" w:rsidRPr="00B67E37" w:rsidRDefault="00D52B81" w:rsidP="00D52B81">
            <w:pPr>
              <w:ind w:left="105" w:right="82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Регистрация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педагогов 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сообществах</w:t>
            </w:r>
          </w:p>
        </w:tc>
        <w:tc>
          <w:tcPr>
            <w:tcW w:w="1696" w:type="dxa"/>
          </w:tcPr>
          <w:p w:rsidR="00D52B81" w:rsidRPr="00B67E37" w:rsidRDefault="00D52B81" w:rsidP="00D52B81">
            <w:pPr>
              <w:ind w:left="213" w:right="25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Методическ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ий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</w:p>
        </w:tc>
        <w:tc>
          <w:tcPr>
            <w:tcW w:w="1918" w:type="dxa"/>
          </w:tcPr>
          <w:p w:rsidR="00D52B81" w:rsidRPr="00B67E37" w:rsidRDefault="00D52B81" w:rsidP="00D52B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B81" w:rsidRPr="00B67E37" w:rsidTr="00D52B81">
        <w:trPr>
          <w:trHeight w:val="266"/>
        </w:trPr>
        <w:tc>
          <w:tcPr>
            <w:tcW w:w="15173" w:type="dxa"/>
            <w:gridSpan w:val="7"/>
          </w:tcPr>
          <w:p w:rsidR="00D52B81" w:rsidRPr="00B67E37" w:rsidRDefault="00D52B81" w:rsidP="00D52B81">
            <w:pPr>
              <w:spacing w:before="1" w:line="245" w:lineRule="exact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4: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978"/>
        <w:gridCol w:w="1340"/>
        <w:gridCol w:w="2884"/>
        <w:gridCol w:w="2206"/>
        <w:gridCol w:w="1696"/>
        <w:gridCol w:w="1918"/>
      </w:tblGrid>
      <w:tr w:rsidR="00F44B00" w:rsidRPr="00B67E37" w:rsidTr="00F44B00">
        <w:trPr>
          <w:trHeight w:val="303"/>
        </w:trPr>
        <w:tc>
          <w:tcPr>
            <w:tcW w:w="15173" w:type="dxa"/>
            <w:gridSpan w:val="7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F44B00" w:rsidRPr="00B67E37" w:rsidTr="00F44B00">
        <w:trPr>
          <w:trHeight w:val="1058"/>
        </w:trPr>
        <w:tc>
          <w:tcPr>
            <w:tcW w:w="11559" w:type="dxa"/>
            <w:gridSpan w:val="5"/>
          </w:tcPr>
          <w:p w:rsidR="00F44B00" w:rsidRPr="00B67E37" w:rsidRDefault="00F44B00" w:rsidP="00F44B00">
            <w:pPr>
              <w:spacing w:before="1"/>
              <w:ind w:left="107" w:right="168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Задача 5.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Построение системы персонифицированного профессионального развития педагогов и руководителей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школы, обеспечивающую своевременную методическую подготовку с нацеленностью на достижение планируемых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результатов.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918" w:type="dxa"/>
          </w:tcPr>
          <w:p w:rsidR="00F44B00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F44B00" w:rsidRPr="00B67E37" w:rsidTr="00F44B00">
        <w:trPr>
          <w:trHeight w:val="3438"/>
        </w:trPr>
        <w:tc>
          <w:tcPr>
            <w:tcW w:w="3151" w:type="dxa"/>
          </w:tcPr>
          <w:p w:rsidR="00F44B00" w:rsidRPr="00B67E37" w:rsidRDefault="00F44B00" w:rsidP="00F44B00">
            <w:pPr>
              <w:spacing w:before="1"/>
              <w:ind w:left="215" w:right="1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5.1.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маршрутов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руководителя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spacing w:before="1"/>
              <w:ind w:left="107" w:right="92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Сентябрь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2027 г.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spacing w:before="1" w:line="264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Сформированы</w:t>
            </w:r>
          </w:p>
          <w:p w:rsidR="00F44B00" w:rsidRPr="00B67E37" w:rsidRDefault="00F44B00" w:rsidP="00F44B00">
            <w:pPr>
              <w:ind w:left="106" w:right="4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«дефицитные» запросы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педагогов 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руководителей.</w:t>
            </w:r>
          </w:p>
          <w:p w:rsidR="00F44B00" w:rsidRPr="00B67E37" w:rsidRDefault="00F44B00" w:rsidP="00F44B00">
            <w:pPr>
              <w:ind w:left="106" w:right="89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образовательные и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развивающие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маршруты.</w:t>
            </w:r>
          </w:p>
          <w:p w:rsidR="00F44B00" w:rsidRPr="00B67E37" w:rsidRDefault="00F44B00" w:rsidP="00F44B00">
            <w:pPr>
              <w:ind w:left="106" w:right="4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Построена система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персонифицированного</w:t>
            </w:r>
          </w:p>
          <w:p w:rsidR="00F44B00" w:rsidRPr="00B67E37" w:rsidRDefault="00F44B00" w:rsidP="00F44B00">
            <w:pPr>
              <w:spacing w:line="264" w:lineRule="exact"/>
              <w:ind w:left="106" w:right="27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профессионального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spacing w:before="1"/>
              <w:ind w:left="105" w:right="3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ИОМ педагогов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руководителя.</w:t>
            </w:r>
          </w:p>
          <w:p w:rsidR="00F44B00" w:rsidRPr="00B67E37" w:rsidRDefault="00F44B00" w:rsidP="00F44B00">
            <w:pPr>
              <w:ind w:left="105" w:right="5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Удостоверения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КПК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spacing w:before="1"/>
              <w:ind w:left="105" w:right="189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ая команда</w:t>
            </w:r>
          </w:p>
        </w:tc>
        <w:tc>
          <w:tcPr>
            <w:tcW w:w="1918" w:type="dxa"/>
          </w:tcPr>
          <w:p w:rsidR="00F44B00" w:rsidRDefault="004C7D31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  <w:p w:rsidR="004C7D31" w:rsidRPr="004C7D31" w:rsidRDefault="004C7D31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Кишкарь И.А.</w:t>
            </w:r>
          </w:p>
        </w:tc>
      </w:tr>
      <w:tr w:rsidR="00F44B00" w:rsidRPr="00B67E37" w:rsidTr="00F44B00">
        <w:trPr>
          <w:trHeight w:val="587"/>
        </w:trPr>
        <w:tc>
          <w:tcPr>
            <w:tcW w:w="15173" w:type="dxa"/>
            <w:gridSpan w:val="7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5:</w:t>
            </w:r>
          </w:p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</w:t>
            </w:r>
          </w:p>
        </w:tc>
      </w:tr>
      <w:tr w:rsidR="00F44B00" w:rsidRPr="00B67E37" w:rsidTr="00F44B00">
        <w:trPr>
          <w:trHeight w:val="792"/>
        </w:trPr>
        <w:tc>
          <w:tcPr>
            <w:tcW w:w="11559" w:type="dxa"/>
            <w:gridSpan w:val="5"/>
          </w:tcPr>
          <w:p w:rsidR="00F44B00" w:rsidRPr="00B67E37" w:rsidRDefault="00F44B00" w:rsidP="00F44B00">
            <w:pPr>
              <w:ind w:left="107" w:right="897" w:hanging="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lastRenderedPageBreak/>
              <w:t xml:space="preserve">Задача 6.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 предметно-пространственной среды в перспективе цифровизации образования для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индивидуализации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нацеленностью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</w:p>
          <w:p w:rsidR="00F44B00" w:rsidRPr="00B67E37" w:rsidRDefault="00F44B00" w:rsidP="00F44B00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достижение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планируемых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результатов.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918" w:type="dxa"/>
          </w:tcPr>
          <w:p w:rsidR="00F44B00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F44B00" w:rsidRPr="00B67E37" w:rsidTr="00F44B00">
        <w:trPr>
          <w:trHeight w:val="2445"/>
        </w:trPr>
        <w:tc>
          <w:tcPr>
            <w:tcW w:w="3151" w:type="dxa"/>
          </w:tcPr>
          <w:p w:rsidR="00F44B00" w:rsidRPr="00B67E37" w:rsidRDefault="00F44B00" w:rsidP="00F44B00">
            <w:pPr>
              <w:ind w:left="215" w:right="1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6.1.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квалификации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педагогических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работников по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вопросам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цифровизации,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обновления ИКТ-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инфраструктуры,</w:t>
            </w:r>
          </w:p>
          <w:p w:rsidR="004C7D31" w:rsidRPr="00B67E37" w:rsidRDefault="00F44B00" w:rsidP="004C7D31">
            <w:pPr>
              <w:ind w:left="215" w:right="11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C7D31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дистанционных</w:t>
            </w:r>
            <w:r w:rsidRPr="004C7D31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4C7D31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="004C7D3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технологий,</w:t>
            </w:r>
            <w:r w:rsidR="004C7D31"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4C7D3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автоматизированны</w:t>
            </w:r>
            <w:r w:rsidR="004C7D31"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="004C7D31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х</w:t>
            </w:r>
          </w:p>
          <w:p w:rsidR="00F44B00" w:rsidRPr="004C7D31" w:rsidRDefault="004C7D31" w:rsidP="004C7D31">
            <w:pPr>
              <w:spacing w:line="264" w:lineRule="exact"/>
              <w:ind w:left="215" w:right="137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ормационн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 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2024-2025г.г.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106" w:right="29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Пройдены КПК,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повышены</w:t>
            </w:r>
            <w:r w:rsidRPr="00B67E37">
              <w:rPr>
                <w:rFonts w:ascii="Times New Roman" w:eastAsia="Times New Roman" w:hAnsi="Times New Roman" w:cs="Times New Roman"/>
                <w:spacing w:val="-13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компетенции.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ind w:left="105" w:right="22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Удостоверения 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прохождении</w:t>
            </w:r>
            <w:r w:rsidRPr="00B67E37">
              <w:rPr>
                <w:rFonts w:ascii="Times New Roman" w:eastAsia="Times New Roman" w:hAnsi="Times New Roman" w:cs="Times New Roman"/>
                <w:spacing w:val="-1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КПК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918" w:type="dxa"/>
          </w:tcPr>
          <w:p w:rsidR="00F44B00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5" w:lineRule="exact"/>
        <w:jc w:val="center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6"/>
          <w:footerReference w:type="default" r:id="rId67"/>
          <w:pgSz w:w="16840" w:h="11910" w:orient="landscape"/>
          <w:pgMar w:top="1160" w:right="740" w:bottom="1180" w:left="740" w:header="753" w:footer="98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F44B00" w:rsidRPr="00B67E37" w:rsidTr="00F44B00">
        <w:trPr>
          <w:trHeight w:val="2906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48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Мероприятие 6.2.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Дальнейшая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 через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реализацию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индивидуальных учебных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планов, сетевые формы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</w:p>
          <w:p w:rsidR="00F44B00" w:rsidRPr="00B67E37" w:rsidRDefault="00F44B00" w:rsidP="00F44B00">
            <w:pPr>
              <w:spacing w:line="264" w:lineRule="exact"/>
              <w:ind w:left="215" w:right="1372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spacing w:line="261" w:lineRule="exact"/>
              <w:ind w:left="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2024-2027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214" w:right="91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ИУП,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сетевых форм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образовательных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программ.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ИУП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F44B00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  <w:r w:rsidR="00F44B00"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</w:tc>
      </w:tr>
      <w:tr w:rsidR="00F44B00" w:rsidRPr="00B67E37" w:rsidTr="00F44B00">
        <w:trPr>
          <w:trHeight w:val="584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6:</w:t>
            </w:r>
          </w:p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  <w:tr w:rsidR="00F44B00" w:rsidRPr="00B67E37" w:rsidTr="00F44B00">
        <w:trPr>
          <w:trHeight w:val="545"/>
        </w:trPr>
        <w:tc>
          <w:tcPr>
            <w:tcW w:w="11706" w:type="dxa"/>
            <w:gridSpan w:val="5"/>
          </w:tcPr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7.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Расширение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образовательного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партнёрства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повышения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освоения</w:t>
            </w:r>
          </w:p>
          <w:p w:rsidR="00F44B00" w:rsidRPr="00B67E37" w:rsidRDefault="00F44B00" w:rsidP="00F44B00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содержания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учебных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предметов в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практическом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применении.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44B00" w:rsidRPr="00B67E37" w:rsidTr="00F44B00">
        <w:trPr>
          <w:trHeight w:val="2644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1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7.1.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Дальнейшее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сотрудничество с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  <w:lang w:val="ru-RU"/>
              </w:rPr>
              <w:t xml:space="preserve">  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Национальным парком «Анюйский»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ind w:left="107" w:right="16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в рамках</w:t>
            </w:r>
            <w:r w:rsidRPr="00B67E37">
              <w:rPr>
                <w:rFonts w:ascii="Times New Roman" w:eastAsia="Times New Roman" w:hAnsi="Times New Roman" w:cs="Times New Roman"/>
                <w:spacing w:val="-5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соглашения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106" w:right="10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Сотрудничество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ind w:left="105" w:right="25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 внеурочной деятельности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F44B00" w:rsidRPr="00B67E37" w:rsidRDefault="004C7D31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F44B00" w:rsidRPr="00B67E37" w:rsidTr="00F44B00">
        <w:trPr>
          <w:trHeight w:val="587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7:</w:t>
            </w:r>
          </w:p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среда».</w:t>
            </w:r>
          </w:p>
        </w:tc>
      </w:tr>
      <w:tr w:rsidR="00B76649" w:rsidRPr="00B67E37" w:rsidTr="00F44B00">
        <w:trPr>
          <w:trHeight w:val="530"/>
        </w:trPr>
        <w:tc>
          <w:tcPr>
            <w:tcW w:w="11706" w:type="dxa"/>
            <w:gridSpan w:val="5"/>
          </w:tcPr>
          <w:p w:rsidR="00B76649" w:rsidRPr="00B67E37" w:rsidRDefault="00B76649" w:rsidP="00B76649">
            <w:pPr>
              <w:spacing w:before="1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8.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управленческой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модели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школы.</w:t>
            </w:r>
          </w:p>
        </w:tc>
        <w:tc>
          <w:tcPr>
            <w:tcW w:w="1696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B76649" w:rsidRPr="00B67E37" w:rsidRDefault="00A509BD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68"/>
          <w:footerReference w:type="default" r:id="rId69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78"/>
        <w:gridCol w:w="1340"/>
        <w:gridCol w:w="2884"/>
        <w:gridCol w:w="2206"/>
        <w:gridCol w:w="1696"/>
        <w:gridCol w:w="1727"/>
      </w:tblGrid>
      <w:tr w:rsidR="00B76649" w:rsidRPr="00B67E37" w:rsidTr="00F44B00">
        <w:trPr>
          <w:trHeight w:val="3701"/>
        </w:trPr>
        <w:tc>
          <w:tcPr>
            <w:tcW w:w="3298" w:type="dxa"/>
          </w:tcPr>
          <w:p w:rsidR="00B76649" w:rsidRPr="00B67E37" w:rsidRDefault="00B76649" w:rsidP="00B67E37">
            <w:pPr>
              <w:ind w:left="215" w:right="107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8.1.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проектного подхода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 управлении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школой:</w:t>
            </w:r>
          </w:p>
          <w:p w:rsidR="00B76649" w:rsidRPr="00B67E37" w:rsidRDefault="00B76649" w:rsidP="00B76649">
            <w:pPr>
              <w:ind w:left="215" w:right="166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-«Управление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качеством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образования»;</w:t>
            </w:r>
          </w:p>
          <w:p w:rsidR="00B76649" w:rsidRPr="00B67E37" w:rsidRDefault="00B76649" w:rsidP="00B76649">
            <w:pPr>
              <w:ind w:left="215" w:right="157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-«Современная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школа»;</w:t>
            </w:r>
          </w:p>
          <w:p w:rsidR="00B76649" w:rsidRPr="00B67E37" w:rsidRDefault="00B76649" w:rsidP="00B76649">
            <w:pPr>
              <w:ind w:left="215" w:right="151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-«Воспитание и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социализация»;</w:t>
            </w:r>
          </w:p>
          <w:p w:rsidR="00B76649" w:rsidRPr="00B67E37" w:rsidRDefault="00B76649" w:rsidP="00B76649">
            <w:pPr>
              <w:spacing w:line="264" w:lineRule="exact"/>
              <w:ind w:left="215" w:right="1551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-«Школа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возможностей»</w:t>
            </w:r>
          </w:p>
        </w:tc>
        <w:tc>
          <w:tcPr>
            <w:tcW w:w="1978" w:type="dxa"/>
          </w:tcPr>
          <w:p w:rsidR="00B76649" w:rsidRPr="00B67E37" w:rsidRDefault="00B76649" w:rsidP="00B76649">
            <w:pPr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2024-2027</w:t>
            </w:r>
          </w:p>
        </w:tc>
        <w:tc>
          <w:tcPr>
            <w:tcW w:w="1340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B76649" w:rsidRPr="00B67E37" w:rsidRDefault="00B76649" w:rsidP="00B76649">
            <w:pPr>
              <w:ind w:left="106" w:right="240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Реализация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управленческих</w:t>
            </w:r>
            <w:r w:rsidRPr="00B67E37">
              <w:rPr>
                <w:rFonts w:ascii="Times New Roman" w:eastAsia="Times New Roman" w:hAnsi="Times New Roman" w:cs="Times New Roman"/>
                <w:spacing w:val="-14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проектов</w:t>
            </w:r>
          </w:p>
        </w:tc>
        <w:tc>
          <w:tcPr>
            <w:tcW w:w="2206" w:type="dxa"/>
          </w:tcPr>
          <w:p w:rsidR="00B76649" w:rsidRPr="00B67E37" w:rsidRDefault="00B76649" w:rsidP="00B76649">
            <w:pPr>
              <w:ind w:left="105" w:right="42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Аналитические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справки, отчёты,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мониторингов</w:t>
            </w:r>
          </w:p>
        </w:tc>
        <w:tc>
          <w:tcPr>
            <w:tcW w:w="1696" w:type="dxa"/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</w:tcPr>
          <w:p w:rsidR="00B76649" w:rsidRPr="00B67E37" w:rsidRDefault="00A509BD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Т.Е.</w:t>
            </w:r>
          </w:p>
        </w:tc>
      </w:tr>
      <w:tr w:rsidR="00F44B00" w:rsidRPr="00B67E37" w:rsidTr="00F44B00">
        <w:trPr>
          <w:trHeight w:val="582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8:</w:t>
            </w:r>
          </w:p>
        </w:tc>
      </w:tr>
      <w:tr w:rsidR="00F44B00" w:rsidRPr="00B67E37" w:rsidTr="00F44B00">
        <w:trPr>
          <w:trHeight w:val="528"/>
        </w:trPr>
        <w:tc>
          <w:tcPr>
            <w:tcW w:w="11706" w:type="dxa"/>
            <w:gridSpan w:val="5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9.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Развитие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направления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семьей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(школа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ребёнка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всей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семьи).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F44B00" w:rsidRPr="00B67E37" w:rsidTr="00F44B00">
        <w:trPr>
          <w:trHeight w:val="1587"/>
        </w:trPr>
        <w:tc>
          <w:tcPr>
            <w:tcW w:w="3298" w:type="dxa"/>
          </w:tcPr>
          <w:p w:rsidR="00F44B00" w:rsidRPr="00B67E37" w:rsidRDefault="00F44B00" w:rsidP="00F44B00">
            <w:pPr>
              <w:ind w:left="215" w:right="77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9.1.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Профориентация.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программы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родителями.</w:t>
            </w:r>
          </w:p>
        </w:tc>
        <w:tc>
          <w:tcPr>
            <w:tcW w:w="1978" w:type="dxa"/>
          </w:tcPr>
          <w:p w:rsidR="00F44B00" w:rsidRPr="00B67E37" w:rsidRDefault="00F44B00" w:rsidP="00F44B00">
            <w:pPr>
              <w:ind w:left="21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2024-2025</w:t>
            </w:r>
          </w:p>
        </w:tc>
        <w:tc>
          <w:tcPr>
            <w:tcW w:w="1340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F44B00" w:rsidRPr="00B67E37" w:rsidRDefault="00F44B00" w:rsidP="00F44B00">
            <w:pPr>
              <w:ind w:left="214" w:right="40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Организована работа с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родителями в рамках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профориентационной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</w:p>
          <w:p w:rsidR="00F44B00" w:rsidRPr="00B67E37" w:rsidRDefault="00F44B00" w:rsidP="00F44B00">
            <w:pPr>
              <w:spacing w:line="264" w:lineRule="exact"/>
              <w:ind w:left="214" w:right="866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самоопределению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обучающихся.</w:t>
            </w:r>
          </w:p>
        </w:tc>
        <w:tc>
          <w:tcPr>
            <w:tcW w:w="2206" w:type="dxa"/>
          </w:tcPr>
          <w:p w:rsidR="00F44B00" w:rsidRPr="00B67E37" w:rsidRDefault="00F44B00" w:rsidP="00F44B00">
            <w:pPr>
              <w:ind w:left="105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ind w:left="105" w:right="212" w:hanging="1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Классные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руководители</w:t>
            </w: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44B00" w:rsidRPr="00B67E37" w:rsidTr="00F44B00">
        <w:trPr>
          <w:trHeight w:val="820"/>
        </w:trPr>
        <w:tc>
          <w:tcPr>
            <w:tcW w:w="15129" w:type="dxa"/>
            <w:gridSpan w:val="7"/>
          </w:tcPr>
          <w:p w:rsidR="00F44B00" w:rsidRPr="00B67E37" w:rsidRDefault="00F44B00" w:rsidP="00F44B00">
            <w:pPr>
              <w:spacing w:line="237" w:lineRule="exact"/>
              <w:ind w:left="14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9:</w:t>
            </w:r>
          </w:p>
          <w:p w:rsidR="00F44B00" w:rsidRPr="00B67E37" w:rsidRDefault="00F44B00" w:rsidP="00F44B00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pacing w:val="-21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«з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н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ан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и</w:t>
            </w:r>
            <w:r w:rsidRPr="00B67E37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«здоровье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3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«творчество</w:t>
            </w: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«воспитание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«профориентация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»,</w:t>
            </w:r>
            <w:r w:rsidRPr="00B67E37">
              <w:rPr>
                <w:rFonts w:ascii="Times New Roman" w:eastAsia="Times New Roman" w:hAnsi="Times New Roman" w:cs="Times New Roman"/>
                <w:spacing w:val="5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«учитель »,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46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климат »,</w:t>
            </w:r>
            <w:r w:rsidRPr="00B67E37">
              <w:rPr>
                <w:rFonts w:ascii="Times New Roman" w:eastAsia="Times New Roman" w:hAnsi="Times New Roman" w:cs="Times New Roman"/>
                <w:spacing w:val="50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4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среда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u w:val="single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  <w:t>»</w:t>
            </w:r>
          </w:p>
        </w:tc>
      </w:tr>
      <w:tr w:rsidR="00F44B00" w:rsidRPr="00B67E37" w:rsidTr="00F44B00">
        <w:trPr>
          <w:trHeight w:val="528"/>
        </w:trPr>
        <w:tc>
          <w:tcPr>
            <w:tcW w:w="11706" w:type="dxa"/>
            <w:gridSpan w:val="5"/>
          </w:tcPr>
          <w:p w:rsidR="00F44B00" w:rsidRPr="00B67E37" w:rsidRDefault="00F44B00" w:rsidP="00F44B00">
            <w:pPr>
              <w:ind w:left="10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Задача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10.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Независимая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оценка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образования,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также</w:t>
            </w:r>
            <w:r w:rsidRPr="00B67E3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система</w:t>
            </w:r>
            <w:r w:rsidRPr="00B67E37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внутреннего</w:t>
            </w:r>
            <w:r w:rsidRPr="00B67E37">
              <w:rPr>
                <w:rFonts w:ascii="Times New Roman" w:eastAsia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аудита.</w:t>
            </w:r>
          </w:p>
        </w:tc>
        <w:tc>
          <w:tcPr>
            <w:tcW w:w="1696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F44B00" w:rsidRPr="00B67E37" w:rsidRDefault="00F44B00" w:rsidP="00F44B0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B76649" w:rsidRPr="00B67E37" w:rsidTr="00B76649">
        <w:trPr>
          <w:trHeight w:val="884"/>
        </w:trPr>
        <w:tc>
          <w:tcPr>
            <w:tcW w:w="3298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215" w:right="15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Мероприятие 10.1.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Программы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развития,корректировка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107" w:right="27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не реже 1 раза в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полугодие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106" w:right="3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Мониторинг Программы</w:t>
            </w:r>
            <w:r w:rsidRPr="00B67E37">
              <w:rPr>
                <w:rFonts w:ascii="Times New Roman" w:eastAsia="Times New Roman" w:hAnsi="Times New Roman" w:cs="Times New Roman"/>
                <w:spacing w:val="-56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развития (графический</w:t>
            </w:r>
            <w:r w:rsidRPr="00B67E3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вариант),</w:t>
            </w:r>
            <w:r w:rsidRPr="00B67E37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отчёты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ind w:left="105" w:right="493"/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pacing w:val="-1"/>
                <w:szCs w:val="24"/>
              </w:rPr>
              <w:t>Управленческая</w:t>
            </w:r>
            <w:r w:rsidRPr="00B67E37">
              <w:rPr>
                <w:rFonts w:ascii="Times New Roman" w:eastAsia="Times New Roman" w:hAnsi="Times New Roman" w:cs="Times New Roman"/>
                <w:spacing w:val="-55"/>
                <w:szCs w:val="24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</w:rPr>
              <w:t>команда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76649" w:rsidRPr="00B67E37" w:rsidRDefault="00B76649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76649" w:rsidRPr="00B67E37" w:rsidRDefault="00A509BD" w:rsidP="00B7664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Фирсова Т.Е</w:t>
            </w:r>
          </w:p>
        </w:tc>
      </w:tr>
      <w:tr w:rsidR="00B76649" w:rsidRPr="00B67E37" w:rsidTr="00B67E37">
        <w:trPr>
          <w:trHeight w:val="426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B76649" w:rsidRPr="00B67E37" w:rsidRDefault="00B76649" w:rsidP="00B76649">
            <w:pPr>
              <w:spacing w:line="264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Перечень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критериев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из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самодиагностики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проекта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ШМР,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значение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которых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увеличится</w:t>
            </w:r>
            <w:r w:rsidRPr="00B67E37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результате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успешной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реализации</w:t>
            </w:r>
            <w:r w:rsidRPr="00B67E37">
              <w:rPr>
                <w:rFonts w:ascii="Times New Roman" w:eastAsia="Times New Roman" w:hAnsi="Times New Roman" w:cs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задачи</w:t>
            </w:r>
            <w:r w:rsidRPr="00B67E37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10:</w:t>
            </w:r>
          </w:p>
          <w:p w:rsidR="00B76649" w:rsidRPr="00B67E37" w:rsidRDefault="00B76649" w:rsidP="00B76649">
            <w:pPr>
              <w:spacing w:line="264" w:lineRule="exact"/>
              <w:ind w:left="10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«знание»,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«здоровье»,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«творчество»,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«воспитание»,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«профориентация»,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«учитель»,</w:t>
            </w:r>
            <w:r w:rsidRPr="00B67E3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«школьный</w:t>
            </w:r>
            <w:r w:rsidRPr="00B67E3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климат»,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«образовательная</w:t>
            </w:r>
            <w:r w:rsidRPr="00B67E37">
              <w:rPr>
                <w:rFonts w:ascii="Times New Roman" w:eastAsia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B67E37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среда»</w:t>
            </w:r>
          </w:p>
        </w:tc>
      </w:tr>
    </w:tbl>
    <w:p w:rsidR="005D5DAE" w:rsidRPr="00B67E37" w:rsidRDefault="005D5DAE" w:rsidP="005D5DAE">
      <w:pPr>
        <w:widowControl w:val="0"/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0"/>
          <w:footerReference w:type="default" r:id="rId71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2"/>
          <w:footerReference w:type="default" r:id="rId73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4"/>
          <w:footerReference w:type="default" r:id="rId75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5D5DAE" w:rsidRPr="00B67E37" w:rsidRDefault="005D5DAE" w:rsidP="005D5D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D5DAE" w:rsidRPr="00B67E37" w:rsidRDefault="005D5DAE" w:rsidP="005D5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5D5DAE" w:rsidRPr="00B67E37">
          <w:headerReference w:type="default" r:id="rId76"/>
          <w:footerReference w:type="default" r:id="rId77"/>
          <w:pgSz w:w="16840" w:h="11910" w:orient="landscape"/>
          <w:pgMar w:top="1160" w:right="740" w:bottom="1180" w:left="740" w:header="753" w:footer="998" w:gutter="0"/>
          <w:cols w:space="720"/>
        </w:sectPr>
      </w:pPr>
    </w:p>
    <w:p w:rsidR="007C3589" w:rsidRPr="00B67E37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FB305E" w:rsidRPr="00B67E37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FB305E" w:rsidRPr="00B67E37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84" w:rsidRDefault="00F62A84">
      <w:pPr>
        <w:spacing w:after="0" w:line="240" w:lineRule="auto"/>
      </w:pPr>
      <w:r>
        <w:separator/>
      </w:r>
    </w:p>
  </w:endnote>
  <w:endnote w:type="continuationSeparator" w:id="0">
    <w:p w:rsidR="00F62A84" w:rsidRDefault="00F6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4312"/>
      <w:docPartObj>
        <w:docPartGallery w:val="Page Numbers (Bottom of Page)"/>
        <w:docPartUnique/>
      </w:docPartObj>
    </w:sdtPr>
    <w:sdtEndPr/>
    <w:sdtContent>
      <w:p w:rsidR="00974E4E" w:rsidRDefault="00974E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7D">
          <w:rPr>
            <w:noProof/>
          </w:rPr>
          <w:t>1</w:t>
        </w:r>
        <w:r>
          <w:fldChar w:fldCharType="end"/>
        </w:r>
      </w:p>
    </w:sdtContent>
  </w:sdt>
  <w:p w:rsidR="00974E4E" w:rsidRDefault="00974E4E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05B8C37" wp14:editId="531ED5D9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43" type="#_x0000_t202" style="position:absolute;margin-left:409.55pt;margin-top:534.3pt;width:22.8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DEkryg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C86CC5A" wp14:editId="5A5A9EBE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5" type="#_x0000_t202" style="position:absolute;margin-left:409.55pt;margin-top:534.3pt;width:22.8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ybvgIAALA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AS/dybvgIAALA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0D4FF7E" wp14:editId="365A7AB6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7" type="#_x0000_t202" style="position:absolute;margin-left:409.55pt;margin-top:534.3pt;width:22.8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HBvw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8xUhwb8CAACw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59308FA" wp14:editId="54CC390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9" type="#_x0000_t202" style="position:absolute;margin-left:409.55pt;margin-top:534.3pt;width:22.8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tFAQDr8CAACw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296FAB0" wp14:editId="551C2BD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51" type="#_x0000_t202" style="position:absolute;margin-left:409.55pt;margin-top:534.3pt;width:22.8pt;height:1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ZEwA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GcG9kTAAgAAsA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83E69F3" wp14:editId="1D73633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margin-left:409.55pt;margin-top:534.3pt;width:22.8pt;height:1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B73ANLvgIAALA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9A74CE9" wp14:editId="223E7CA9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55" type="#_x0000_t202" style="position:absolute;margin-left:409.55pt;margin-top:534.3pt;width:22.8pt;height:1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Daevnx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86F81C0" wp14:editId="48D1777E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57" type="#_x0000_t202" style="position:absolute;margin-left:409.55pt;margin-top:534.3pt;width:22.8pt;height:1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BPwAIAALI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Bs1oE/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F62A84">
    <w:pPr>
      <w:pStyle w:val="af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9.55pt;margin-top:534.3pt;width:22.8pt;height:13pt;z-index:-251621376;mso-position-horizontal-relative:page;mso-position-vertical-relative:page" filled="f" stroked="f">
          <v:textbox inset="0,0,0,0">
            <w:txbxContent>
              <w:p w:rsidR="00974E4E" w:rsidRDefault="00974E4E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7C7D"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7F379B" wp14:editId="37853151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7" type="#_x0000_t202" style="position:absolute;margin-left:409.55pt;margin-top:534.3pt;width:22.8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QewA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AcqVB7AAgAAsQ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CFBCED0" wp14:editId="3339B60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59" type="#_x0000_t202" style="position:absolute;margin-left:409.55pt;margin-top:534.3pt;width:22.8pt;height:1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ACdLyL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0C39864" wp14:editId="4ABA26F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61" type="#_x0000_t202" style="position:absolute;margin-left:409.55pt;margin-top:534.3pt;width:22.8pt;height:1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ac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B0nac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29E01A66" wp14:editId="15618875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63" type="#_x0000_t202" style="position:absolute;margin-left:409.55pt;margin-top:534.3pt;width:22.8pt;height:1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ZK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o56ZK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51A40910" wp14:editId="1CFC905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65" type="#_x0000_t202" style="position:absolute;margin-left:409.55pt;margin-top:534.3pt;width:22.8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hrPvob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1B6FA6FD" wp14:editId="2565FF18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67" type="#_x0000_t202" style="position:absolute;margin-left:409.55pt;margin-top:534.3pt;width:22.8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jYvwIAALI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mA9o2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52E916B8" wp14:editId="53197147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69" type="#_x0000_t202" style="position:absolute;margin-left:409.55pt;margin-top:534.3pt;width:22.8pt;height:1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WxGps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F04F581" wp14:editId="6C4B2F5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71" type="#_x0000_t202" style="position:absolute;margin-left:409.55pt;margin-top:534.3pt;width:22.8pt;height:1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xQ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NdfxQ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4E8B471" wp14:editId="7E5F35BA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73" type="#_x0000_t202" style="position:absolute;margin-left:409.55pt;margin-top:534.3pt;width:22.8pt;height:1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yGwQ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232D943" wp14:editId="33C5C0D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75" type="#_x0000_t202" style="position:absolute;margin-left:409.55pt;margin-top:534.3pt;width:22.8pt;height:1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tawAIAALI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FOgm1r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02CB8C45" wp14:editId="55D0E8B7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77" type="#_x0000_t202" style="position:absolute;margin-left:409.55pt;margin-top:534.3pt;width:22.8pt;height:1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wjwA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E0cHCP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34AD69" wp14:editId="1EED63E6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9" type="#_x0000_t202" style="position:absolute;margin-left:409.55pt;margin-top:534.3pt;width:22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A5/b3LAAgAAsQ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8F21D12" wp14:editId="6B520A49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79" type="#_x0000_t202" style="position:absolute;margin-left:409.55pt;margin-top:534.3pt;width:22.8pt;height:1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OPOY97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DED148D" wp14:editId="3B3A6966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7" name="Поле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7" o:spid="_x0000_s1081" type="#_x0000_t202" style="position:absolute;margin-left:409.55pt;margin-top:534.3pt;width:22.8pt;height:1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ZsvgIAALI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DHlVZs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2E9F993" wp14:editId="55183B7E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83" type="#_x0000_t202" style="position:absolute;margin-left:409.55pt;margin-top:534.3pt;width:22.8pt;height:1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XxRTx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60C4C9D9" wp14:editId="78806D2F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3" o:spid="_x0000_s1085" type="#_x0000_t202" style="position:absolute;margin-left:409.55pt;margin-top:534.3pt;width:22.8pt;height:1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IgwAIAALI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DALAiDAAgAAsg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05D997" wp14:editId="7E7965CB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31" type="#_x0000_t202" style="position:absolute;margin-left:409.55pt;margin-top:534.3pt;width:22.8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YGwA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AABD99" wp14:editId="5138515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3" type="#_x0000_t202" style="position:absolute;margin-left:409.55pt;margin-top:534.3pt;width:22.8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HNUZqr8CAACx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67D3B0" wp14:editId="4D30F442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5" type="#_x0000_t202" style="position:absolute;margin-left:409.55pt;margin-top:534.3pt;width:22.8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GCvwIAALI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ftcxgr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3CC41F2" wp14:editId="7E0AD340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7" type="#_x0000_t202" style="position:absolute;margin-left:409.55pt;margin-top:534.3pt;width:22.8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8Zvw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gbH/Gb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A950BC" wp14:editId="398B08F3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9" type="#_x0000_t202" style="position:absolute;margin-left:409.55pt;margin-top:534.3pt;width:22.8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5xvgIAALI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EA11F12" wp14:editId="1631E7CF">
              <wp:simplePos x="0" y="0"/>
              <wp:positionH relativeFrom="page">
                <wp:posOffset>5201285</wp:posOffset>
              </wp:positionH>
              <wp:positionV relativeFrom="page">
                <wp:posOffset>6785610</wp:posOffset>
              </wp:positionV>
              <wp:extent cx="289560" cy="165100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41" type="#_x0000_t202" style="position:absolute;margin-left:409.55pt;margin-top:534.3pt;width:22.8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kIvw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84" w:rsidRDefault="00F62A84">
      <w:pPr>
        <w:spacing w:after="0" w:line="240" w:lineRule="auto"/>
      </w:pPr>
      <w:r>
        <w:separator/>
      </w:r>
    </w:p>
  </w:footnote>
  <w:footnote w:type="continuationSeparator" w:id="0">
    <w:p w:rsidR="00F62A84" w:rsidRDefault="00F6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42A1E" wp14:editId="6B10BF13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409.55pt;margin-top:36.65pt;width:22.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hAvwIAALE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CqW2EC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EDF25BF" wp14:editId="31B80AE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4" type="#_x0000_t202" style="position:absolute;margin-left:409.55pt;margin-top:36.65pt;width:22.8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LkvwIAALI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PQ9suS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DCC287" wp14:editId="191FB7A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6" type="#_x0000_t202" style="position:absolute;margin-left:409.55pt;margin-top:36.65pt;width:22.8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wRvwIAALA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JHc/BG/AgAAsA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A4D0A30" wp14:editId="188C9DEB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48" type="#_x0000_t202" style="position:absolute;margin-left:409.55pt;margin-top:36.65pt;width:22.8pt;height:1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vGvw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P3428a/AgAAsA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6F8CF94" wp14:editId="324029F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50" type="#_x0000_t202" style="position:absolute;margin-left:409.55pt;margin-top:36.65pt;width:22.8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CEvw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DdxMIS/AgAAsA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2530115" wp14:editId="655D52CD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52" type="#_x0000_t202" style="position:absolute;margin-left:409.55pt;margin-top:36.65pt;width:22.8pt;height:1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iDvg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8479"/>
      <w:docPartObj>
        <w:docPartGallery w:val="Page Numbers (Top of Page)"/>
        <w:docPartUnique/>
      </w:docPartObj>
    </w:sdtPr>
    <w:sdtEndPr/>
    <w:sdtContent>
      <w:p w:rsidR="00974E4E" w:rsidRDefault="00974E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191</w:t>
        </w:r>
        <w:r>
          <w:fldChar w:fldCharType="end"/>
        </w:r>
      </w:p>
    </w:sdtContent>
  </w:sdt>
  <w:p w:rsidR="00974E4E" w:rsidRDefault="00974E4E">
    <w:pPr>
      <w:pStyle w:val="ab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E0D7C80" wp14:editId="766E1EF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54" type="#_x0000_t202" style="position:absolute;margin-left:409.55pt;margin-top:36.65pt;width:22.8pt;height:1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rNvwIAALI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NWkOs2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D91510E" wp14:editId="2ADF6D44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56" type="#_x0000_t202" style="position:absolute;margin-left:409.55pt;margin-top:36.65pt;width:22.8pt;height:1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EowAIAALI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CbdiEo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F62A84">
    <w:pPr>
      <w:pStyle w:val="af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09.55pt;margin-top:36.65pt;width:22.8pt;height:13pt;z-index:-251622400;mso-position-horizontal-relative:page;mso-position-vertical-relative:page" filled="f" stroked="f">
          <v:textbox inset="0,0,0,0">
            <w:txbxContent>
              <w:p w:rsidR="00974E4E" w:rsidRDefault="00974E4E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7C7D"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497010" wp14:editId="7F5CEE73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8" type="#_x0000_t202" style="position:absolute;margin-left:409.55pt;margin-top:36.65pt;width:22.8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tIvw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Io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nY0wmkMVqK6AwJLAQQDLsLeA6ER8itGA+yQDKsvGyIpRu0bDkNgFs4kyElYTQLhJTzNsMZo&#10;FBd6XEybXrJ1A8jjmHFxBYNSM0tiM1FjFIfxgr1gcznsMLN4Hv5bq9Om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C7PK0i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EF1538F" wp14:editId="4B1F5B3B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58" type="#_x0000_t202" style="position:absolute;margin-left:409.55pt;margin-top:36.65pt;width:22.8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wewAIAALI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PQ+we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AD6BEEB" wp14:editId="1B6730B0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60" type="#_x0000_t202" style="position:absolute;margin-left:409.55pt;margin-top:36.65pt;width:22.8pt;height:1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Bkff7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5D425841" wp14:editId="554096A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62" type="#_x0000_t202" style="position:absolute;margin-left:409.55pt;margin-top:36.65pt;width:22.8pt;height:1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AIwAIAALI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WjbAI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595ECD53" wp14:editId="24F7CDEF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64" type="#_x0000_t202" style="position:absolute;margin-left:409.55pt;margin-top:36.65pt;width:22.8pt;height:1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dvwIAALI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IltLJ2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7C9C315B" wp14:editId="0F1E60A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66" type="#_x0000_t202" style="position:absolute;margin-left:409.55pt;margin-top:36.65pt;width:22.8pt;height:1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d4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Q4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uNoBNMcrER1BwyWAhgGZITFB0Ij5FeMBlgiGVZfNkRSjNo3HKbAbJxJkJOwmgTCS3iaYY3R&#10;KC70uJk2vWTrBpDHOePiCialZpbFZqTGKA7zBYvBJnNYYmbzPPy3VqdVO/8N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Me/N3i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1C378E54" wp14:editId="1A5BE83C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68" type="#_x0000_t202" style="position:absolute;margin-left:409.55pt;margin-top:36.65pt;width:22.8pt;height:1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qM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A4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uNohNMcrER1BwyWAhgGZITFB0Ij5FeMBlgiGVZfNkRSjNo3HKbAbJxJkJOwmgTCS3iaYY3R&#10;KC70uJk2vWTrBpDHOePiCialZpbFZqTGKA7zBYvBJnNYYmbzPPy3VqdVO/8N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FTPaoy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5A04C360" wp14:editId="03C81CC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70" type="#_x0000_t202" style="position:absolute;margin-left:409.55pt;margin-top:36.65pt;width:22.8pt;height:1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FpwAIAALI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aHXFp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14F4228" wp14:editId="68A9CB4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72" type="#_x0000_t202" style="position:absolute;margin-left:409.55pt;margin-top:36.65pt;width:22.8pt;height:1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rEwAIAALI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aKjrE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0236303E" wp14:editId="73E563C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74" type="#_x0000_t202" style="position:absolute;margin-left:409.55pt;margin-top:36.65pt;width:22.8pt;height:1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hmwAIAALI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cflhm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27E49340" wp14:editId="06F1BC2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76" type="#_x0000_t202" style="position:absolute;margin-left:409.55pt;margin-top:36.65pt;width:22.8pt;height:1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ODwAIAALI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SrEOD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46BE77" wp14:editId="0805BBE4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30" type="#_x0000_t202" style="position:absolute;margin-left:409.55pt;margin-top:36.65pt;width:22.8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qpvw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Qo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nY0omkMVqK6AwJLAQQDLsLeA6ER8itGA+yQDKsvGyIpRu0bDkNgFs4kyElYTQLhJTzNsMZo&#10;FBd6XEybXrJ1A8jjmHFxBYNSM0tiM1FjFIfxgr1gcznsMLN4Hv5bq9Om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KpWyqm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1F509068" wp14:editId="70C0A11F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078" type="#_x0000_t202" style="position:absolute;margin-left:409.55pt;margin-top:36.65pt;width:22.8pt;height:1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1VuKl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5B3B794F" wp14:editId="13A9A35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80" type="#_x0000_t202" style="position:absolute;margin-left:409.55pt;margin-top:36.65pt;width:22.8pt;height:1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5/0Au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2FF5C54F" wp14:editId="029F436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82" type="#_x0000_t202" style="position:absolute;margin-left:409.55pt;margin-top:36.65pt;width:22.8pt;height:1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D4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FDKkPi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41B631EF" wp14:editId="05A6883A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84" type="#_x0000_t202" style="position:absolute;margin-left:409.55pt;margin-top:36.65pt;width:22.8pt;height:1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Bvu12A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D5E75B" wp14:editId="39197503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2" type="#_x0000_t202" style="position:absolute;margin-left:409.55pt;margin-top:36.65pt;width:22.8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2Qvw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DxlXZC/AgAAsQ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9F7010" wp14:editId="709AD845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4" type="#_x0000_t202" style="position:absolute;margin-left:409.55pt;margin-top:36.65pt;width:22.8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vQwAIAALI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45861F" wp14:editId="503747D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6" type="#_x0000_t202" style="position:absolute;margin-left:409.55pt;margin-top:36.65pt;width:22.8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lbvwIAALI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D/b6Vu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E93AD3" wp14:editId="7F827AAE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8" type="#_x0000_t202" style="position:absolute;margin-left:409.55pt;margin-top:36.65pt;width:22.8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1N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CCNOOujR/vv+1/7n/geCK6jP0KsUzG57MNS7a7EDW5ur6m9E+VkhLhYN4Wt6JaUY&#10;GkoqiM83L90HT0ccZUBWw1tRgR+y0cIC7WrZmeJBORCgQ5/ujr2hO41KuAziZBaBpgSVH818z/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cjnOZgJao7YLAUwDAgIyw+EBohv2I0wBLJsPqyIZJi1L7hMAVm40yCnITVJBBewtMMa4xG&#10;caHHzbTpJVs3gDzOGRdXMCk1syw2IzVGcZgvWAw2mcMSM5vn4b+1Oq3a+W8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E1x/U2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C7585EC" wp14:editId="739FA59B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0" type="#_x0000_t202" style="position:absolute;margin-left:409.55pt;margin-top:36.65pt;width:22.8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ao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ECNOOujR/vv+1/7n/geCK6jP0KsUzG57MNS7a7EDW5ur6m9E+VkhLhYN4Wt6JaUY&#10;GkoqiM83L90HT0ccZUBWw1tRgR+y0cIC7WrZmeJBORCgQ5/ujr2hO41KuAziZBaBpgSVH818z/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cjmuZgJao7YLAUwDAgIyw+EBohv2I0wBLJsPqyIZJi1L7hMAVm40yCnITVJBBewtMMa4xG&#10;caHHzbTpJVs3gDzOGRdXMCk1syw2IzVGcZgvWAw2mcMSM5vn4b+1Oq3a+W8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AOj5qi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E" w:rsidRDefault="00974E4E">
    <w:pPr>
      <w:pStyle w:val="aff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C281F7" wp14:editId="5200B639">
              <wp:simplePos x="0" y="0"/>
              <wp:positionH relativeFrom="page">
                <wp:posOffset>5201285</wp:posOffset>
              </wp:positionH>
              <wp:positionV relativeFrom="page">
                <wp:posOffset>465455</wp:posOffset>
              </wp:positionV>
              <wp:extent cx="289560" cy="165100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4E" w:rsidRDefault="00974E4E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C7D">
                            <w:rPr>
                              <w:rFonts w:ascii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42" type="#_x0000_t202" style="position:absolute;margin-left:409.55pt;margin-top:36.65pt;width:22.8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+cvwIAALI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dC7ACNOOujR/vv+1/7n/geCK6jP0KsUzG57MNS7a7EDW5ur6m9E+VkhLhYN4Wt6JaUY&#10;GkoqiM83L90HT0ccZUBWw1tRgR+y0cIC7WrZmeJBORCgQ5/ujr2hO41KuAziZBaBpgSVH818z/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" filled="f" stroked="f">
              <v:textbox inset="0,0,0,0">
                <w:txbxContent>
                  <w:p w:rsidR="00974E4E" w:rsidRDefault="00974E4E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C7D">
                      <w:rPr>
                        <w:rFonts w:ascii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BA2"/>
    <w:multiLevelType w:val="hybridMultilevel"/>
    <w:tmpl w:val="EBFEF418"/>
    <w:lvl w:ilvl="0" w:tplc="D9CAAA14">
      <w:start w:val="1"/>
      <w:numFmt w:val="decimal"/>
      <w:lvlText w:val="%1."/>
      <w:lvlJc w:val="left"/>
      <w:pPr>
        <w:ind w:left="291" w:hanging="18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DA108C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 w:tplc="4C4EE54E">
      <w:numFmt w:val="bullet"/>
      <w:lvlText w:val="•"/>
      <w:lvlJc w:val="left"/>
      <w:pPr>
        <w:ind w:left="2421" w:hanging="182"/>
      </w:pPr>
      <w:rPr>
        <w:rFonts w:hint="default"/>
        <w:lang w:val="ru-RU" w:eastAsia="en-US" w:bidi="ar-SA"/>
      </w:rPr>
    </w:lvl>
    <w:lvl w:ilvl="3" w:tplc="6EE25AC0">
      <w:numFmt w:val="bullet"/>
      <w:lvlText w:val="•"/>
      <w:lvlJc w:val="left"/>
      <w:pPr>
        <w:ind w:left="3481" w:hanging="182"/>
      </w:pPr>
      <w:rPr>
        <w:rFonts w:hint="default"/>
        <w:lang w:val="ru-RU" w:eastAsia="en-US" w:bidi="ar-SA"/>
      </w:rPr>
    </w:lvl>
    <w:lvl w:ilvl="4" w:tplc="E646CE0E">
      <w:numFmt w:val="bullet"/>
      <w:lvlText w:val="•"/>
      <w:lvlJc w:val="left"/>
      <w:pPr>
        <w:ind w:left="4542" w:hanging="182"/>
      </w:pPr>
      <w:rPr>
        <w:rFonts w:hint="default"/>
        <w:lang w:val="ru-RU" w:eastAsia="en-US" w:bidi="ar-SA"/>
      </w:rPr>
    </w:lvl>
    <w:lvl w:ilvl="5" w:tplc="938A9080">
      <w:numFmt w:val="bullet"/>
      <w:lvlText w:val="•"/>
      <w:lvlJc w:val="left"/>
      <w:pPr>
        <w:ind w:left="5602" w:hanging="182"/>
      </w:pPr>
      <w:rPr>
        <w:rFonts w:hint="default"/>
        <w:lang w:val="ru-RU" w:eastAsia="en-US" w:bidi="ar-SA"/>
      </w:rPr>
    </w:lvl>
    <w:lvl w:ilvl="6" w:tplc="0A966FAC">
      <w:numFmt w:val="bullet"/>
      <w:lvlText w:val="•"/>
      <w:lvlJc w:val="left"/>
      <w:pPr>
        <w:ind w:left="6663" w:hanging="182"/>
      </w:pPr>
      <w:rPr>
        <w:rFonts w:hint="default"/>
        <w:lang w:val="ru-RU" w:eastAsia="en-US" w:bidi="ar-SA"/>
      </w:rPr>
    </w:lvl>
    <w:lvl w:ilvl="7" w:tplc="A82083D0">
      <w:numFmt w:val="bullet"/>
      <w:lvlText w:val="•"/>
      <w:lvlJc w:val="left"/>
      <w:pPr>
        <w:ind w:left="7723" w:hanging="182"/>
      </w:pPr>
      <w:rPr>
        <w:rFonts w:hint="default"/>
        <w:lang w:val="ru-RU" w:eastAsia="en-US" w:bidi="ar-SA"/>
      </w:rPr>
    </w:lvl>
    <w:lvl w:ilvl="8" w:tplc="64F214D6">
      <w:numFmt w:val="bullet"/>
      <w:lvlText w:val="•"/>
      <w:lvlJc w:val="left"/>
      <w:pPr>
        <w:ind w:left="8784" w:hanging="182"/>
      </w:pPr>
      <w:rPr>
        <w:rFonts w:hint="default"/>
        <w:lang w:val="ru-RU" w:eastAsia="en-US" w:bidi="ar-SA"/>
      </w:rPr>
    </w:lvl>
  </w:abstractNum>
  <w:abstractNum w:abstractNumId="1">
    <w:nsid w:val="09C90DE2"/>
    <w:multiLevelType w:val="hybridMultilevel"/>
    <w:tmpl w:val="A95A87D2"/>
    <w:lvl w:ilvl="0" w:tplc="18FE27D4">
      <w:start w:val="4"/>
      <w:numFmt w:val="decimal"/>
      <w:lvlText w:val="%1."/>
      <w:lvlJc w:val="left"/>
      <w:pPr>
        <w:ind w:left="107" w:hanging="5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0D4F8">
      <w:numFmt w:val="bullet"/>
      <w:lvlText w:val="•"/>
      <w:lvlJc w:val="left"/>
      <w:pPr>
        <w:ind w:left="846" w:hanging="598"/>
      </w:pPr>
      <w:rPr>
        <w:rFonts w:hint="default"/>
        <w:lang w:val="ru-RU" w:eastAsia="en-US" w:bidi="ar-SA"/>
      </w:rPr>
    </w:lvl>
    <w:lvl w:ilvl="2" w:tplc="E9002462">
      <w:numFmt w:val="bullet"/>
      <w:lvlText w:val="•"/>
      <w:lvlJc w:val="left"/>
      <w:pPr>
        <w:ind w:left="1593" w:hanging="598"/>
      </w:pPr>
      <w:rPr>
        <w:rFonts w:hint="default"/>
        <w:lang w:val="ru-RU" w:eastAsia="en-US" w:bidi="ar-SA"/>
      </w:rPr>
    </w:lvl>
    <w:lvl w:ilvl="3" w:tplc="21980DD6">
      <w:numFmt w:val="bullet"/>
      <w:lvlText w:val="•"/>
      <w:lvlJc w:val="left"/>
      <w:pPr>
        <w:ind w:left="2340" w:hanging="598"/>
      </w:pPr>
      <w:rPr>
        <w:rFonts w:hint="default"/>
        <w:lang w:val="ru-RU" w:eastAsia="en-US" w:bidi="ar-SA"/>
      </w:rPr>
    </w:lvl>
    <w:lvl w:ilvl="4" w:tplc="39BEAAD2">
      <w:numFmt w:val="bullet"/>
      <w:lvlText w:val="•"/>
      <w:lvlJc w:val="left"/>
      <w:pPr>
        <w:ind w:left="3087" w:hanging="598"/>
      </w:pPr>
      <w:rPr>
        <w:rFonts w:hint="default"/>
        <w:lang w:val="ru-RU" w:eastAsia="en-US" w:bidi="ar-SA"/>
      </w:rPr>
    </w:lvl>
    <w:lvl w:ilvl="5" w:tplc="B17C8A98">
      <w:numFmt w:val="bullet"/>
      <w:lvlText w:val="•"/>
      <w:lvlJc w:val="left"/>
      <w:pPr>
        <w:ind w:left="3834" w:hanging="598"/>
      </w:pPr>
      <w:rPr>
        <w:rFonts w:hint="default"/>
        <w:lang w:val="ru-RU" w:eastAsia="en-US" w:bidi="ar-SA"/>
      </w:rPr>
    </w:lvl>
    <w:lvl w:ilvl="6" w:tplc="6F826A40">
      <w:numFmt w:val="bullet"/>
      <w:lvlText w:val="•"/>
      <w:lvlJc w:val="left"/>
      <w:pPr>
        <w:ind w:left="4581" w:hanging="598"/>
      </w:pPr>
      <w:rPr>
        <w:rFonts w:hint="default"/>
        <w:lang w:val="ru-RU" w:eastAsia="en-US" w:bidi="ar-SA"/>
      </w:rPr>
    </w:lvl>
    <w:lvl w:ilvl="7" w:tplc="7230143A">
      <w:numFmt w:val="bullet"/>
      <w:lvlText w:val="•"/>
      <w:lvlJc w:val="left"/>
      <w:pPr>
        <w:ind w:left="5328" w:hanging="598"/>
      </w:pPr>
      <w:rPr>
        <w:rFonts w:hint="default"/>
        <w:lang w:val="ru-RU" w:eastAsia="en-US" w:bidi="ar-SA"/>
      </w:rPr>
    </w:lvl>
    <w:lvl w:ilvl="8" w:tplc="49D27C72">
      <w:numFmt w:val="bullet"/>
      <w:lvlText w:val="•"/>
      <w:lvlJc w:val="left"/>
      <w:pPr>
        <w:ind w:left="6075" w:hanging="598"/>
      </w:pPr>
      <w:rPr>
        <w:rFonts w:hint="default"/>
        <w:lang w:val="ru-RU" w:eastAsia="en-US" w:bidi="ar-SA"/>
      </w:rPr>
    </w:lvl>
  </w:abstractNum>
  <w:abstractNum w:abstractNumId="2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8EFCFFA0">
      <w:numFmt w:val="decimal"/>
      <w:lvlText w:val=""/>
      <w:lvlJc w:val="left"/>
    </w:lvl>
    <w:lvl w:ilvl="2" w:tplc="2438F93C">
      <w:numFmt w:val="decimal"/>
      <w:lvlText w:val=""/>
      <w:lvlJc w:val="left"/>
    </w:lvl>
    <w:lvl w:ilvl="3" w:tplc="1ED407FE">
      <w:numFmt w:val="decimal"/>
      <w:lvlText w:val=""/>
      <w:lvlJc w:val="left"/>
    </w:lvl>
    <w:lvl w:ilvl="4" w:tplc="1B608650">
      <w:numFmt w:val="decimal"/>
      <w:lvlText w:val=""/>
      <w:lvlJc w:val="left"/>
    </w:lvl>
    <w:lvl w:ilvl="5" w:tplc="2856D8BA">
      <w:numFmt w:val="decimal"/>
      <w:lvlText w:val=""/>
      <w:lvlJc w:val="left"/>
    </w:lvl>
    <w:lvl w:ilvl="6" w:tplc="D49A95E2">
      <w:numFmt w:val="decimal"/>
      <w:lvlText w:val=""/>
      <w:lvlJc w:val="left"/>
    </w:lvl>
    <w:lvl w:ilvl="7" w:tplc="736A1444">
      <w:numFmt w:val="decimal"/>
      <w:lvlText w:val=""/>
      <w:lvlJc w:val="left"/>
    </w:lvl>
    <w:lvl w:ilvl="8" w:tplc="F3E0825C">
      <w:numFmt w:val="decimal"/>
      <w:lvlText w:val=""/>
      <w:lvlJc w:val="left"/>
    </w:lvl>
  </w:abstractNum>
  <w:abstractNum w:abstractNumId="3">
    <w:nsid w:val="0D8C54A8"/>
    <w:multiLevelType w:val="hybridMultilevel"/>
    <w:tmpl w:val="D85E48EC"/>
    <w:lvl w:ilvl="0" w:tplc="E404F874">
      <w:numFmt w:val="bullet"/>
      <w:lvlText w:val=""/>
      <w:lvlJc w:val="left"/>
      <w:pPr>
        <w:ind w:left="253" w:hanging="192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2F844956">
      <w:numFmt w:val="bullet"/>
      <w:lvlText w:val="•"/>
      <w:lvlJc w:val="left"/>
      <w:pPr>
        <w:ind w:left="920" w:hanging="192"/>
      </w:pPr>
      <w:rPr>
        <w:rFonts w:hint="default"/>
        <w:lang w:val="ru-RU" w:eastAsia="en-US" w:bidi="ar-SA"/>
      </w:rPr>
    </w:lvl>
    <w:lvl w:ilvl="2" w:tplc="D0C49156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3" w:tplc="2500B428">
      <w:numFmt w:val="bullet"/>
      <w:lvlText w:val="•"/>
      <w:lvlJc w:val="left"/>
      <w:pPr>
        <w:ind w:left="2240" w:hanging="192"/>
      </w:pPr>
      <w:rPr>
        <w:rFonts w:hint="default"/>
        <w:lang w:val="ru-RU" w:eastAsia="en-US" w:bidi="ar-SA"/>
      </w:rPr>
    </w:lvl>
    <w:lvl w:ilvl="4" w:tplc="0E6214B2">
      <w:numFmt w:val="bullet"/>
      <w:lvlText w:val="•"/>
      <w:lvlJc w:val="left"/>
      <w:pPr>
        <w:ind w:left="2900" w:hanging="192"/>
      </w:pPr>
      <w:rPr>
        <w:rFonts w:hint="default"/>
        <w:lang w:val="ru-RU" w:eastAsia="en-US" w:bidi="ar-SA"/>
      </w:rPr>
    </w:lvl>
    <w:lvl w:ilvl="5" w:tplc="7180A908">
      <w:numFmt w:val="bullet"/>
      <w:lvlText w:val="•"/>
      <w:lvlJc w:val="left"/>
      <w:pPr>
        <w:ind w:left="3560" w:hanging="192"/>
      </w:pPr>
      <w:rPr>
        <w:rFonts w:hint="default"/>
        <w:lang w:val="ru-RU" w:eastAsia="en-US" w:bidi="ar-SA"/>
      </w:rPr>
    </w:lvl>
    <w:lvl w:ilvl="6" w:tplc="3716950C">
      <w:numFmt w:val="bullet"/>
      <w:lvlText w:val="•"/>
      <w:lvlJc w:val="left"/>
      <w:pPr>
        <w:ind w:left="4220" w:hanging="192"/>
      </w:pPr>
      <w:rPr>
        <w:rFonts w:hint="default"/>
        <w:lang w:val="ru-RU" w:eastAsia="en-US" w:bidi="ar-SA"/>
      </w:rPr>
    </w:lvl>
    <w:lvl w:ilvl="7" w:tplc="74EE34C8">
      <w:numFmt w:val="bullet"/>
      <w:lvlText w:val="•"/>
      <w:lvlJc w:val="left"/>
      <w:pPr>
        <w:ind w:left="4880" w:hanging="192"/>
      </w:pPr>
      <w:rPr>
        <w:rFonts w:hint="default"/>
        <w:lang w:val="ru-RU" w:eastAsia="en-US" w:bidi="ar-SA"/>
      </w:rPr>
    </w:lvl>
    <w:lvl w:ilvl="8" w:tplc="23F0280C">
      <w:numFmt w:val="bullet"/>
      <w:lvlText w:val="•"/>
      <w:lvlJc w:val="left"/>
      <w:pPr>
        <w:ind w:left="5540" w:hanging="192"/>
      </w:pPr>
      <w:rPr>
        <w:rFonts w:hint="default"/>
        <w:lang w:val="ru-RU" w:eastAsia="en-US" w:bidi="ar-SA"/>
      </w:rPr>
    </w:lvl>
  </w:abstractNum>
  <w:abstractNum w:abstractNumId="4">
    <w:nsid w:val="0F9D2073"/>
    <w:multiLevelType w:val="hybridMultilevel"/>
    <w:tmpl w:val="39224628"/>
    <w:lvl w:ilvl="0" w:tplc="042EB4D2">
      <w:start w:val="1"/>
      <w:numFmt w:val="decimal"/>
      <w:lvlText w:val="%1."/>
      <w:lvlJc w:val="left"/>
      <w:pPr>
        <w:ind w:left="1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A34F0">
      <w:numFmt w:val="bullet"/>
      <w:lvlText w:val="•"/>
      <w:lvlJc w:val="left"/>
      <w:pPr>
        <w:ind w:left="1198" w:hanging="227"/>
      </w:pPr>
      <w:rPr>
        <w:rFonts w:hint="default"/>
        <w:lang w:val="ru-RU" w:eastAsia="en-US" w:bidi="ar-SA"/>
      </w:rPr>
    </w:lvl>
    <w:lvl w:ilvl="2" w:tplc="4CFCCE54">
      <w:numFmt w:val="bullet"/>
      <w:lvlText w:val="•"/>
      <w:lvlJc w:val="left"/>
      <w:pPr>
        <w:ind w:left="2277" w:hanging="227"/>
      </w:pPr>
      <w:rPr>
        <w:rFonts w:hint="default"/>
        <w:lang w:val="ru-RU" w:eastAsia="en-US" w:bidi="ar-SA"/>
      </w:rPr>
    </w:lvl>
    <w:lvl w:ilvl="3" w:tplc="0CAED5B4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4" w:tplc="06647EC8">
      <w:numFmt w:val="bullet"/>
      <w:lvlText w:val="•"/>
      <w:lvlJc w:val="left"/>
      <w:pPr>
        <w:ind w:left="4434" w:hanging="227"/>
      </w:pPr>
      <w:rPr>
        <w:rFonts w:hint="default"/>
        <w:lang w:val="ru-RU" w:eastAsia="en-US" w:bidi="ar-SA"/>
      </w:rPr>
    </w:lvl>
    <w:lvl w:ilvl="5" w:tplc="32E028FE">
      <w:numFmt w:val="bullet"/>
      <w:lvlText w:val="•"/>
      <w:lvlJc w:val="left"/>
      <w:pPr>
        <w:ind w:left="5512" w:hanging="227"/>
      </w:pPr>
      <w:rPr>
        <w:rFonts w:hint="default"/>
        <w:lang w:val="ru-RU" w:eastAsia="en-US" w:bidi="ar-SA"/>
      </w:rPr>
    </w:lvl>
    <w:lvl w:ilvl="6" w:tplc="03508D3A">
      <w:numFmt w:val="bullet"/>
      <w:lvlText w:val="•"/>
      <w:lvlJc w:val="left"/>
      <w:pPr>
        <w:ind w:left="6591" w:hanging="227"/>
      </w:pPr>
      <w:rPr>
        <w:rFonts w:hint="default"/>
        <w:lang w:val="ru-RU" w:eastAsia="en-US" w:bidi="ar-SA"/>
      </w:rPr>
    </w:lvl>
    <w:lvl w:ilvl="7" w:tplc="80D4AAA8">
      <w:numFmt w:val="bullet"/>
      <w:lvlText w:val="•"/>
      <w:lvlJc w:val="left"/>
      <w:pPr>
        <w:ind w:left="7669" w:hanging="227"/>
      </w:pPr>
      <w:rPr>
        <w:rFonts w:hint="default"/>
        <w:lang w:val="ru-RU" w:eastAsia="en-US" w:bidi="ar-SA"/>
      </w:rPr>
    </w:lvl>
    <w:lvl w:ilvl="8" w:tplc="645A6764">
      <w:numFmt w:val="bullet"/>
      <w:lvlText w:val="•"/>
      <w:lvlJc w:val="left"/>
      <w:pPr>
        <w:ind w:left="8748" w:hanging="227"/>
      </w:pPr>
      <w:rPr>
        <w:rFonts w:hint="default"/>
        <w:lang w:val="ru-RU" w:eastAsia="en-US" w:bidi="ar-SA"/>
      </w:rPr>
    </w:lvl>
  </w:abstractNum>
  <w:abstractNum w:abstractNumId="5">
    <w:nsid w:val="16817ECF"/>
    <w:multiLevelType w:val="hybridMultilevel"/>
    <w:tmpl w:val="52585076"/>
    <w:lvl w:ilvl="0" w:tplc="1BE690A4">
      <w:start w:val="1"/>
      <w:numFmt w:val="decimal"/>
      <w:lvlText w:val="%1.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21E66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ADD65EEC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FF68BE96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4" w:tplc="13283C5E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5" w:tplc="2E085E7C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6" w:tplc="331E78BE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7" w:tplc="B5BCA0E6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8" w:tplc="38E63A54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</w:abstractNum>
  <w:abstractNum w:abstractNumId="6">
    <w:nsid w:val="1ADB01AD"/>
    <w:multiLevelType w:val="hybridMultilevel"/>
    <w:tmpl w:val="D58AABEE"/>
    <w:lvl w:ilvl="0" w:tplc="4CCA518E">
      <w:numFmt w:val="bullet"/>
      <w:lvlText w:val="•"/>
      <w:lvlJc w:val="left"/>
      <w:pPr>
        <w:ind w:left="436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86E628">
      <w:numFmt w:val="bullet"/>
      <w:lvlText w:val="•"/>
      <w:lvlJc w:val="left"/>
      <w:pPr>
        <w:ind w:left="683" w:hanging="138"/>
      </w:pPr>
      <w:rPr>
        <w:rFonts w:hint="default"/>
        <w:lang w:val="ru-RU" w:eastAsia="en-US" w:bidi="ar-SA"/>
      </w:rPr>
    </w:lvl>
    <w:lvl w:ilvl="2" w:tplc="33E2B75A">
      <w:numFmt w:val="bullet"/>
      <w:lvlText w:val="•"/>
      <w:lvlJc w:val="left"/>
      <w:pPr>
        <w:ind w:left="926" w:hanging="138"/>
      </w:pPr>
      <w:rPr>
        <w:rFonts w:hint="default"/>
        <w:lang w:val="ru-RU" w:eastAsia="en-US" w:bidi="ar-SA"/>
      </w:rPr>
    </w:lvl>
    <w:lvl w:ilvl="3" w:tplc="B058AF70">
      <w:numFmt w:val="bullet"/>
      <w:lvlText w:val="•"/>
      <w:lvlJc w:val="left"/>
      <w:pPr>
        <w:ind w:left="1170" w:hanging="138"/>
      </w:pPr>
      <w:rPr>
        <w:rFonts w:hint="default"/>
        <w:lang w:val="ru-RU" w:eastAsia="en-US" w:bidi="ar-SA"/>
      </w:rPr>
    </w:lvl>
    <w:lvl w:ilvl="4" w:tplc="E5D81702">
      <w:numFmt w:val="bullet"/>
      <w:lvlText w:val="•"/>
      <w:lvlJc w:val="left"/>
      <w:pPr>
        <w:ind w:left="1413" w:hanging="138"/>
      </w:pPr>
      <w:rPr>
        <w:rFonts w:hint="default"/>
        <w:lang w:val="ru-RU" w:eastAsia="en-US" w:bidi="ar-SA"/>
      </w:rPr>
    </w:lvl>
    <w:lvl w:ilvl="5" w:tplc="FE36225E">
      <w:numFmt w:val="bullet"/>
      <w:lvlText w:val="•"/>
      <w:lvlJc w:val="left"/>
      <w:pPr>
        <w:ind w:left="1657" w:hanging="138"/>
      </w:pPr>
      <w:rPr>
        <w:rFonts w:hint="default"/>
        <w:lang w:val="ru-RU" w:eastAsia="en-US" w:bidi="ar-SA"/>
      </w:rPr>
    </w:lvl>
    <w:lvl w:ilvl="6" w:tplc="C530393C">
      <w:numFmt w:val="bullet"/>
      <w:lvlText w:val="•"/>
      <w:lvlJc w:val="left"/>
      <w:pPr>
        <w:ind w:left="1900" w:hanging="138"/>
      </w:pPr>
      <w:rPr>
        <w:rFonts w:hint="default"/>
        <w:lang w:val="ru-RU" w:eastAsia="en-US" w:bidi="ar-SA"/>
      </w:rPr>
    </w:lvl>
    <w:lvl w:ilvl="7" w:tplc="462EE2BC">
      <w:numFmt w:val="bullet"/>
      <w:lvlText w:val="•"/>
      <w:lvlJc w:val="left"/>
      <w:pPr>
        <w:ind w:left="2143" w:hanging="138"/>
      </w:pPr>
      <w:rPr>
        <w:rFonts w:hint="default"/>
        <w:lang w:val="ru-RU" w:eastAsia="en-US" w:bidi="ar-SA"/>
      </w:rPr>
    </w:lvl>
    <w:lvl w:ilvl="8" w:tplc="C5BAFD84">
      <w:numFmt w:val="bullet"/>
      <w:lvlText w:val="•"/>
      <w:lvlJc w:val="left"/>
      <w:pPr>
        <w:ind w:left="2387" w:hanging="138"/>
      </w:pPr>
      <w:rPr>
        <w:rFonts w:hint="default"/>
        <w:lang w:val="ru-RU" w:eastAsia="en-US" w:bidi="ar-SA"/>
      </w:rPr>
    </w:lvl>
  </w:abstractNum>
  <w:abstractNum w:abstractNumId="7">
    <w:nsid w:val="1E037EA2"/>
    <w:multiLevelType w:val="hybridMultilevel"/>
    <w:tmpl w:val="CFC2D87A"/>
    <w:lvl w:ilvl="0" w:tplc="59F2FA40">
      <w:start w:val="1"/>
      <w:numFmt w:val="decimal"/>
      <w:lvlText w:val="%1."/>
      <w:lvlJc w:val="left"/>
      <w:pPr>
        <w:ind w:left="111" w:hanging="4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2DB18">
      <w:numFmt w:val="bullet"/>
      <w:lvlText w:val="•"/>
      <w:lvlJc w:val="left"/>
      <w:pPr>
        <w:ind w:left="1198" w:hanging="477"/>
      </w:pPr>
      <w:rPr>
        <w:rFonts w:hint="default"/>
        <w:lang w:val="ru-RU" w:eastAsia="en-US" w:bidi="ar-SA"/>
      </w:rPr>
    </w:lvl>
    <w:lvl w:ilvl="2" w:tplc="B75270EC">
      <w:numFmt w:val="bullet"/>
      <w:lvlText w:val="•"/>
      <w:lvlJc w:val="left"/>
      <w:pPr>
        <w:ind w:left="2277" w:hanging="477"/>
      </w:pPr>
      <w:rPr>
        <w:rFonts w:hint="default"/>
        <w:lang w:val="ru-RU" w:eastAsia="en-US" w:bidi="ar-SA"/>
      </w:rPr>
    </w:lvl>
    <w:lvl w:ilvl="3" w:tplc="70666A76">
      <w:numFmt w:val="bullet"/>
      <w:lvlText w:val="•"/>
      <w:lvlJc w:val="left"/>
      <w:pPr>
        <w:ind w:left="3355" w:hanging="477"/>
      </w:pPr>
      <w:rPr>
        <w:rFonts w:hint="default"/>
        <w:lang w:val="ru-RU" w:eastAsia="en-US" w:bidi="ar-SA"/>
      </w:rPr>
    </w:lvl>
    <w:lvl w:ilvl="4" w:tplc="CCB85B5A">
      <w:numFmt w:val="bullet"/>
      <w:lvlText w:val="•"/>
      <w:lvlJc w:val="left"/>
      <w:pPr>
        <w:ind w:left="4434" w:hanging="477"/>
      </w:pPr>
      <w:rPr>
        <w:rFonts w:hint="default"/>
        <w:lang w:val="ru-RU" w:eastAsia="en-US" w:bidi="ar-SA"/>
      </w:rPr>
    </w:lvl>
    <w:lvl w:ilvl="5" w:tplc="E52C7C48">
      <w:numFmt w:val="bullet"/>
      <w:lvlText w:val="•"/>
      <w:lvlJc w:val="left"/>
      <w:pPr>
        <w:ind w:left="5512" w:hanging="477"/>
      </w:pPr>
      <w:rPr>
        <w:rFonts w:hint="default"/>
        <w:lang w:val="ru-RU" w:eastAsia="en-US" w:bidi="ar-SA"/>
      </w:rPr>
    </w:lvl>
    <w:lvl w:ilvl="6" w:tplc="61C43AFE">
      <w:numFmt w:val="bullet"/>
      <w:lvlText w:val="•"/>
      <w:lvlJc w:val="left"/>
      <w:pPr>
        <w:ind w:left="6591" w:hanging="477"/>
      </w:pPr>
      <w:rPr>
        <w:rFonts w:hint="default"/>
        <w:lang w:val="ru-RU" w:eastAsia="en-US" w:bidi="ar-SA"/>
      </w:rPr>
    </w:lvl>
    <w:lvl w:ilvl="7" w:tplc="7DE42E2A">
      <w:numFmt w:val="bullet"/>
      <w:lvlText w:val="•"/>
      <w:lvlJc w:val="left"/>
      <w:pPr>
        <w:ind w:left="7669" w:hanging="477"/>
      </w:pPr>
      <w:rPr>
        <w:rFonts w:hint="default"/>
        <w:lang w:val="ru-RU" w:eastAsia="en-US" w:bidi="ar-SA"/>
      </w:rPr>
    </w:lvl>
    <w:lvl w:ilvl="8" w:tplc="8DEE54AA">
      <w:numFmt w:val="bullet"/>
      <w:lvlText w:val="•"/>
      <w:lvlJc w:val="left"/>
      <w:pPr>
        <w:ind w:left="8748" w:hanging="477"/>
      </w:pPr>
      <w:rPr>
        <w:rFonts w:hint="default"/>
        <w:lang w:val="ru-RU" w:eastAsia="en-US" w:bidi="ar-SA"/>
      </w:rPr>
    </w:lvl>
  </w:abstractNum>
  <w:abstractNum w:abstractNumId="8">
    <w:nsid w:val="1E210B0E"/>
    <w:multiLevelType w:val="hybridMultilevel"/>
    <w:tmpl w:val="AED21910"/>
    <w:lvl w:ilvl="0" w:tplc="042ED804">
      <w:start w:val="3"/>
      <w:numFmt w:val="decimal"/>
      <w:lvlText w:val="%1)"/>
      <w:lvlJc w:val="left"/>
      <w:pPr>
        <w:ind w:left="3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4EBAE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FA7643EC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3" w:tplc="48F41BE2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4" w:tplc="0C00B9EC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5" w:tplc="2E1069E4">
      <w:numFmt w:val="bullet"/>
      <w:lvlText w:val="•"/>
      <w:lvlJc w:val="left"/>
      <w:pPr>
        <w:ind w:left="3630" w:hanging="260"/>
      </w:pPr>
      <w:rPr>
        <w:rFonts w:hint="default"/>
        <w:lang w:val="ru-RU" w:eastAsia="en-US" w:bidi="ar-SA"/>
      </w:rPr>
    </w:lvl>
    <w:lvl w:ilvl="6" w:tplc="C74C3FD4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7" w:tplc="FD960C66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8" w:tplc="127A2E3A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</w:abstractNum>
  <w:abstractNum w:abstractNumId="9">
    <w:nsid w:val="1E8F1B42"/>
    <w:multiLevelType w:val="hybridMultilevel"/>
    <w:tmpl w:val="D0B404A8"/>
    <w:lvl w:ilvl="0" w:tplc="E66EC8C6">
      <w:numFmt w:val="bullet"/>
      <w:lvlText w:val=""/>
      <w:lvlJc w:val="left"/>
      <w:pPr>
        <w:ind w:left="107" w:hanging="2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78083C">
      <w:numFmt w:val="bullet"/>
      <w:lvlText w:val="•"/>
      <w:lvlJc w:val="left"/>
      <w:pPr>
        <w:ind w:left="477" w:hanging="258"/>
      </w:pPr>
      <w:rPr>
        <w:rFonts w:hint="default"/>
        <w:lang w:val="ru-RU" w:eastAsia="en-US" w:bidi="ar-SA"/>
      </w:rPr>
    </w:lvl>
    <w:lvl w:ilvl="2" w:tplc="5C0CC7AE">
      <w:numFmt w:val="bullet"/>
      <w:lvlText w:val="•"/>
      <w:lvlJc w:val="left"/>
      <w:pPr>
        <w:ind w:left="854" w:hanging="258"/>
      </w:pPr>
      <w:rPr>
        <w:rFonts w:hint="default"/>
        <w:lang w:val="ru-RU" w:eastAsia="en-US" w:bidi="ar-SA"/>
      </w:rPr>
    </w:lvl>
    <w:lvl w:ilvl="3" w:tplc="DDD254CE">
      <w:numFmt w:val="bullet"/>
      <w:lvlText w:val="•"/>
      <w:lvlJc w:val="left"/>
      <w:pPr>
        <w:ind w:left="1231" w:hanging="258"/>
      </w:pPr>
      <w:rPr>
        <w:rFonts w:hint="default"/>
        <w:lang w:val="ru-RU" w:eastAsia="en-US" w:bidi="ar-SA"/>
      </w:rPr>
    </w:lvl>
    <w:lvl w:ilvl="4" w:tplc="DBCA6AFC">
      <w:numFmt w:val="bullet"/>
      <w:lvlText w:val="•"/>
      <w:lvlJc w:val="left"/>
      <w:pPr>
        <w:ind w:left="1608" w:hanging="258"/>
      </w:pPr>
      <w:rPr>
        <w:rFonts w:hint="default"/>
        <w:lang w:val="ru-RU" w:eastAsia="en-US" w:bidi="ar-SA"/>
      </w:rPr>
    </w:lvl>
    <w:lvl w:ilvl="5" w:tplc="D00A869E">
      <w:numFmt w:val="bullet"/>
      <w:lvlText w:val="•"/>
      <w:lvlJc w:val="left"/>
      <w:pPr>
        <w:ind w:left="1985" w:hanging="258"/>
      </w:pPr>
      <w:rPr>
        <w:rFonts w:hint="default"/>
        <w:lang w:val="ru-RU" w:eastAsia="en-US" w:bidi="ar-SA"/>
      </w:rPr>
    </w:lvl>
    <w:lvl w:ilvl="6" w:tplc="00E00804">
      <w:numFmt w:val="bullet"/>
      <w:lvlText w:val="•"/>
      <w:lvlJc w:val="left"/>
      <w:pPr>
        <w:ind w:left="2362" w:hanging="258"/>
      </w:pPr>
      <w:rPr>
        <w:rFonts w:hint="default"/>
        <w:lang w:val="ru-RU" w:eastAsia="en-US" w:bidi="ar-SA"/>
      </w:rPr>
    </w:lvl>
    <w:lvl w:ilvl="7" w:tplc="E7400294">
      <w:numFmt w:val="bullet"/>
      <w:lvlText w:val="•"/>
      <w:lvlJc w:val="left"/>
      <w:pPr>
        <w:ind w:left="2739" w:hanging="258"/>
      </w:pPr>
      <w:rPr>
        <w:rFonts w:hint="default"/>
        <w:lang w:val="ru-RU" w:eastAsia="en-US" w:bidi="ar-SA"/>
      </w:rPr>
    </w:lvl>
    <w:lvl w:ilvl="8" w:tplc="5A34192C">
      <w:numFmt w:val="bullet"/>
      <w:lvlText w:val="•"/>
      <w:lvlJc w:val="left"/>
      <w:pPr>
        <w:ind w:left="3116" w:hanging="258"/>
      </w:pPr>
      <w:rPr>
        <w:rFonts w:hint="default"/>
        <w:lang w:val="ru-RU" w:eastAsia="en-US" w:bidi="ar-SA"/>
      </w:rPr>
    </w:lvl>
  </w:abstractNum>
  <w:abstractNum w:abstractNumId="10">
    <w:nsid w:val="2422554B"/>
    <w:multiLevelType w:val="hybridMultilevel"/>
    <w:tmpl w:val="B60A4372"/>
    <w:lvl w:ilvl="0" w:tplc="FF200658">
      <w:start w:val="1"/>
      <w:numFmt w:val="decimal"/>
      <w:lvlText w:val="%1."/>
      <w:lvlJc w:val="left"/>
      <w:pPr>
        <w:ind w:left="111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4C40096">
      <w:numFmt w:val="bullet"/>
      <w:lvlText w:val="•"/>
      <w:lvlJc w:val="left"/>
      <w:pPr>
        <w:ind w:left="1198" w:hanging="298"/>
      </w:pPr>
      <w:rPr>
        <w:rFonts w:hint="default"/>
        <w:lang w:val="ru-RU" w:eastAsia="en-US" w:bidi="ar-SA"/>
      </w:rPr>
    </w:lvl>
    <w:lvl w:ilvl="2" w:tplc="C9508D96">
      <w:numFmt w:val="bullet"/>
      <w:lvlText w:val="•"/>
      <w:lvlJc w:val="left"/>
      <w:pPr>
        <w:ind w:left="2277" w:hanging="298"/>
      </w:pPr>
      <w:rPr>
        <w:rFonts w:hint="default"/>
        <w:lang w:val="ru-RU" w:eastAsia="en-US" w:bidi="ar-SA"/>
      </w:rPr>
    </w:lvl>
    <w:lvl w:ilvl="3" w:tplc="379EFBBA">
      <w:numFmt w:val="bullet"/>
      <w:lvlText w:val="•"/>
      <w:lvlJc w:val="left"/>
      <w:pPr>
        <w:ind w:left="3355" w:hanging="298"/>
      </w:pPr>
      <w:rPr>
        <w:rFonts w:hint="default"/>
        <w:lang w:val="ru-RU" w:eastAsia="en-US" w:bidi="ar-SA"/>
      </w:rPr>
    </w:lvl>
    <w:lvl w:ilvl="4" w:tplc="BCBC0B7E">
      <w:numFmt w:val="bullet"/>
      <w:lvlText w:val="•"/>
      <w:lvlJc w:val="left"/>
      <w:pPr>
        <w:ind w:left="4434" w:hanging="298"/>
      </w:pPr>
      <w:rPr>
        <w:rFonts w:hint="default"/>
        <w:lang w:val="ru-RU" w:eastAsia="en-US" w:bidi="ar-SA"/>
      </w:rPr>
    </w:lvl>
    <w:lvl w:ilvl="5" w:tplc="2DB4DFE0">
      <w:numFmt w:val="bullet"/>
      <w:lvlText w:val="•"/>
      <w:lvlJc w:val="left"/>
      <w:pPr>
        <w:ind w:left="5513" w:hanging="298"/>
      </w:pPr>
      <w:rPr>
        <w:rFonts w:hint="default"/>
        <w:lang w:val="ru-RU" w:eastAsia="en-US" w:bidi="ar-SA"/>
      </w:rPr>
    </w:lvl>
    <w:lvl w:ilvl="6" w:tplc="10945C64">
      <w:numFmt w:val="bullet"/>
      <w:lvlText w:val="•"/>
      <w:lvlJc w:val="left"/>
      <w:pPr>
        <w:ind w:left="6591" w:hanging="298"/>
      </w:pPr>
      <w:rPr>
        <w:rFonts w:hint="default"/>
        <w:lang w:val="ru-RU" w:eastAsia="en-US" w:bidi="ar-SA"/>
      </w:rPr>
    </w:lvl>
    <w:lvl w:ilvl="7" w:tplc="D5AE012C">
      <w:numFmt w:val="bullet"/>
      <w:lvlText w:val="•"/>
      <w:lvlJc w:val="left"/>
      <w:pPr>
        <w:ind w:left="7670" w:hanging="298"/>
      </w:pPr>
      <w:rPr>
        <w:rFonts w:hint="default"/>
        <w:lang w:val="ru-RU" w:eastAsia="en-US" w:bidi="ar-SA"/>
      </w:rPr>
    </w:lvl>
    <w:lvl w:ilvl="8" w:tplc="54E4492E">
      <w:numFmt w:val="bullet"/>
      <w:lvlText w:val="•"/>
      <w:lvlJc w:val="left"/>
      <w:pPr>
        <w:ind w:left="8748" w:hanging="298"/>
      </w:pPr>
      <w:rPr>
        <w:rFonts w:hint="default"/>
        <w:lang w:val="ru-RU" w:eastAsia="en-US" w:bidi="ar-SA"/>
      </w:rPr>
    </w:lvl>
  </w:abstractNum>
  <w:abstractNum w:abstractNumId="11">
    <w:nsid w:val="27192B78"/>
    <w:multiLevelType w:val="hybridMultilevel"/>
    <w:tmpl w:val="95D0C4E2"/>
    <w:lvl w:ilvl="0" w:tplc="8418F12C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B4B43E">
      <w:start w:val="1"/>
      <w:numFmt w:val="decimal"/>
      <w:lvlText w:val="%2."/>
      <w:lvlJc w:val="left"/>
      <w:pPr>
        <w:ind w:left="32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59259F2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3" w:tplc="F4B8E36E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4" w:tplc="6F90839C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5" w:tplc="887C5F74">
      <w:numFmt w:val="bullet"/>
      <w:lvlText w:val="•"/>
      <w:lvlJc w:val="left"/>
      <w:pPr>
        <w:ind w:left="6300" w:hanging="281"/>
      </w:pPr>
      <w:rPr>
        <w:rFonts w:hint="default"/>
        <w:lang w:val="ru-RU" w:eastAsia="en-US" w:bidi="ar-SA"/>
      </w:rPr>
    </w:lvl>
    <w:lvl w:ilvl="6" w:tplc="3E7EF9F4">
      <w:numFmt w:val="bullet"/>
      <w:lvlText w:val="•"/>
      <w:lvlJc w:val="left"/>
      <w:pPr>
        <w:ind w:left="7065" w:hanging="281"/>
      </w:pPr>
      <w:rPr>
        <w:rFonts w:hint="default"/>
        <w:lang w:val="ru-RU" w:eastAsia="en-US" w:bidi="ar-SA"/>
      </w:rPr>
    </w:lvl>
    <w:lvl w:ilvl="7" w:tplc="D34C83A8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656EBAEA">
      <w:numFmt w:val="bullet"/>
      <w:lvlText w:val="•"/>
      <w:lvlJc w:val="left"/>
      <w:pPr>
        <w:ind w:left="8596" w:hanging="281"/>
      </w:pPr>
      <w:rPr>
        <w:rFonts w:hint="default"/>
        <w:lang w:val="ru-RU" w:eastAsia="en-US" w:bidi="ar-SA"/>
      </w:rPr>
    </w:lvl>
  </w:abstractNum>
  <w:abstractNum w:abstractNumId="12">
    <w:nsid w:val="2DB7026F"/>
    <w:multiLevelType w:val="hybridMultilevel"/>
    <w:tmpl w:val="1F5EDA7C"/>
    <w:lvl w:ilvl="0" w:tplc="742C30A2">
      <w:start w:val="1"/>
      <w:numFmt w:val="decimal"/>
      <w:lvlText w:val="%1."/>
      <w:lvlJc w:val="left"/>
      <w:pPr>
        <w:ind w:left="137" w:hanging="2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68C4A7A">
      <w:numFmt w:val="bullet"/>
      <w:lvlText w:val="•"/>
      <w:lvlJc w:val="left"/>
      <w:pPr>
        <w:ind w:left="812" w:hanging="299"/>
      </w:pPr>
      <w:rPr>
        <w:rFonts w:hint="default"/>
        <w:lang w:val="ru-RU" w:eastAsia="en-US" w:bidi="ar-SA"/>
      </w:rPr>
    </w:lvl>
    <w:lvl w:ilvl="2" w:tplc="80A0E49C">
      <w:numFmt w:val="bullet"/>
      <w:lvlText w:val="•"/>
      <w:lvlJc w:val="left"/>
      <w:pPr>
        <w:ind w:left="1484" w:hanging="299"/>
      </w:pPr>
      <w:rPr>
        <w:rFonts w:hint="default"/>
        <w:lang w:val="ru-RU" w:eastAsia="en-US" w:bidi="ar-SA"/>
      </w:rPr>
    </w:lvl>
    <w:lvl w:ilvl="3" w:tplc="CB2E31B0">
      <w:numFmt w:val="bullet"/>
      <w:lvlText w:val="•"/>
      <w:lvlJc w:val="left"/>
      <w:pPr>
        <w:ind w:left="2156" w:hanging="299"/>
      </w:pPr>
      <w:rPr>
        <w:rFonts w:hint="default"/>
        <w:lang w:val="ru-RU" w:eastAsia="en-US" w:bidi="ar-SA"/>
      </w:rPr>
    </w:lvl>
    <w:lvl w:ilvl="4" w:tplc="AE2C4B3A">
      <w:numFmt w:val="bullet"/>
      <w:lvlText w:val="•"/>
      <w:lvlJc w:val="left"/>
      <w:pPr>
        <w:ind w:left="2828" w:hanging="299"/>
      </w:pPr>
      <w:rPr>
        <w:rFonts w:hint="default"/>
        <w:lang w:val="ru-RU" w:eastAsia="en-US" w:bidi="ar-SA"/>
      </w:rPr>
    </w:lvl>
    <w:lvl w:ilvl="5" w:tplc="5EFA2CCE">
      <w:numFmt w:val="bullet"/>
      <w:lvlText w:val="•"/>
      <w:lvlJc w:val="left"/>
      <w:pPr>
        <w:ind w:left="3500" w:hanging="299"/>
      </w:pPr>
      <w:rPr>
        <w:rFonts w:hint="default"/>
        <w:lang w:val="ru-RU" w:eastAsia="en-US" w:bidi="ar-SA"/>
      </w:rPr>
    </w:lvl>
    <w:lvl w:ilvl="6" w:tplc="246A80E2">
      <w:numFmt w:val="bullet"/>
      <w:lvlText w:val="•"/>
      <w:lvlJc w:val="left"/>
      <w:pPr>
        <w:ind w:left="4172" w:hanging="299"/>
      </w:pPr>
      <w:rPr>
        <w:rFonts w:hint="default"/>
        <w:lang w:val="ru-RU" w:eastAsia="en-US" w:bidi="ar-SA"/>
      </w:rPr>
    </w:lvl>
    <w:lvl w:ilvl="7" w:tplc="DBFCD07E">
      <w:numFmt w:val="bullet"/>
      <w:lvlText w:val="•"/>
      <w:lvlJc w:val="left"/>
      <w:pPr>
        <w:ind w:left="4844" w:hanging="299"/>
      </w:pPr>
      <w:rPr>
        <w:rFonts w:hint="default"/>
        <w:lang w:val="ru-RU" w:eastAsia="en-US" w:bidi="ar-SA"/>
      </w:rPr>
    </w:lvl>
    <w:lvl w:ilvl="8" w:tplc="155265CA">
      <w:numFmt w:val="bullet"/>
      <w:lvlText w:val="•"/>
      <w:lvlJc w:val="left"/>
      <w:pPr>
        <w:ind w:left="5516" w:hanging="299"/>
      </w:pPr>
      <w:rPr>
        <w:rFonts w:hint="default"/>
        <w:lang w:val="ru-RU" w:eastAsia="en-US" w:bidi="ar-SA"/>
      </w:rPr>
    </w:lvl>
  </w:abstractNum>
  <w:abstractNum w:abstractNumId="13">
    <w:nsid w:val="2FDB25ED"/>
    <w:multiLevelType w:val="hybridMultilevel"/>
    <w:tmpl w:val="5A90C09C"/>
    <w:lvl w:ilvl="0" w:tplc="D1F2C734">
      <w:numFmt w:val="bullet"/>
      <w:lvlText w:val=""/>
      <w:lvlJc w:val="left"/>
      <w:pPr>
        <w:ind w:left="391" w:hanging="2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BC6C52">
      <w:numFmt w:val="bullet"/>
      <w:lvlText w:val="•"/>
      <w:lvlJc w:val="left"/>
      <w:pPr>
        <w:ind w:left="747" w:hanging="258"/>
      </w:pPr>
      <w:rPr>
        <w:rFonts w:hint="default"/>
        <w:lang w:val="ru-RU" w:eastAsia="en-US" w:bidi="ar-SA"/>
      </w:rPr>
    </w:lvl>
    <w:lvl w:ilvl="2" w:tplc="FF585966">
      <w:numFmt w:val="bullet"/>
      <w:lvlText w:val="•"/>
      <w:lvlJc w:val="left"/>
      <w:pPr>
        <w:ind w:left="1094" w:hanging="258"/>
      </w:pPr>
      <w:rPr>
        <w:rFonts w:hint="default"/>
        <w:lang w:val="ru-RU" w:eastAsia="en-US" w:bidi="ar-SA"/>
      </w:rPr>
    </w:lvl>
    <w:lvl w:ilvl="3" w:tplc="1278DA8C">
      <w:numFmt w:val="bullet"/>
      <w:lvlText w:val="•"/>
      <w:lvlJc w:val="left"/>
      <w:pPr>
        <w:ind w:left="1441" w:hanging="258"/>
      </w:pPr>
      <w:rPr>
        <w:rFonts w:hint="default"/>
        <w:lang w:val="ru-RU" w:eastAsia="en-US" w:bidi="ar-SA"/>
      </w:rPr>
    </w:lvl>
    <w:lvl w:ilvl="4" w:tplc="CCD6A8EE">
      <w:numFmt w:val="bullet"/>
      <w:lvlText w:val="•"/>
      <w:lvlJc w:val="left"/>
      <w:pPr>
        <w:ind w:left="1788" w:hanging="258"/>
      </w:pPr>
      <w:rPr>
        <w:rFonts w:hint="default"/>
        <w:lang w:val="ru-RU" w:eastAsia="en-US" w:bidi="ar-SA"/>
      </w:rPr>
    </w:lvl>
    <w:lvl w:ilvl="5" w:tplc="3E84CD22">
      <w:numFmt w:val="bullet"/>
      <w:lvlText w:val="•"/>
      <w:lvlJc w:val="left"/>
      <w:pPr>
        <w:ind w:left="2135" w:hanging="258"/>
      </w:pPr>
      <w:rPr>
        <w:rFonts w:hint="default"/>
        <w:lang w:val="ru-RU" w:eastAsia="en-US" w:bidi="ar-SA"/>
      </w:rPr>
    </w:lvl>
    <w:lvl w:ilvl="6" w:tplc="362E11F0">
      <w:numFmt w:val="bullet"/>
      <w:lvlText w:val="•"/>
      <w:lvlJc w:val="left"/>
      <w:pPr>
        <w:ind w:left="2482" w:hanging="258"/>
      </w:pPr>
      <w:rPr>
        <w:rFonts w:hint="default"/>
        <w:lang w:val="ru-RU" w:eastAsia="en-US" w:bidi="ar-SA"/>
      </w:rPr>
    </w:lvl>
    <w:lvl w:ilvl="7" w:tplc="90161EA8">
      <w:numFmt w:val="bullet"/>
      <w:lvlText w:val="•"/>
      <w:lvlJc w:val="left"/>
      <w:pPr>
        <w:ind w:left="2829" w:hanging="258"/>
      </w:pPr>
      <w:rPr>
        <w:rFonts w:hint="default"/>
        <w:lang w:val="ru-RU" w:eastAsia="en-US" w:bidi="ar-SA"/>
      </w:rPr>
    </w:lvl>
    <w:lvl w:ilvl="8" w:tplc="9A94CAF8">
      <w:numFmt w:val="bullet"/>
      <w:lvlText w:val="•"/>
      <w:lvlJc w:val="left"/>
      <w:pPr>
        <w:ind w:left="3176" w:hanging="258"/>
      </w:pPr>
      <w:rPr>
        <w:rFonts w:hint="default"/>
        <w:lang w:val="ru-RU" w:eastAsia="en-US" w:bidi="ar-SA"/>
      </w:rPr>
    </w:lvl>
  </w:abstractNum>
  <w:abstractNum w:abstractNumId="14">
    <w:nsid w:val="330F7FE2"/>
    <w:multiLevelType w:val="hybridMultilevel"/>
    <w:tmpl w:val="A0E27E84"/>
    <w:lvl w:ilvl="0" w:tplc="08980448">
      <w:start w:val="4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C0D556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E2461DE2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CE448B3A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  <w:lvl w:ilvl="4" w:tplc="BA68C1C2">
      <w:numFmt w:val="bullet"/>
      <w:lvlText w:val="•"/>
      <w:lvlJc w:val="left"/>
      <w:pPr>
        <w:ind w:left="4434" w:hanging="183"/>
      </w:pPr>
      <w:rPr>
        <w:rFonts w:hint="default"/>
        <w:lang w:val="ru-RU" w:eastAsia="en-US" w:bidi="ar-SA"/>
      </w:rPr>
    </w:lvl>
    <w:lvl w:ilvl="5" w:tplc="AD46C622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7E46C5C2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7" w:tplc="30D82A0A">
      <w:numFmt w:val="bullet"/>
      <w:lvlText w:val="•"/>
      <w:lvlJc w:val="left"/>
      <w:pPr>
        <w:ind w:left="7669" w:hanging="183"/>
      </w:pPr>
      <w:rPr>
        <w:rFonts w:hint="default"/>
        <w:lang w:val="ru-RU" w:eastAsia="en-US" w:bidi="ar-SA"/>
      </w:rPr>
    </w:lvl>
    <w:lvl w:ilvl="8" w:tplc="3CF4AA4E">
      <w:numFmt w:val="bullet"/>
      <w:lvlText w:val="•"/>
      <w:lvlJc w:val="left"/>
      <w:pPr>
        <w:ind w:left="8748" w:hanging="183"/>
      </w:pPr>
      <w:rPr>
        <w:rFonts w:hint="default"/>
        <w:lang w:val="ru-RU" w:eastAsia="en-US" w:bidi="ar-SA"/>
      </w:rPr>
    </w:lvl>
  </w:abstractNum>
  <w:abstractNum w:abstractNumId="15">
    <w:nsid w:val="34BC5878"/>
    <w:multiLevelType w:val="multilevel"/>
    <w:tmpl w:val="E85E0D14"/>
    <w:lvl w:ilvl="0">
      <w:start w:val="4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7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3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75" w:hanging="499"/>
      </w:pPr>
      <w:rPr>
        <w:rFonts w:hint="default"/>
        <w:lang w:val="ru-RU" w:eastAsia="en-US" w:bidi="ar-SA"/>
      </w:rPr>
    </w:lvl>
  </w:abstractNum>
  <w:abstractNum w:abstractNumId="16">
    <w:nsid w:val="36853A84"/>
    <w:multiLevelType w:val="hybridMultilevel"/>
    <w:tmpl w:val="3968A70E"/>
    <w:lvl w:ilvl="0" w:tplc="74100594">
      <w:start w:val="1"/>
      <w:numFmt w:val="decimal"/>
      <w:lvlText w:val="%1)"/>
      <w:lvlJc w:val="left"/>
      <w:pPr>
        <w:ind w:left="355" w:hanging="249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1" w:tplc="53126E3C">
      <w:numFmt w:val="bullet"/>
      <w:lvlText w:val="•"/>
      <w:lvlJc w:val="left"/>
      <w:pPr>
        <w:ind w:left="611" w:hanging="249"/>
      </w:pPr>
      <w:rPr>
        <w:rFonts w:hint="default"/>
        <w:lang w:val="ru-RU" w:eastAsia="en-US" w:bidi="ar-SA"/>
      </w:rPr>
    </w:lvl>
    <w:lvl w:ilvl="2" w:tplc="96384B70">
      <w:numFmt w:val="bullet"/>
      <w:lvlText w:val="•"/>
      <w:lvlJc w:val="left"/>
      <w:pPr>
        <w:ind w:left="862" w:hanging="249"/>
      </w:pPr>
      <w:rPr>
        <w:rFonts w:hint="default"/>
        <w:lang w:val="ru-RU" w:eastAsia="en-US" w:bidi="ar-SA"/>
      </w:rPr>
    </w:lvl>
    <w:lvl w:ilvl="3" w:tplc="67440A10">
      <w:numFmt w:val="bullet"/>
      <w:lvlText w:val="•"/>
      <w:lvlJc w:val="left"/>
      <w:pPr>
        <w:ind w:left="1114" w:hanging="249"/>
      </w:pPr>
      <w:rPr>
        <w:rFonts w:hint="default"/>
        <w:lang w:val="ru-RU" w:eastAsia="en-US" w:bidi="ar-SA"/>
      </w:rPr>
    </w:lvl>
    <w:lvl w:ilvl="4" w:tplc="7A602366">
      <w:numFmt w:val="bullet"/>
      <w:lvlText w:val="•"/>
      <w:lvlJc w:val="left"/>
      <w:pPr>
        <w:ind w:left="1365" w:hanging="249"/>
      </w:pPr>
      <w:rPr>
        <w:rFonts w:hint="default"/>
        <w:lang w:val="ru-RU" w:eastAsia="en-US" w:bidi="ar-SA"/>
      </w:rPr>
    </w:lvl>
    <w:lvl w:ilvl="5" w:tplc="5238AEBA">
      <w:numFmt w:val="bullet"/>
      <w:lvlText w:val="•"/>
      <w:lvlJc w:val="left"/>
      <w:pPr>
        <w:ind w:left="1617" w:hanging="249"/>
      </w:pPr>
      <w:rPr>
        <w:rFonts w:hint="default"/>
        <w:lang w:val="ru-RU" w:eastAsia="en-US" w:bidi="ar-SA"/>
      </w:rPr>
    </w:lvl>
    <w:lvl w:ilvl="6" w:tplc="B858A03E">
      <w:numFmt w:val="bullet"/>
      <w:lvlText w:val="•"/>
      <w:lvlJc w:val="left"/>
      <w:pPr>
        <w:ind w:left="1868" w:hanging="249"/>
      </w:pPr>
      <w:rPr>
        <w:rFonts w:hint="default"/>
        <w:lang w:val="ru-RU" w:eastAsia="en-US" w:bidi="ar-SA"/>
      </w:rPr>
    </w:lvl>
    <w:lvl w:ilvl="7" w:tplc="DEBA0722">
      <w:numFmt w:val="bullet"/>
      <w:lvlText w:val="•"/>
      <w:lvlJc w:val="left"/>
      <w:pPr>
        <w:ind w:left="2119" w:hanging="249"/>
      </w:pPr>
      <w:rPr>
        <w:rFonts w:hint="default"/>
        <w:lang w:val="ru-RU" w:eastAsia="en-US" w:bidi="ar-SA"/>
      </w:rPr>
    </w:lvl>
    <w:lvl w:ilvl="8" w:tplc="1158AD4A">
      <w:numFmt w:val="bullet"/>
      <w:lvlText w:val="•"/>
      <w:lvlJc w:val="left"/>
      <w:pPr>
        <w:ind w:left="2371" w:hanging="249"/>
      </w:pPr>
      <w:rPr>
        <w:rFonts w:hint="default"/>
        <w:lang w:val="ru-RU" w:eastAsia="en-US" w:bidi="ar-SA"/>
      </w:rPr>
    </w:lvl>
  </w:abstractNum>
  <w:abstractNum w:abstractNumId="17">
    <w:nsid w:val="39466B1B"/>
    <w:multiLevelType w:val="hybridMultilevel"/>
    <w:tmpl w:val="7500241C"/>
    <w:lvl w:ilvl="0" w:tplc="C12AEB1A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C39AC">
      <w:numFmt w:val="bullet"/>
      <w:lvlText w:val="•"/>
      <w:lvlJc w:val="left"/>
      <w:pPr>
        <w:ind w:left="1418" w:hanging="241"/>
      </w:pPr>
      <w:rPr>
        <w:rFonts w:hint="default"/>
        <w:lang w:val="ru-RU" w:eastAsia="en-US" w:bidi="ar-SA"/>
      </w:rPr>
    </w:lvl>
    <w:lvl w:ilvl="2" w:tplc="F4724802">
      <w:numFmt w:val="bullet"/>
      <w:lvlText w:val="•"/>
      <w:lvlJc w:val="left"/>
      <w:pPr>
        <w:ind w:left="2476" w:hanging="241"/>
      </w:pPr>
      <w:rPr>
        <w:rFonts w:hint="default"/>
        <w:lang w:val="ru-RU" w:eastAsia="en-US" w:bidi="ar-SA"/>
      </w:rPr>
    </w:lvl>
    <w:lvl w:ilvl="3" w:tplc="FBB28A3A">
      <w:numFmt w:val="bullet"/>
      <w:lvlText w:val="•"/>
      <w:lvlJc w:val="left"/>
      <w:pPr>
        <w:ind w:left="3534" w:hanging="241"/>
      </w:pPr>
      <w:rPr>
        <w:rFonts w:hint="default"/>
        <w:lang w:val="ru-RU" w:eastAsia="en-US" w:bidi="ar-SA"/>
      </w:rPr>
    </w:lvl>
    <w:lvl w:ilvl="4" w:tplc="5F828E6C">
      <w:numFmt w:val="bullet"/>
      <w:lvlText w:val="•"/>
      <w:lvlJc w:val="left"/>
      <w:pPr>
        <w:ind w:left="4593" w:hanging="241"/>
      </w:pPr>
      <w:rPr>
        <w:rFonts w:hint="default"/>
        <w:lang w:val="ru-RU" w:eastAsia="en-US" w:bidi="ar-SA"/>
      </w:rPr>
    </w:lvl>
    <w:lvl w:ilvl="5" w:tplc="50A2BE20">
      <w:numFmt w:val="bullet"/>
      <w:lvlText w:val="•"/>
      <w:lvlJc w:val="left"/>
      <w:pPr>
        <w:ind w:left="5651" w:hanging="241"/>
      </w:pPr>
      <w:rPr>
        <w:rFonts w:hint="default"/>
        <w:lang w:val="ru-RU" w:eastAsia="en-US" w:bidi="ar-SA"/>
      </w:rPr>
    </w:lvl>
    <w:lvl w:ilvl="6" w:tplc="6E82E1B8">
      <w:numFmt w:val="bullet"/>
      <w:lvlText w:val="•"/>
      <w:lvlJc w:val="left"/>
      <w:pPr>
        <w:ind w:left="6709" w:hanging="241"/>
      </w:pPr>
      <w:rPr>
        <w:rFonts w:hint="default"/>
        <w:lang w:val="ru-RU" w:eastAsia="en-US" w:bidi="ar-SA"/>
      </w:rPr>
    </w:lvl>
    <w:lvl w:ilvl="7" w:tplc="DAB4C0C8">
      <w:numFmt w:val="bullet"/>
      <w:lvlText w:val="•"/>
      <w:lvlJc w:val="left"/>
      <w:pPr>
        <w:ind w:left="7768" w:hanging="241"/>
      </w:pPr>
      <w:rPr>
        <w:rFonts w:hint="default"/>
        <w:lang w:val="ru-RU" w:eastAsia="en-US" w:bidi="ar-SA"/>
      </w:rPr>
    </w:lvl>
    <w:lvl w:ilvl="8" w:tplc="3386ECBA">
      <w:numFmt w:val="bullet"/>
      <w:lvlText w:val="•"/>
      <w:lvlJc w:val="left"/>
      <w:pPr>
        <w:ind w:left="8826" w:hanging="241"/>
      </w:pPr>
      <w:rPr>
        <w:rFonts w:hint="default"/>
        <w:lang w:val="ru-RU" w:eastAsia="en-US" w:bidi="ar-SA"/>
      </w:rPr>
    </w:lvl>
  </w:abstractNum>
  <w:abstractNum w:abstractNumId="18">
    <w:nsid w:val="3AFA3F7A"/>
    <w:multiLevelType w:val="multilevel"/>
    <w:tmpl w:val="F1F26EC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AA185E"/>
    <w:multiLevelType w:val="hybridMultilevel"/>
    <w:tmpl w:val="1E34398C"/>
    <w:lvl w:ilvl="0" w:tplc="365E3404">
      <w:start w:val="1"/>
      <w:numFmt w:val="decimal"/>
      <w:lvlText w:val="%1."/>
      <w:lvlJc w:val="left"/>
      <w:pPr>
        <w:ind w:left="111" w:hanging="3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EB708">
      <w:numFmt w:val="bullet"/>
      <w:lvlText w:val="•"/>
      <w:lvlJc w:val="left"/>
      <w:pPr>
        <w:ind w:left="1198" w:hanging="311"/>
      </w:pPr>
      <w:rPr>
        <w:rFonts w:hint="default"/>
        <w:lang w:val="ru-RU" w:eastAsia="en-US" w:bidi="ar-SA"/>
      </w:rPr>
    </w:lvl>
    <w:lvl w:ilvl="2" w:tplc="5FFCA4D0">
      <w:numFmt w:val="bullet"/>
      <w:lvlText w:val="•"/>
      <w:lvlJc w:val="left"/>
      <w:pPr>
        <w:ind w:left="2277" w:hanging="311"/>
      </w:pPr>
      <w:rPr>
        <w:rFonts w:hint="default"/>
        <w:lang w:val="ru-RU" w:eastAsia="en-US" w:bidi="ar-SA"/>
      </w:rPr>
    </w:lvl>
    <w:lvl w:ilvl="3" w:tplc="305238E0">
      <w:numFmt w:val="bullet"/>
      <w:lvlText w:val="•"/>
      <w:lvlJc w:val="left"/>
      <w:pPr>
        <w:ind w:left="3355" w:hanging="311"/>
      </w:pPr>
      <w:rPr>
        <w:rFonts w:hint="default"/>
        <w:lang w:val="ru-RU" w:eastAsia="en-US" w:bidi="ar-SA"/>
      </w:rPr>
    </w:lvl>
    <w:lvl w:ilvl="4" w:tplc="5EA08B78">
      <w:numFmt w:val="bullet"/>
      <w:lvlText w:val="•"/>
      <w:lvlJc w:val="left"/>
      <w:pPr>
        <w:ind w:left="4434" w:hanging="311"/>
      </w:pPr>
      <w:rPr>
        <w:rFonts w:hint="default"/>
        <w:lang w:val="ru-RU" w:eastAsia="en-US" w:bidi="ar-SA"/>
      </w:rPr>
    </w:lvl>
    <w:lvl w:ilvl="5" w:tplc="DC6A757A">
      <w:numFmt w:val="bullet"/>
      <w:lvlText w:val="•"/>
      <w:lvlJc w:val="left"/>
      <w:pPr>
        <w:ind w:left="5512" w:hanging="311"/>
      </w:pPr>
      <w:rPr>
        <w:rFonts w:hint="default"/>
        <w:lang w:val="ru-RU" w:eastAsia="en-US" w:bidi="ar-SA"/>
      </w:rPr>
    </w:lvl>
    <w:lvl w:ilvl="6" w:tplc="280230DC">
      <w:numFmt w:val="bullet"/>
      <w:lvlText w:val="•"/>
      <w:lvlJc w:val="left"/>
      <w:pPr>
        <w:ind w:left="6591" w:hanging="311"/>
      </w:pPr>
      <w:rPr>
        <w:rFonts w:hint="default"/>
        <w:lang w:val="ru-RU" w:eastAsia="en-US" w:bidi="ar-SA"/>
      </w:rPr>
    </w:lvl>
    <w:lvl w:ilvl="7" w:tplc="E7CAC140">
      <w:numFmt w:val="bullet"/>
      <w:lvlText w:val="•"/>
      <w:lvlJc w:val="left"/>
      <w:pPr>
        <w:ind w:left="7669" w:hanging="311"/>
      </w:pPr>
      <w:rPr>
        <w:rFonts w:hint="default"/>
        <w:lang w:val="ru-RU" w:eastAsia="en-US" w:bidi="ar-SA"/>
      </w:rPr>
    </w:lvl>
    <w:lvl w:ilvl="8" w:tplc="4830DD52">
      <w:numFmt w:val="bullet"/>
      <w:lvlText w:val="•"/>
      <w:lvlJc w:val="left"/>
      <w:pPr>
        <w:ind w:left="8748" w:hanging="311"/>
      </w:pPr>
      <w:rPr>
        <w:rFonts w:hint="default"/>
        <w:lang w:val="ru-RU" w:eastAsia="en-US" w:bidi="ar-SA"/>
      </w:rPr>
    </w:lvl>
  </w:abstractNum>
  <w:abstractNum w:abstractNumId="20">
    <w:nsid w:val="3D5F1C8E"/>
    <w:multiLevelType w:val="hybridMultilevel"/>
    <w:tmpl w:val="4B6E2812"/>
    <w:lvl w:ilvl="0" w:tplc="B922000A">
      <w:start w:val="1"/>
      <w:numFmt w:val="decimal"/>
      <w:lvlText w:val="%1."/>
      <w:lvlJc w:val="left"/>
      <w:pPr>
        <w:ind w:left="151" w:hanging="56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312C238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4FFE4C1E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9B0A68EA">
      <w:numFmt w:val="bullet"/>
      <w:lvlText w:val="•"/>
      <w:lvlJc w:val="left"/>
      <w:pPr>
        <w:ind w:left="3383" w:hanging="567"/>
      </w:pPr>
      <w:rPr>
        <w:rFonts w:hint="default"/>
        <w:lang w:val="ru-RU" w:eastAsia="en-US" w:bidi="ar-SA"/>
      </w:rPr>
    </w:lvl>
    <w:lvl w:ilvl="4" w:tplc="3D44A3DE">
      <w:numFmt w:val="bullet"/>
      <w:lvlText w:val="•"/>
      <w:lvlJc w:val="left"/>
      <w:pPr>
        <w:ind w:left="4458" w:hanging="567"/>
      </w:pPr>
      <w:rPr>
        <w:rFonts w:hint="default"/>
        <w:lang w:val="ru-RU" w:eastAsia="en-US" w:bidi="ar-SA"/>
      </w:rPr>
    </w:lvl>
    <w:lvl w:ilvl="5" w:tplc="1032D188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 w:tplc="E98EB238">
      <w:numFmt w:val="bullet"/>
      <w:lvlText w:val="•"/>
      <w:lvlJc w:val="left"/>
      <w:pPr>
        <w:ind w:left="6607" w:hanging="567"/>
      </w:pPr>
      <w:rPr>
        <w:rFonts w:hint="default"/>
        <w:lang w:val="ru-RU" w:eastAsia="en-US" w:bidi="ar-SA"/>
      </w:rPr>
    </w:lvl>
    <w:lvl w:ilvl="7" w:tplc="99A4B1F0">
      <w:numFmt w:val="bullet"/>
      <w:lvlText w:val="•"/>
      <w:lvlJc w:val="left"/>
      <w:pPr>
        <w:ind w:left="7682" w:hanging="567"/>
      </w:pPr>
      <w:rPr>
        <w:rFonts w:hint="default"/>
        <w:lang w:val="ru-RU" w:eastAsia="en-US" w:bidi="ar-SA"/>
      </w:rPr>
    </w:lvl>
    <w:lvl w:ilvl="8" w:tplc="DB04DB94">
      <w:numFmt w:val="bullet"/>
      <w:lvlText w:val="•"/>
      <w:lvlJc w:val="left"/>
      <w:pPr>
        <w:ind w:left="8756" w:hanging="567"/>
      </w:pPr>
      <w:rPr>
        <w:rFonts w:hint="default"/>
        <w:lang w:val="ru-RU" w:eastAsia="en-US" w:bidi="ar-SA"/>
      </w:rPr>
    </w:lvl>
  </w:abstractNum>
  <w:abstractNum w:abstractNumId="21">
    <w:nsid w:val="3EFE59BD"/>
    <w:multiLevelType w:val="hybridMultilevel"/>
    <w:tmpl w:val="CBBC8B88"/>
    <w:lvl w:ilvl="0" w:tplc="8154E804">
      <w:numFmt w:val="bullet"/>
      <w:lvlText w:val="•"/>
      <w:lvlJc w:val="left"/>
      <w:pPr>
        <w:ind w:left="436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E78341C">
      <w:numFmt w:val="bullet"/>
      <w:lvlText w:val="•"/>
      <w:lvlJc w:val="left"/>
      <w:pPr>
        <w:ind w:left="683" w:hanging="138"/>
      </w:pPr>
      <w:rPr>
        <w:rFonts w:hint="default"/>
        <w:lang w:val="ru-RU" w:eastAsia="en-US" w:bidi="ar-SA"/>
      </w:rPr>
    </w:lvl>
    <w:lvl w:ilvl="2" w:tplc="6CDEEFB6">
      <w:numFmt w:val="bullet"/>
      <w:lvlText w:val="•"/>
      <w:lvlJc w:val="left"/>
      <w:pPr>
        <w:ind w:left="926" w:hanging="138"/>
      </w:pPr>
      <w:rPr>
        <w:rFonts w:hint="default"/>
        <w:lang w:val="ru-RU" w:eastAsia="en-US" w:bidi="ar-SA"/>
      </w:rPr>
    </w:lvl>
    <w:lvl w:ilvl="3" w:tplc="CA440B02">
      <w:numFmt w:val="bullet"/>
      <w:lvlText w:val="•"/>
      <w:lvlJc w:val="left"/>
      <w:pPr>
        <w:ind w:left="1170" w:hanging="138"/>
      </w:pPr>
      <w:rPr>
        <w:rFonts w:hint="default"/>
        <w:lang w:val="ru-RU" w:eastAsia="en-US" w:bidi="ar-SA"/>
      </w:rPr>
    </w:lvl>
    <w:lvl w:ilvl="4" w:tplc="ADBA64E2">
      <w:numFmt w:val="bullet"/>
      <w:lvlText w:val="•"/>
      <w:lvlJc w:val="left"/>
      <w:pPr>
        <w:ind w:left="1413" w:hanging="138"/>
      </w:pPr>
      <w:rPr>
        <w:rFonts w:hint="default"/>
        <w:lang w:val="ru-RU" w:eastAsia="en-US" w:bidi="ar-SA"/>
      </w:rPr>
    </w:lvl>
    <w:lvl w:ilvl="5" w:tplc="C518BECC">
      <w:numFmt w:val="bullet"/>
      <w:lvlText w:val="•"/>
      <w:lvlJc w:val="left"/>
      <w:pPr>
        <w:ind w:left="1657" w:hanging="138"/>
      </w:pPr>
      <w:rPr>
        <w:rFonts w:hint="default"/>
        <w:lang w:val="ru-RU" w:eastAsia="en-US" w:bidi="ar-SA"/>
      </w:rPr>
    </w:lvl>
    <w:lvl w:ilvl="6" w:tplc="090C89C2">
      <w:numFmt w:val="bullet"/>
      <w:lvlText w:val="•"/>
      <w:lvlJc w:val="left"/>
      <w:pPr>
        <w:ind w:left="1900" w:hanging="138"/>
      </w:pPr>
      <w:rPr>
        <w:rFonts w:hint="default"/>
        <w:lang w:val="ru-RU" w:eastAsia="en-US" w:bidi="ar-SA"/>
      </w:rPr>
    </w:lvl>
    <w:lvl w:ilvl="7" w:tplc="49163EF0">
      <w:numFmt w:val="bullet"/>
      <w:lvlText w:val="•"/>
      <w:lvlJc w:val="left"/>
      <w:pPr>
        <w:ind w:left="2143" w:hanging="138"/>
      </w:pPr>
      <w:rPr>
        <w:rFonts w:hint="default"/>
        <w:lang w:val="ru-RU" w:eastAsia="en-US" w:bidi="ar-SA"/>
      </w:rPr>
    </w:lvl>
    <w:lvl w:ilvl="8" w:tplc="CC3CCD7C">
      <w:numFmt w:val="bullet"/>
      <w:lvlText w:val="•"/>
      <w:lvlJc w:val="left"/>
      <w:pPr>
        <w:ind w:left="2387" w:hanging="138"/>
      </w:pPr>
      <w:rPr>
        <w:rFonts w:hint="default"/>
        <w:lang w:val="ru-RU" w:eastAsia="en-US" w:bidi="ar-SA"/>
      </w:rPr>
    </w:lvl>
  </w:abstractNum>
  <w:abstractNum w:abstractNumId="22">
    <w:nsid w:val="3FC81B22"/>
    <w:multiLevelType w:val="hybridMultilevel"/>
    <w:tmpl w:val="1722E660"/>
    <w:lvl w:ilvl="0" w:tplc="81AE4D82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BC936E">
      <w:numFmt w:val="bullet"/>
      <w:lvlText w:val="•"/>
      <w:lvlJc w:val="left"/>
      <w:pPr>
        <w:ind w:left="1364" w:hanging="183"/>
      </w:pPr>
      <w:rPr>
        <w:rFonts w:hint="default"/>
        <w:lang w:val="ru-RU" w:eastAsia="en-US" w:bidi="ar-SA"/>
      </w:rPr>
    </w:lvl>
    <w:lvl w:ilvl="2" w:tplc="7FCC4992">
      <w:numFmt w:val="bullet"/>
      <w:lvlText w:val="•"/>
      <w:lvlJc w:val="left"/>
      <w:pPr>
        <w:ind w:left="2428" w:hanging="183"/>
      </w:pPr>
      <w:rPr>
        <w:rFonts w:hint="default"/>
        <w:lang w:val="ru-RU" w:eastAsia="en-US" w:bidi="ar-SA"/>
      </w:rPr>
    </w:lvl>
    <w:lvl w:ilvl="3" w:tplc="E1505884">
      <w:numFmt w:val="bullet"/>
      <w:lvlText w:val="•"/>
      <w:lvlJc w:val="left"/>
      <w:pPr>
        <w:ind w:left="3492" w:hanging="183"/>
      </w:pPr>
      <w:rPr>
        <w:rFonts w:hint="default"/>
        <w:lang w:val="ru-RU" w:eastAsia="en-US" w:bidi="ar-SA"/>
      </w:rPr>
    </w:lvl>
    <w:lvl w:ilvl="4" w:tplc="5A002AE4">
      <w:numFmt w:val="bullet"/>
      <w:lvlText w:val="•"/>
      <w:lvlJc w:val="left"/>
      <w:pPr>
        <w:ind w:left="4557" w:hanging="183"/>
      </w:pPr>
      <w:rPr>
        <w:rFonts w:hint="default"/>
        <w:lang w:val="ru-RU" w:eastAsia="en-US" w:bidi="ar-SA"/>
      </w:rPr>
    </w:lvl>
    <w:lvl w:ilvl="5" w:tplc="EBFA83A4">
      <w:numFmt w:val="bullet"/>
      <w:lvlText w:val="•"/>
      <w:lvlJc w:val="left"/>
      <w:pPr>
        <w:ind w:left="5621" w:hanging="183"/>
      </w:pPr>
      <w:rPr>
        <w:rFonts w:hint="default"/>
        <w:lang w:val="ru-RU" w:eastAsia="en-US" w:bidi="ar-SA"/>
      </w:rPr>
    </w:lvl>
    <w:lvl w:ilvl="6" w:tplc="B618594E">
      <w:numFmt w:val="bullet"/>
      <w:lvlText w:val="•"/>
      <w:lvlJc w:val="left"/>
      <w:pPr>
        <w:ind w:left="6685" w:hanging="183"/>
      </w:pPr>
      <w:rPr>
        <w:rFonts w:hint="default"/>
        <w:lang w:val="ru-RU" w:eastAsia="en-US" w:bidi="ar-SA"/>
      </w:rPr>
    </w:lvl>
    <w:lvl w:ilvl="7" w:tplc="7DD82988">
      <w:numFmt w:val="bullet"/>
      <w:lvlText w:val="•"/>
      <w:lvlJc w:val="left"/>
      <w:pPr>
        <w:ind w:left="7750" w:hanging="183"/>
      </w:pPr>
      <w:rPr>
        <w:rFonts w:hint="default"/>
        <w:lang w:val="ru-RU" w:eastAsia="en-US" w:bidi="ar-SA"/>
      </w:rPr>
    </w:lvl>
    <w:lvl w:ilvl="8" w:tplc="9C3E80E0">
      <w:numFmt w:val="bullet"/>
      <w:lvlText w:val="•"/>
      <w:lvlJc w:val="left"/>
      <w:pPr>
        <w:ind w:left="8814" w:hanging="183"/>
      </w:pPr>
      <w:rPr>
        <w:rFonts w:hint="default"/>
        <w:lang w:val="ru-RU" w:eastAsia="en-US" w:bidi="ar-SA"/>
      </w:rPr>
    </w:lvl>
  </w:abstractNum>
  <w:abstractNum w:abstractNumId="23">
    <w:nsid w:val="4039177C"/>
    <w:multiLevelType w:val="hybridMultilevel"/>
    <w:tmpl w:val="31587C76"/>
    <w:lvl w:ilvl="0" w:tplc="4784DF5E">
      <w:start w:val="5"/>
      <w:numFmt w:val="decimal"/>
      <w:lvlText w:val="%1."/>
      <w:lvlJc w:val="left"/>
      <w:pPr>
        <w:ind w:left="137" w:hanging="2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1CEC7D2">
      <w:numFmt w:val="bullet"/>
      <w:lvlText w:val="•"/>
      <w:lvlJc w:val="left"/>
      <w:pPr>
        <w:ind w:left="812" w:hanging="296"/>
      </w:pPr>
      <w:rPr>
        <w:rFonts w:hint="default"/>
        <w:lang w:val="ru-RU" w:eastAsia="en-US" w:bidi="ar-SA"/>
      </w:rPr>
    </w:lvl>
    <w:lvl w:ilvl="2" w:tplc="640C7D7A">
      <w:numFmt w:val="bullet"/>
      <w:lvlText w:val="•"/>
      <w:lvlJc w:val="left"/>
      <w:pPr>
        <w:ind w:left="1484" w:hanging="296"/>
      </w:pPr>
      <w:rPr>
        <w:rFonts w:hint="default"/>
        <w:lang w:val="ru-RU" w:eastAsia="en-US" w:bidi="ar-SA"/>
      </w:rPr>
    </w:lvl>
    <w:lvl w:ilvl="3" w:tplc="39AAA94C">
      <w:numFmt w:val="bullet"/>
      <w:lvlText w:val="•"/>
      <w:lvlJc w:val="left"/>
      <w:pPr>
        <w:ind w:left="2156" w:hanging="296"/>
      </w:pPr>
      <w:rPr>
        <w:rFonts w:hint="default"/>
        <w:lang w:val="ru-RU" w:eastAsia="en-US" w:bidi="ar-SA"/>
      </w:rPr>
    </w:lvl>
    <w:lvl w:ilvl="4" w:tplc="436AB0B0">
      <w:numFmt w:val="bullet"/>
      <w:lvlText w:val="•"/>
      <w:lvlJc w:val="left"/>
      <w:pPr>
        <w:ind w:left="2828" w:hanging="296"/>
      </w:pPr>
      <w:rPr>
        <w:rFonts w:hint="default"/>
        <w:lang w:val="ru-RU" w:eastAsia="en-US" w:bidi="ar-SA"/>
      </w:rPr>
    </w:lvl>
    <w:lvl w:ilvl="5" w:tplc="C8DC14D4">
      <w:numFmt w:val="bullet"/>
      <w:lvlText w:val="•"/>
      <w:lvlJc w:val="left"/>
      <w:pPr>
        <w:ind w:left="3500" w:hanging="296"/>
      </w:pPr>
      <w:rPr>
        <w:rFonts w:hint="default"/>
        <w:lang w:val="ru-RU" w:eastAsia="en-US" w:bidi="ar-SA"/>
      </w:rPr>
    </w:lvl>
    <w:lvl w:ilvl="6" w:tplc="6FFCAB8E">
      <w:numFmt w:val="bullet"/>
      <w:lvlText w:val="•"/>
      <w:lvlJc w:val="left"/>
      <w:pPr>
        <w:ind w:left="4172" w:hanging="296"/>
      </w:pPr>
      <w:rPr>
        <w:rFonts w:hint="default"/>
        <w:lang w:val="ru-RU" w:eastAsia="en-US" w:bidi="ar-SA"/>
      </w:rPr>
    </w:lvl>
    <w:lvl w:ilvl="7" w:tplc="E990CEB8">
      <w:numFmt w:val="bullet"/>
      <w:lvlText w:val="•"/>
      <w:lvlJc w:val="left"/>
      <w:pPr>
        <w:ind w:left="4844" w:hanging="296"/>
      </w:pPr>
      <w:rPr>
        <w:rFonts w:hint="default"/>
        <w:lang w:val="ru-RU" w:eastAsia="en-US" w:bidi="ar-SA"/>
      </w:rPr>
    </w:lvl>
    <w:lvl w:ilvl="8" w:tplc="EF7C2EB6">
      <w:numFmt w:val="bullet"/>
      <w:lvlText w:val="•"/>
      <w:lvlJc w:val="left"/>
      <w:pPr>
        <w:ind w:left="5516" w:hanging="296"/>
      </w:pPr>
      <w:rPr>
        <w:rFonts w:hint="default"/>
        <w:lang w:val="ru-RU" w:eastAsia="en-US" w:bidi="ar-SA"/>
      </w:rPr>
    </w:lvl>
  </w:abstractNum>
  <w:abstractNum w:abstractNumId="24">
    <w:nsid w:val="42590115"/>
    <w:multiLevelType w:val="hybridMultilevel"/>
    <w:tmpl w:val="7908CCF8"/>
    <w:lvl w:ilvl="0" w:tplc="E47E7BB4">
      <w:start w:val="1"/>
      <w:numFmt w:val="decimal"/>
      <w:lvlText w:val="%1)"/>
      <w:lvlJc w:val="left"/>
      <w:pPr>
        <w:ind w:left="376" w:hanging="2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B04D5E">
      <w:numFmt w:val="bullet"/>
      <w:lvlText w:val="•"/>
      <w:lvlJc w:val="left"/>
      <w:pPr>
        <w:ind w:left="1028" w:hanging="239"/>
      </w:pPr>
      <w:rPr>
        <w:rFonts w:hint="default"/>
        <w:lang w:val="ru-RU" w:eastAsia="en-US" w:bidi="ar-SA"/>
      </w:rPr>
    </w:lvl>
    <w:lvl w:ilvl="2" w:tplc="98AEFBC6">
      <w:numFmt w:val="bullet"/>
      <w:lvlText w:val="•"/>
      <w:lvlJc w:val="left"/>
      <w:pPr>
        <w:ind w:left="1676" w:hanging="239"/>
      </w:pPr>
      <w:rPr>
        <w:rFonts w:hint="default"/>
        <w:lang w:val="ru-RU" w:eastAsia="en-US" w:bidi="ar-SA"/>
      </w:rPr>
    </w:lvl>
    <w:lvl w:ilvl="3" w:tplc="6D663968">
      <w:numFmt w:val="bullet"/>
      <w:lvlText w:val="•"/>
      <w:lvlJc w:val="left"/>
      <w:pPr>
        <w:ind w:left="2324" w:hanging="239"/>
      </w:pPr>
      <w:rPr>
        <w:rFonts w:hint="default"/>
        <w:lang w:val="ru-RU" w:eastAsia="en-US" w:bidi="ar-SA"/>
      </w:rPr>
    </w:lvl>
    <w:lvl w:ilvl="4" w:tplc="A14A40B8">
      <w:numFmt w:val="bullet"/>
      <w:lvlText w:val="•"/>
      <w:lvlJc w:val="left"/>
      <w:pPr>
        <w:ind w:left="2972" w:hanging="239"/>
      </w:pPr>
      <w:rPr>
        <w:rFonts w:hint="default"/>
        <w:lang w:val="ru-RU" w:eastAsia="en-US" w:bidi="ar-SA"/>
      </w:rPr>
    </w:lvl>
    <w:lvl w:ilvl="5" w:tplc="39E80296">
      <w:numFmt w:val="bullet"/>
      <w:lvlText w:val="•"/>
      <w:lvlJc w:val="left"/>
      <w:pPr>
        <w:ind w:left="3620" w:hanging="239"/>
      </w:pPr>
      <w:rPr>
        <w:rFonts w:hint="default"/>
        <w:lang w:val="ru-RU" w:eastAsia="en-US" w:bidi="ar-SA"/>
      </w:rPr>
    </w:lvl>
    <w:lvl w:ilvl="6" w:tplc="A83A58C0">
      <w:numFmt w:val="bullet"/>
      <w:lvlText w:val="•"/>
      <w:lvlJc w:val="left"/>
      <w:pPr>
        <w:ind w:left="4268" w:hanging="239"/>
      </w:pPr>
      <w:rPr>
        <w:rFonts w:hint="default"/>
        <w:lang w:val="ru-RU" w:eastAsia="en-US" w:bidi="ar-SA"/>
      </w:rPr>
    </w:lvl>
    <w:lvl w:ilvl="7" w:tplc="191EEDF2">
      <w:numFmt w:val="bullet"/>
      <w:lvlText w:val="•"/>
      <w:lvlJc w:val="left"/>
      <w:pPr>
        <w:ind w:left="4916" w:hanging="239"/>
      </w:pPr>
      <w:rPr>
        <w:rFonts w:hint="default"/>
        <w:lang w:val="ru-RU" w:eastAsia="en-US" w:bidi="ar-SA"/>
      </w:rPr>
    </w:lvl>
    <w:lvl w:ilvl="8" w:tplc="E410D840">
      <w:numFmt w:val="bullet"/>
      <w:lvlText w:val="•"/>
      <w:lvlJc w:val="left"/>
      <w:pPr>
        <w:ind w:left="5564" w:hanging="239"/>
      </w:pPr>
      <w:rPr>
        <w:rFonts w:hint="default"/>
        <w:lang w:val="ru-RU" w:eastAsia="en-US" w:bidi="ar-SA"/>
      </w:rPr>
    </w:lvl>
  </w:abstractNum>
  <w:abstractNum w:abstractNumId="25">
    <w:nsid w:val="42FB6916"/>
    <w:multiLevelType w:val="multilevel"/>
    <w:tmpl w:val="716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662624E"/>
    <w:multiLevelType w:val="hybridMultilevel"/>
    <w:tmpl w:val="076E605E"/>
    <w:lvl w:ilvl="0" w:tplc="9134ECD0">
      <w:start w:val="1"/>
      <w:numFmt w:val="decimal"/>
      <w:lvlText w:val="%1."/>
      <w:lvlJc w:val="left"/>
      <w:pPr>
        <w:ind w:left="294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EC686A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2" w:tplc="10D8AD7C">
      <w:numFmt w:val="bullet"/>
      <w:lvlText w:val="•"/>
      <w:lvlJc w:val="left"/>
      <w:pPr>
        <w:ind w:left="2421" w:hanging="183"/>
      </w:pPr>
      <w:rPr>
        <w:rFonts w:hint="default"/>
        <w:lang w:val="ru-RU" w:eastAsia="en-US" w:bidi="ar-SA"/>
      </w:rPr>
    </w:lvl>
    <w:lvl w:ilvl="3" w:tplc="E1B473CC">
      <w:numFmt w:val="bullet"/>
      <w:lvlText w:val="•"/>
      <w:lvlJc w:val="left"/>
      <w:pPr>
        <w:ind w:left="3481" w:hanging="183"/>
      </w:pPr>
      <w:rPr>
        <w:rFonts w:hint="default"/>
        <w:lang w:val="ru-RU" w:eastAsia="en-US" w:bidi="ar-SA"/>
      </w:rPr>
    </w:lvl>
    <w:lvl w:ilvl="4" w:tplc="F500C1FC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 w:tplc="6306601E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 w:tplc="BF826A10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 w:tplc="81284602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  <w:lvl w:ilvl="8" w:tplc="20189CFE">
      <w:numFmt w:val="bullet"/>
      <w:lvlText w:val="•"/>
      <w:lvlJc w:val="left"/>
      <w:pPr>
        <w:ind w:left="8784" w:hanging="183"/>
      </w:pPr>
      <w:rPr>
        <w:rFonts w:hint="default"/>
        <w:lang w:val="ru-RU" w:eastAsia="en-US" w:bidi="ar-SA"/>
      </w:rPr>
    </w:lvl>
  </w:abstractNum>
  <w:abstractNum w:abstractNumId="27">
    <w:nsid w:val="4AFF4BB0"/>
    <w:multiLevelType w:val="hybridMultilevel"/>
    <w:tmpl w:val="B1CC5508"/>
    <w:lvl w:ilvl="0" w:tplc="7A0C8E1A">
      <w:start w:val="1"/>
      <w:numFmt w:val="decimal"/>
      <w:lvlText w:val="%1."/>
      <w:lvlJc w:val="left"/>
      <w:pPr>
        <w:ind w:left="111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0D728">
      <w:numFmt w:val="bullet"/>
      <w:lvlText w:val="•"/>
      <w:lvlJc w:val="left"/>
      <w:pPr>
        <w:ind w:left="1202" w:hanging="394"/>
      </w:pPr>
      <w:rPr>
        <w:rFonts w:hint="default"/>
        <w:lang w:val="ru-RU" w:eastAsia="en-US" w:bidi="ar-SA"/>
      </w:rPr>
    </w:lvl>
    <w:lvl w:ilvl="2" w:tplc="BEAA1EA6">
      <w:numFmt w:val="bullet"/>
      <w:lvlText w:val="•"/>
      <w:lvlJc w:val="left"/>
      <w:pPr>
        <w:ind w:left="2284" w:hanging="394"/>
      </w:pPr>
      <w:rPr>
        <w:rFonts w:hint="default"/>
        <w:lang w:val="ru-RU" w:eastAsia="en-US" w:bidi="ar-SA"/>
      </w:rPr>
    </w:lvl>
    <w:lvl w:ilvl="3" w:tplc="4240DBCA">
      <w:numFmt w:val="bullet"/>
      <w:lvlText w:val="•"/>
      <w:lvlJc w:val="left"/>
      <w:pPr>
        <w:ind w:left="3366" w:hanging="394"/>
      </w:pPr>
      <w:rPr>
        <w:rFonts w:hint="default"/>
        <w:lang w:val="ru-RU" w:eastAsia="en-US" w:bidi="ar-SA"/>
      </w:rPr>
    </w:lvl>
    <w:lvl w:ilvl="4" w:tplc="7458C5BA">
      <w:numFmt w:val="bullet"/>
      <w:lvlText w:val="•"/>
      <w:lvlJc w:val="left"/>
      <w:pPr>
        <w:ind w:left="4449" w:hanging="394"/>
      </w:pPr>
      <w:rPr>
        <w:rFonts w:hint="default"/>
        <w:lang w:val="ru-RU" w:eastAsia="en-US" w:bidi="ar-SA"/>
      </w:rPr>
    </w:lvl>
    <w:lvl w:ilvl="5" w:tplc="12C803FC">
      <w:numFmt w:val="bullet"/>
      <w:lvlText w:val="•"/>
      <w:lvlJc w:val="left"/>
      <w:pPr>
        <w:ind w:left="5531" w:hanging="394"/>
      </w:pPr>
      <w:rPr>
        <w:rFonts w:hint="default"/>
        <w:lang w:val="ru-RU" w:eastAsia="en-US" w:bidi="ar-SA"/>
      </w:rPr>
    </w:lvl>
    <w:lvl w:ilvl="6" w:tplc="48101132">
      <w:numFmt w:val="bullet"/>
      <w:lvlText w:val="•"/>
      <w:lvlJc w:val="left"/>
      <w:pPr>
        <w:ind w:left="6613" w:hanging="394"/>
      </w:pPr>
      <w:rPr>
        <w:rFonts w:hint="default"/>
        <w:lang w:val="ru-RU" w:eastAsia="en-US" w:bidi="ar-SA"/>
      </w:rPr>
    </w:lvl>
    <w:lvl w:ilvl="7" w:tplc="F58E0126">
      <w:numFmt w:val="bullet"/>
      <w:lvlText w:val="•"/>
      <w:lvlJc w:val="left"/>
      <w:pPr>
        <w:ind w:left="7696" w:hanging="394"/>
      </w:pPr>
      <w:rPr>
        <w:rFonts w:hint="default"/>
        <w:lang w:val="ru-RU" w:eastAsia="en-US" w:bidi="ar-SA"/>
      </w:rPr>
    </w:lvl>
    <w:lvl w:ilvl="8" w:tplc="6CA8FB04">
      <w:numFmt w:val="bullet"/>
      <w:lvlText w:val="•"/>
      <w:lvlJc w:val="left"/>
      <w:pPr>
        <w:ind w:left="8778" w:hanging="394"/>
      </w:pPr>
      <w:rPr>
        <w:rFonts w:hint="default"/>
        <w:lang w:val="ru-RU" w:eastAsia="en-US" w:bidi="ar-SA"/>
      </w:rPr>
    </w:lvl>
  </w:abstractNum>
  <w:abstractNum w:abstractNumId="28">
    <w:nsid w:val="52B53E00"/>
    <w:multiLevelType w:val="hybridMultilevel"/>
    <w:tmpl w:val="88D25968"/>
    <w:lvl w:ilvl="0" w:tplc="3F3C6118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063B70">
      <w:numFmt w:val="bullet"/>
      <w:lvlText w:val="•"/>
      <w:lvlJc w:val="left"/>
      <w:pPr>
        <w:ind w:left="1202" w:hanging="183"/>
      </w:pPr>
      <w:rPr>
        <w:rFonts w:hint="default"/>
        <w:lang w:val="ru-RU" w:eastAsia="en-US" w:bidi="ar-SA"/>
      </w:rPr>
    </w:lvl>
    <w:lvl w:ilvl="2" w:tplc="B7164100">
      <w:numFmt w:val="bullet"/>
      <w:lvlText w:val="•"/>
      <w:lvlJc w:val="left"/>
      <w:pPr>
        <w:ind w:left="2284" w:hanging="183"/>
      </w:pPr>
      <w:rPr>
        <w:rFonts w:hint="default"/>
        <w:lang w:val="ru-RU" w:eastAsia="en-US" w:bidi="ar-SA"/>
      </w:rPr>
    </w:lvl>
    <w:lvl w:ilvl="3" w:tplc="2370CF0C">
      <w:numFmt w:val="bullet"/>
      <w:lvlText w:val="•"/>
      <w:lvlJc w:val="left"/>
      <w:pPr>
        <w:ind w:left="3366" w:hanging="183"/>
      </w:pPr>
      <w:rPr>
        <w:rFonts w:hint="default"/>
        <w:lang w:val="ru-RU" w:eastAsia="en-US" w:bidi="ar-SA"/>
      </w:rPr>
    </w:lvl>
    <w:lvl w:ilvl="4" w:tplc="B2DE8678">
      <w:numFmt w:val="bullet"/>
      <w:lvlText w:val="•"/>
      <w:lvlJc w:val="left"/>
      <w:pPr>
        <w:ind w:left="4449" w:hanging="183"/>
      </w:pPr>
      <w:rPr>
        <w:rFonts w:hint="default"/>
        <w:lang w:val="ru-RU" w:eastAsia="en-US" w:bidi="ar-SA"/>
      </w:rPr>
    </w:lvl>
    <w:lvl w:ilvl="5" w:tplc="51D49B96">
      <w:numFmt w:val="bullet"/>
      <w:lvlText w:val="•"/>
      <w:lvlJc w:val="left"/>
      <w:pPr>
        <w:ind w:left="5531" w:hanging="183"/>
      </w:pPr>
      <w:rPr>
        <w:rFonts w:hint="default"/>
        <w:lang w:val="ru-RU" w:eastAsia="en-US" w:bidi="ar-SA"/>
      </w:rPr>
    </w:lvl>
    <w:lvl w:ilvl="6" w:tplc="43D46CA2">
      <w:numFmt w:val="bullet"/>
      <w:lvlText w:val="•"/>
      <w:lvlJc w:val="left"/>
      <w:pPr>
        <w:ind w:left="6613" w:hanging="183"/>
      </w:pPr>
      <w:rPr>
        <w:rFonts w:hint="default"/>
        <w:lang w:val="ru-RU" w:eastAsia="en-US" w:bidi="ar-SA"/>
      </w:rPr>
    </w:lvl>
    <w:lvl w:ilvl="7" w:tplc="26226972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  <w:lvl w:ilvl="8" w:tplc="C49C4A4A">
      <w:numFmt w:val="bullet"/>
      <w:lvlText w:val="•"/>
      <w:lvlJc w:val="left"/>
      <w:pPr>
        <w:ind w:left="8778" w:hanging="183"/>
      </w:pPr>
      <w:rPr>
        <w:rFonts w:hint="default"/>
        <w:lang w:val="ru-RU" w:eastAsia="en-US" w:bidi="ar-SA"/>
      </w:rPr>
    </w:lvl>
  </w:abstractNum>
  <w:abstractNum w:abstractNumId="29">
    <w:nsid w:val="544F11AD"/>
    <w:multiLevelType w:val="hybridMultilevel"/>
    <w:tmpl w:val="8AE87A8C"/>
    <w:lvl w:ilvl="0" w:tplc="C446321A">
      <w:numFmt w:val="bullet"/>
      <w:lvlText w:val="•"/>
      <w:lvlJc w:val="left"/>
      <w:pPr>
        <w:ind w:left="436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180580">
      <w:numFmt w:val="bullet"/>
      <w:lvlText w:val="•"/>
      <w:lvlJc w:val="left"/>
      <w:pPr>
        <w:ind w:left="683" w:hanging="139"/>
      </w:pPr>
      <w:rPr>
        <w:rFonts w:hint="default"/>
        <w:lang w:val="ru-RU" w:eastAsia="en-US" w:bidi="ar-SA"/>
      </w:rPr>
    </w:lvl>
    <w:lvl w:ilvl="2" w:tplc="3FBA0EE4">
      <w:numFmt w:val="bullet"/>
      <w:lvlText w:val="•"/>
      <w:lvlJc w:val="left"/>
      <w:pPr>
        <w:ind w:left="926" w:hanging="139"/>
      </w:pPr>
      <w:rPr>
        <w:rFonts w:hint="default"/>
        <w:lang w:val="ru-RU" w:eastAsia="en-US" w:bidi="ar-SA"/>
      </w:rPr>
    </w:lvl>
    <w:lvl w:ilvl="3" w:tplc="A4CE1768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4" w:tplc="66CE6DD0">
      <w:numFmt w:val="bullet"/>
      <w:lvlText w:val="•"/>
      <w:lvlJc w:val="left"/>
      <w:pPr>
        <w:ind w:left="1413" w:hanging="139"/>
      </w:pPr>
      <w:rPr>
        <w:rFonts w:hint="default"/>
        <w:lang w:val="ru-RU" w:eastAsia="en-US" w:bidi="ar-SA"/>
      </w:rPr>
    </w:lvl>
    <w:lvl w:ilvl="5" w:tplc="6110FEE6">
      <w:numFmt w:val="bullet"/>
      <w:lvlText w:val="•"/>
      <w:lvlJc w:val="left"/>
      <w:pPr>
        <w:ind w:left="1657" w:hanging="139"/>
      </w:pPr>
      <w:rPr>
        <w:rFonts w:hint="default"/>
        <w:lang w:val="ru-RU" w:eastAsia="en-US" w:bidi="ar-SA"/>
      </w:rPr>
    </w:lvl>
    <w:lvl w:ilvl="6" w:tplc="5E1CF24C">
      <w:numFmt w:val="bullet"/>
      <w:lvlText w:val="•"/>
      <w:lvlJc w:val="left"/>
      <w:pPr>
        <w:ind w:left="1900" w:hanging="139"/>
      </w:pPr>
      <w:rPr>
        <w:rFonts w:hint="default"/>
        <w:lang w:val="ru-RU" w:eastAsia="en-US" w:bidi="ar-SA"/>
      </w:rPr>
    </w:lvl>
    <w:lvl w:ilvl="7" w:tplc="CCA6A99E">
      <w:numFmt w:val="bullet"/>
      <w:lvlText w:val="•"/>
      <w:lvlJc w:val="left"/>
      <w:pPr>
        <w:ind w:left="2143" w:hanging="139"/>
      </w:pPr>
      <w:rPr>
        <w:rFonts w:hint="default"/>
        <w:lang w:val="ru-RU" w:eastAsia="en-US" w:bidi="ar-SA"/>
      </w:rPr>
    </w:lvl>
    <w:lvl w:ilvl="8" w:tplc="A1D4A946">
      <w:numFmt w:val="bullet"/>
      <w:lvlText w:val="•"/>
      <w:lvlJc w:val="left"/>
      <w:pPr>
        <w:ind w:left="2387" w:hanging="139"/>
      </w:pPr>
      <w:rPr>
        <w:rFonts w:hint="default"/>
        <w:lang w:val="ru-RU" w:eastAsia="en-US" w:bidi="ar-SA"/>
      </w:rPr>
    </w:lvl>
  </w:abstractNum>
  <w:abstractNum w:abstractNumId="30">
    <w:nsid w:val="5BAB04EC"/>
    <w:multiLevelType w:val="hybridMultilevel"/>
    <w:tmpl w:val="17BA91D6"/>
    <w:lvl w:ilvl="0" w:tplc="65D89008">
      <w:start w:val="5"/>
      <w:numFmt w:val="decimal"/>
      <w:lvlText w:val="%1."/>
      <w:lvlJc w:val="left"/>
      <w:pPr>
        <w:ind w:left="151" w:hanging="5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D580E6E">
      <w:numFmt w:val="bullet"/>
      <w:lvlText w:val="•"/>
      <w:lvlJc w:val="left"/>
      <w:pPr>
        <w:ind w:left="1234" w:hanging="561"/>
      </w:pPr>
      <w:rPr>
        <w:rFonts w:hint="default"/>
        <w:lang w:val="ru-RU" w:eastAsia="en-US" w:bidi="ar-SA"/>
      </w:rPr>
    </w:lvl>
    <w:lvl w:ilvl="2" w:tplc="D40E9ABA">
      <w:numFmt w:val="bullet"/>
      <w:lvlText w:val="•"/>
      <w:lvlJc w:val="left"/>
      <w:pPr>
        <w:ind w:left="2309" w:hanging="561"/>
      </w:pPr>
      <w:rPr>
        <w:rFonts w:hint="default"/>
        <w:lang w:val="ru-RU" w:eastAsia="en-US" w:bidi="ar-SA"/>
      </w:rPr>
    </w:lvl>
    <w:lvl w:ilvl="3" w:tplc="78E0B5F0">
      <w:numFmt w:val="bullet"/>
      <w:lvlText w:val="•"/>
      <w:lvlJc w:val="left"/>
      <w:pPr>
        <w:ind w:left="3383" w:hanging="561"/>
      </w:pPr>
      <w:rPr>
        <w:rFonts w:hint="default"/>
        <w:lang w:val="ru-RU" w:eastAsia="en-US" w:bidi="ar-SA"/>
      </w:rPr>
    </w:lvl>
    <w:lvl w:ilvl="4" w:tplc="6A9EB05C">
      <w:numFmt w:val="bullet"/>
      <w:lvlText w:val="•"/>
      <w:lvlJc w:val="left"/>
      <w:pPr>
        <w:ind w:left="4458" w:hanging="561"/>
      </w:pPr>
      <w:rPr>
        <w:rFonts w:hint="default"/>
        <w:lang w:val="ru-RU" w:eastAsia="en-US" w:bidi="ar-SA"/>
      </w:rPr>
    </w:lvl>
    <w:lvl w:ilvl="5" w:tplc="2E00FCFE">
      <w:numFmt w:val="bullet"/>
      <w:lvlText w:val="•"/>
      <w:lvlJc w:val="left"/>
      <w:pPr>
        <w:ind w:left="5533" w:hanging="561"/>
      </w:pPr>
      <w:rPr>
        <w:rFonts w:hint="default"/>
        <w:lang w:val="ru-RU" w:eastAsia="en-US" w:bidi="ar-SA"/>
      </w:rPr>
    </w:lvl>
    <w:lvl w:ilvl="6" w:tplc="4B125184">
      <w:numFmt w:val="bullet"/>
      <w:lvlText w:val="•"/>
      <w:lvlJc w:val="left"/>
      <w:pPr>
        <w:ind w:left="6607" w:hanging="561"/>
      </w:pPr>
      <w:rPr>
        <w:rFonts w:hint="default"/>
        <w:lang w:val="ru-RU" w:eastAsia="en-US" w:bidi="ar-SA"/>
      </w:rPr>
    </w:lvl>
    <w:lvl w:ilvl="7" w:tplc="9C78372C">
      <w:numFmt w:val="bullet"/>
      <w:lvlText w:val="•"/>
      <w:lvlJc w:val="left"/>
      <w:pPr>
        <w:ind w:left="7682" w:hanging="561"/>
      </w:pPr>
      <w:rPr>
        <w:rFonts w:hint="default"/>
        <w:lang w:val="ru-RU" w:eastAsia="en-US" w:bidi="ar-SA"/>
      </w:rPr>
    </w:lvl>
    <w:lvl w:ilvl="8" w:tplc="E07445F0">
      <w:numFmt w:val="bullet"/>
      <w:lvlText w:val="•"/>
      <w:lvlJc w:val="left"/>
      <w:pPr>
        <w:ind w:left="8756" w:hanging="561"/>
      </w:pPr>
      <w:rPr>
        <w:rFonts w:hint="default"/>
        <w:lang w:val="ru-RU" w:eastAsia="en-US" w:bidi="ar-SA"/>
      </w:rPr>
    </w:lvl>
  </w:abstractNum>
  <w:abstractNum w:abstractNumId="31">
    <w:nsid w:val="5F284FC3"/>
    <w:multiLevelType w:val="hybridMultilevel"/>
    <w:tmpl w:val="5BF2CB48"/>
    <w:lvl w:ilvl="0" w:tplc="AEB4B43E">
      <w:start w:val="1"/>
      <w:numFmt w:val="decimal"/>
      <w:lvlText w:val="%1."/>
      <w:lvlJc w:val="left"/>
      <w:pPr>
        <w:ind w:left="32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D6695"/>
    <w:multiLevelType w:val="hybridMultilevel"/>
    <w:tmpl w:val="76A2C50E"/>
    <w:lvl w:ilvl="0" w:tplc="1EFAE5FE">
      <w:start w:val="1"/>
      <w:numFmt w:val="decimal"/>
      <w:lvlText w:val="%1)"/>
      <w:lvlJc w:val="left"/>
      <w:pPr>
        <w:ind w:left="3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61A94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08A29AB2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3" w:tplc="3F1CA926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4" w:tplc="C0308DEE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5" w:tplc="8E5E1926">
      <w:numFmt w:val="bullet"/>
      <w:lvlText w:val="•"/>
      <w:lvlJc w:val="left"/>
      <w:pPr>
        <w:ind w:left="3630" w:hanging="260"/>
      </w:pPr>
      <w:rPr>
        <w:rFonts w:hint="default"/>
        <w:lang w:val="ru-RU" w:eastAsia="en-US" w:bidi="ar-SA"/>
      </w:rPr>
    </w:lvl>
    <w:lvl w:ilvl="6" w:tplc="381E605E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7" w:tplc="72BE6A22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8" w:tplc="3AB0BB6A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</w:abstractNum>
  <w:abstractNum w:abstractNumId="33">
    <w:nsid w:val="61B764BE"/>
    <w:multiLevelType w:val="hybridMultilevel"/>
    <w:tmpl w:val="3FEA7066"/>
    <w:lvl w:ilvl="0" w:tplc="511C30E2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409BAA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2" w:tplc="666EEB4C">
      <w:numFmt w:val="bullet"/>
      <w:lvlText w:val="•"/>
      <w:lvlJc w:val="left"/>
      <w:pPr>
        <w:ind w:left="2421" w:hanging="183"/>
      </w:pPr>
      <w:rPr>
        <w:rFonts w:hint="default"/>
        <w:lang w:val="ru-RU" w:eastAsia="en-US" w:bidi="ar-SA"/>
      </w:rPr>
    </w:lvl>
    <w:lvl w:ilvl="3" w:tplc="88302418">
      <w:numFmt w:val="bullet"/>
      <w:lvlText w:val="•"/>
      <w:lvlJc w:val="left"/>
      <w:pPr>
        <w:ind w:left="3481" w:hanging="183"/>
      </w:pPr>
      <w:rPr>
        <w:rFonts w:hint="default"/>
        <w:lang w:val="ru-RU" w:eastAsia="en-US" w:bidi="ar-SA"/>
      </w:rPr>
    </w:lvl>
    <w:lvl w:ilvl="4" w:tplc="FA5E9BBC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 w:tplc="127434E4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 w:tplc="63E24BB2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 w:tplc="5CBAC096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  <w:lvl w:ilvl="8" w:tplc="B2A2786A">
      <w:numFmt w:val="bullet"/>
      <w:lvlText w:val="•"/>
      <w:lvlJc w:val="left"/>
      <w:pPr>
        <w:ind w:left="8784" w:hanging="183"/>
      </w:pPr>
      <w:rPr>
        <w:rFonts w:hint="default"/>
        <w:lang w:val="ru-RU" w:eastAsia="en-US" w:bidi="ar-SA"/>
      </w:rPr>
    </w:lvl>
  </w:abstractNum>
  <w:abstractNum w:abstractNumId="34">
    <w:nsid w:val="61FE0F1F"/>
    <w:multiLevelType w:val="hybridMultilevel"/>
    <w:tmpl w:val="78F24136"/>
    <w:lvl w:ilvl="0" w:tplc="21BC7D2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ACB408D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 w:tplc="7850087E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0E7858AC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4" w:tplc="2A08D6F0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5BB83C98">
      <w:numFmt w:val="bullet"/>
      <w:lvlText w:val="•"/>
      <w:lvlJc w:val="left"/>
      <w:pPr>
        <w:ind w:left="3460" w:hanging="140"/>
      </w:pPr>
      <w:rPr>
        <w:rFonts w:hint="default"/>
        <w:lang w:val="ru-RU" w:eastAsia="en-US" w:bidi="ar-SA"/>
      </w:rPr>
    </w:lvl>
    <w:lvl w:ilvl="6" w:tplc="FD264016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7" w:tplc="E7347CE6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8" w:tplc="0FFCA8D8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</w:abstractNum>
  <w:abstractNum w:abstractNumId="35">
    <w:nsid w:val="675B5D1C"/>
    <w:multiLevelType w:val="hybridMultilevel"/>
    <w:tmpl w:val="6BA654A2"/>
    <w:lvl w:ilvl="0" w:tplc="6430DFDE">
      <w:start w:val="1"/>
      <w:numFmt w:val="decimal"/>
      <w:lvlText w:val="%1."/>
      <w:lvlJc w:val="left"/>
      <w:pPr>
        <w:ind w:left="137" w:hanging="40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0746B4C">
      <w:numFmt w:val="bullet"/>
      <w:lvlText w:val="•"/>
      <w:lvlJc w:val="left"/>
      <w:pPr>
        <w:ind w:left="812" w:hanging="404"/>
      </w:pPr>
      <w:rPr>
        <w:rFonts w:hint="default"/>
        <w:lang w:val="ru-RU" w:eastAsia="en-US" w:bidi="ar-SA"/>
      </w:rPr>
    </w:lvl>
    <w:lvl w:ilvl="2" w:tplc="DFC65DFA">
      <w:numFmt w:val="bullet"/>
      <w:lvlText w:val="•"/>
      <w:lvlJc w:val="left"/>
      <w:pPr>
        <w:ind w:left="1484" w:hanging="404"/>
      </w:pPr>
      <w:rPr>
        <w:rFonts w:hint="default"/>
        <w:lang w:val="ru-RU" w:eastAsia="en-US" w:bidi="ar-SA"/>
      </w:rPr>
    </w:lvl>
    <w:lvl w:ilvl="3" w:tplc="AA9CCF3E">
      <w:numFmt w:val="bullet"/>
      <w:lvlText w:val="•"/>
      <w:lvlJc w:val="left"/>
      <w:pPr>
        <w:ind w:left="2156" w:hanging="404"/>
      </w:pPr>
      <w:rPr>
        <w:rFonts w:hint="default"/>
        <w:lang w:val="ru-RU" w:eastAsia="en-US" w:bidi="ar-SA"/>
      </w:rPr>
    </w:lvl>
    <w:lvl w:ilvl="4" w:tplc="2D403A36">
      <w:numFmt w:val="bullet"/>
      <w:lvlText w:val="•"/>
      <w:lvlJc w:val="left"/>
      <w:pPr>
        <w:ind w:left="2828" w:hanging="404"/>
      </w:pPr>
      <w:rPr>
        <w:rFonts w:hint="default"/>
        <w:lang w:val="ru-RU" w:eastAsia="en-US" w:bidi="ar-SA"/>
      </w:rPr>
    </w:lvl>
    <w:lvl w:ilvl="5" w:tplc="7C2E562E">
      <w:numFmt w:val="bullet"/>
      <w:lvlText w:val="•"/>
      <w:lvlJc w:val="left"/>
      <w:pPr>
        <w:ind w:left="3500" w:hanging="404"/>
      </w:pPr>
      <w:rPr>
        <w:rFonts w:hint="default"/>
        <w:lang w:val="ru-RU" w:eastAsia="en-US" w:bidi="ar-SA"/>
      </w:rPr>
    </w:lvl>
    <w:lvl w:ilvl="6" w:tplc="A53EC2DA">
      <w:numFmt w:val="bullet"/>
      <w:lvlText w:val="•"/>
      <w:lvlJc w:val="left"/>
      <w:pPr>
        <w:ind w:left="4172" w:hanging="404"/>
      </w:pPr>
      <w:rPr>
        <w:rFonts w:hint="default"/>
        <w:lang w:val="ru-RU" w:eastAsia="en-US" w:bidi="ar-SA"/>
      </w:rPr>
    </w:lvl>
    <w:lvl w:ilvl="7" w:tplc="C4A6CC66">
      <w:numFmt w:val="bullet"/>
      <w:lvlText w:val="•"/>
      <w:lvlJc w:val="left"/>
      <w:pPr>
        <w:ind w:left="4844" w:hanging="404"/>
      </w:pPr>
      <w:rPr>
        <w:rFonts w:hint="default"/>
        <w:lang w:val="ru-RU" w:eastAsia="en-US" w:bidi="ar-SA"/>
      </w:rPr>
    </w:lvl>
    <w:lvl w:ilvl="8" w:tplc="05EC9E5E">
      <w:numFmt w:val="bullet"/>
      <w:lvlText w:val="•"/>
      <w:lvlJc w:val="left"/>
      <w:pPr>
        <w:ind w:left="5516" w:hanging="404"/>
      </w:pPr>
      <w:rPr>
        <w:rFonts w:hint="default"/>
        <w:lang w:val="ru-RU" w:eastAsia="en-US" w:bidi="ar-SA"/>
      </w:rPr>
    </w:lvl>
  </w:abstractNum>
  <w:abstractNum w:abstractNumId="36">
    <w:nsid w:val="6BCB106A"/>
    <w:multiLevelType w:val="hybridMultilevel"/>
    <w:tmpl w:val="D2DE1178"/>
    <w:lvl w:ilvl="0" w:tplc="A6603B76">
      <w:start w:val="1"/>
      <w:numFmt w:val="decimal"/>
      <w:lvlText w:val="%1.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6EDB2C">
      <w:numFmt w:val="bullet"/>
      <w:lvlText w:val="•"/>
      <w:lvlJc w:val="left"/>
      <w:pPr>
        <w:ind w:left="497" w:hanging="166"/>
      </w:pPr>
      <w:rPr>
        <w:rFonts w:hint="default"/>
        <w:lang w:val="ru-RU" w:eastAsia="en-US" w:bidi="ar-SA"/>
      </w:rPr>
    </w:lvl>
    <w:lvl w:ilvl="2" w:tplc="CA4AFC1C">
      <w:numFmt w:val="bullet"/>
      <w:lvlText w:val="•"/>
      <w:lvlJc w:val="left"/>
      <w:pPr>
        <w:ind w:left="894" w:hanging="166"/>
      </w:pPr>
      <w:rPr>
        <w:rFonts w:hint="default"/>
        <w:lang w:val="ru-RU" w:eastAsia="en-US" w:bidi="ar-SA"/>
      </w:rPr>
    </w:lvl>
    <w:lvl w:ilvl="3" w:tplc="873A2E1C">
      <w:numFmt w:val="bullet"/>
      <w:lvlText w:val="•"/>
      <w:lvlJc w:val="left"/>
      <w:pPr>
        <w:ind w:left="1291" w:hanging="166"/>
      </w:pPr>
      <w:rPr>
        <w:rFonts w:hint="default"/>
        <w:lang w:val="ru-RU" w:eastAsia="en-US" w:bidi="ar-SA"/>
      </w:rPr>
    </w:lvl>
    <w:lvl w:ilvl="4" w:tplc="3E5A89BC">
      <w:numFmt w:val="bullet"/>
      <w:lvlText w:val="•"/>
      <w:lvlJc w:val="left"/>
      <w:pPr>
        <w:ind w:left="1688" w:hanging="166"/>
      </w:pPr>
      <w:rPr>
        <w:rFonts w:hint="default"/>
        <w:lang w:val="ru-RU" w:eastAsia="en-US" w:bidi="ar-SA"/>
      </w:rPr>
    </w:lvl>
    <w:lvl w:ilvl="5" w:tplc="98F47192">
      <w:numFmt w:val="bullet"/>
      <w:lvlText w:val="•"/>
      <w:lvlJc w:val="left"/>
      <w:pPr>
        <w:ind w:left="2085" w:hanging="166"/>
      </w:pPr>
      <w:rPr>
        <w:rFonts w:hint="default"/>
        <w:lang w:val="ru-RU" w:eastAsia="en-US" w:bidi="ar-SA"/>
      </w:rPr>
    </w:lvl>
    <w:lvl w:ilvl="6" w:tplc="75ACAB94">
      <w:numFmt w:val="bullet"/>
      <w:lvlText w:val="•"/>
      <w:lvlJc w:val="left"/>
      <w:pPr>
        <w:ind w:left="2482" w:hanging="166"/>
      </w:pPr>
      <w:rPr>
        <w:rFonts w:hint="default"/>
        <w:lang w:val="ru-RU" w:eastAsia="en-US" w:bidi="ar-SA"/>
      </w:rPr>
    </w:lvl>
    <w:lvl w:ilvl="7" w:tplc="E026D44A">
      <w:numFmt w:val="bullet"/>
      <w:lvlText w:val="•"/>
      <w:lvlJc w:val="left"/>
      <w:pPr>
        <w:ind w:left="2879" w:hanging="166"/>
      </w:pPr>
      <w:rPr>
        <w:rFonts w:hint="default"/>
        <w:lang w:val="ru-RU" w:eastAsia="en-US" w:bidi="ar-SA"/>
      </w:rPr>
    </w:lvl>
    <w:lvl w:ilvl="8" w:tplc="9988A50C">
      <w:numFmt w:val="bullet"/>
      <w:lvlText w:val="•"/>
      <w:lvlJc w:val="left"/>
      <w:pPr>
        <w:ind w:left="3276" w:hanging="166"/>
      </w:pPr>
      <w:rPr>
        <w:rFonts w:hint="default"/>
        <w:lang w:val="ru-RU" w:eastAsia="en-US" w:bidi="ar-SA"/>
      </w:rPr>
    </w:lvl>
  </w:abstractNum>
  <w:abstractNum w:abstractNumId="37">
    <w:nsid w:val="6F816E1F"/>
    <w:multiLevelType w:val="hybridMultilevel"/>
    <w:tmpl w:val="D5C44412"/>
    <w:lvl w:ilvl="0" w:tplc="E31E9CCA">
      <w:start w:val="5"/>
      <w:numFmt w:val="decimal"/>
      <w:lvlText w:val="%1."/>
      <w:lvlJc w:val="left"/>
      <w:pPr>
        <w:ind w:left="137" w:hanging="9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0B87336">
      <w:numFmt w:val="bullet"/>
      <w:lvlText w:val="•"/>
      <w:lvlJc w:val="left"/>
      <w:pPr>
        <w:ind w:left="812" w:hanging="903"/>
      </w:pPr>
      <w:rPr>
        <w:rFonts w:hint="default"/>
        <w:lang w:val="ru-RU" w:eastAsia="en-US" w:bidi="ar-SA"/>
      </w:rPr>
    </w:lvl>
    <w:lvl w:ilvl="2" w:tplc="8210061C">
      <w:numFmt w:val="bullet"/>
      <w:lvlText w:val="•"/>
      <w:lvlJc w:val="left"/>
      <w:pPr>
        <w:ind w:left="1484" w:hanging="903"/>
      </w:pPr>
      <w:rPr>
        <w:rFonts w:hint="default"/>
        <w:lang w:val="ru-RU" w:eastAsia="en-US" w:bidi="ar-SA"/>
      </w:rPr>
    </w:lvl>
    <w:lvl w:ilvl="3" w:tplc="A950DCC6">
      <w:numFmt w:val="bullet"/>
      <w:lvlText w:val="•"/>
      <w:lvlJc w:val="left"/>
      <w:pPr>
        <w:ind w:left="2156" w:hanging="903"/>
      </w:pPr>
      <w:rPr>
        <w:rFonts w:hint="default"/>
        <w:lang w:val="ru-RU" w:eastAsia="en-US" w:bidi="ar-SA"/>
      </w:rPr>
    </w:lvl>
    <w:lvl w:ilvl="4" w:tplc="3334CA08">
      <w:numFmt w:val="bullet"/>
      <w:lvlText w:val="•"/>
      <w:lvlJc w:val="left"/>
      <w:pPr>
        <w:ind w:left="2828" w:hanging="903"/>
      </w:pPr>
      <w:rPr>
        <w:rFonts w:hint="default"/>
        <w:lang w:val="ru-RU" w:eastAsia="en-US" w:bidi="ar-SA"/>
      </w:rPr>
    </w:lvl>
    <w:lvl w:ilvl="5" w:tplc="339071D2">
      <w:numFmt w:val="bullet"/>
      <w:lvlText w:val="•"/>
      <w:lvlJc w:val="left"/>
      <w:pPr>
        <w:ind w:left="3500" w:hanging="903"/>
      </w:pPr>
      <w:rPr>
        <w:rFonts w:hint="default"/>
        <w:lang w:val="ru-RU" w:eastAsia="en-US" w:bidi="ar-SA"/>
      </w:rPr>
    </w:lvl>
    <w:lvl w:ilvl="6" w:tplc="E2C8992A">
      <w:numFmt w:val="bullet"/>
      <w:lvlText w:val="•"/>
      <w:lvlJc w:val="left"/>
      <w:pPr>
        <w:ind w:left="4172" w:hanging="903"/>
      </w:pPr>
      <w:rPr>
        <w:rFonts w:hint="default"/>
        <w:lang w:val="ru-RU" w:eastAsia="en-US" w:bidi="ar-SA"/>
      </w:rPr>
    </w:lvl>
    <w:lvl w:ilvl="7" w:tplc="4CE0ABD0">
      <w:numFmt w:val="bullet"/>
      <w:lvlText w:val="•"/>
      <w:lvlJc w:val="left"/>
      <w:pPr>
        <w:ind w:left="4844" w:hanging="903"/>
      </w:pPr>
      <w:rPr>
        <w:rFonts w:hint="default"/>
        <w:lang w:val="ru-RU" w:eastAsia="en-US" w:bidi="ar-SA"/>
      </w:rPr>
    </w:lvl>
    <w:lvl w:ilvl="8" w:tplc="CCA0C23E">
      <w:numFmt w:val="bullet"/>
      <w:lvlText w:val="•"/>
      <w:lvlJc w:val="left"/>
      <w:pPr>
        <w:ind w:left="5516" w:hanging="903"/>
      </w:pPr>
      <w:rPr>
        <w:rFonts w:hint="default"/>
        <w:lang w:val="ru-RU" w:eastAsia="en-US" w:bidi="ar-SA"/>
      </w:rPr>
    </w:lvl>
  </w:abstractNum>
  <w:abstractNum w:abstractNumId="38">
    <w:nsid w:val="77676EBF"/>
    <w:multiLevelType w:val="hybridMultilevel"/>
    <w:tmpl w:val="A6F449FE"/>
    <w:lvl w:ilvl="0" w:tplc="171CFEBA">
      <w:start w:val="6"/>
      <w:numFmt w:val="decimal"/>
      <w:lvlText w:val="%1."/>
      <w:lvlJc w:val="left"/>
      <w:pPr>
        <w:ind w:left="111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5E92EE">
      <w:numFmt w:val="bullet"/>
      <w:lvlText w:val="•"/>
      <w:lvlJc w:val="left"/>
      <w:pPr>
        <w:ind w:left="1198" w:hanging="293"/>
      </w:pPr>
      <w:rPr>
        <w:rFonts w:hint="default"/>
        <w:lang w:val="ru-RU" w:eastAsia="en-US" w:bidi="ar-SA"/>
      </w:rPr>
    </w:lvl>
    <w:lvl w:ilvl="2" w:tplc="17D83B9A">
      <w:numFmt w:val="bullet"/>
      <w:lvlText w:val="•"/>
      <w:lvlJc w:val="left"/>
      <w:pPr>
        <w:ind w:left="2277" w:hanging="293"/>
      </w:pPr>
      <w:rPr>
        <w:rFonts w:hint="default"/>
        <w:lang w:val="ru-RU" w:eastAsia="en-US" w:bidi="ar-SA"/>
      </w:rPr>
    </w:lvl>
    <w:lvl w:ilvl="3" w:tplc="11EE3226">
      <w:numFmt w:val="bullet"/>
      <w:lvlText w:val="•"/>
      <w:lvlJc w:val="left"/>
      <w:pPr>
        <w:ind w:left="3355" w:hanging="293"/>
      </w:pPr>
      <w:rPr>
        <w:rFonts w:hint="default"/>
        <w:lang w:val="ru-RU" w:eastAsia="en-US" w:bidi="ar-SA"/>
      </w:rPr>
    </w:lvl>
    <w:lvl w:ilvl="4" w:tplc="5FDAB2CC">
      <w:numFmt w:val="bullet"/>
      <w:lvlText w:val="•"/>
      <w:lvlJc w:val="left"/>
      <w:pPr>
        <w:ind w:left="4434" w:hanging="293"/>
      </w:pPr>
      <w:rPr>
        <w:rFonts w:hint="default"/>
        <w:lang w:val="ru-RU" w:eastAsia="en-US" w:bidi="ar-SA"/>
      </w:rPr>
    </w:lvl>
    <w:lvl w:ilvl="5" w:tplc="CF8A876C">
      <w:numFmt w:val="bullet"/>
      <w:lvlText w:val="•"/>
      <w:lvlJc w:val="left"/>
      <w:pPr>
        <w:ind w:left="5512" w:hanging="293"/>
      </w:pPr>
      <w:rPr>
        <w:rFonts w:hint="default"/>
        <w:lang w:val="ru-RU" w:eastAsia="en-US" w:bidi="ar-SA"/>
      </w:rPr>
    </w:lvl>
    <w:lvl w:ilvl="6" w:tplc="A7E0EAF8">
      <w:numFmt w:val="bullet"/>
      <w:lvlText w:val="•"/>
      <w:lvlJc w:val="left"/>
      <w:pPr>
        <w:ind w:left="6591" w:hanging="293"/>
      </w:pPr>
      <w:rPr>
        <w:rFonts w:hint="default"/>
        <w:lang w:val="ru-RU" w:eastAsia="en-US" w:bidi="ar-SA"/>
      </w:rPr>
    </w:lvl>
    <w:lvl w:ilvl="7" w:tplc="A9467782">
      <w:numFmt w:val="bullet"/>
      <w:lvlText w:val="•"/>
      <w:lvlJc w:val="left"/>
      <w:pPr>
        <w:ind w:left="7669" w:hanging="293"/>
      </w:pPr>
      <w:rPr>
        <w:rFonts w:hint="default"/>
        <w:lang w:val="ru-RU" w:eastAsia="en-US" w:bidi="ar-SA"/>
      </w:rPr>
    </w:lvl>
    <w:lvl w:ilvl="8" w:tplc="4BE862A2">
      <w:numFmt w:val="bullet"/>
      <w:lvlText w:val="•"/>
      <w:lvlJc w:val="left"/>
      <w:pPr>
        <w:ind w:left="8748" w:hanging="293"/>
      </w:pPr>
      <w:rPr>
        <w:rFonts w:hint="default"/>
        <w:lang w:val="ru-RU" w:eastAsia="en-US" w:bidi="ar-SA"/>
      </w:rPr>
    </w:lvl>
  </w:abstractNum>
  <w:abstractNum w:abstractNumId="39">
    <w:nsid w:val="7B1F1AE0"/>
    <w:multiLevelType w:val="hybridMultilevel"/>
    <w:tmpl w:val="60900182"/>
    <w:lvl w:ilvl="0" w:tplc="3E964A44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81F48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8F34307A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395A8FCE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  <w:lvl w:ilvl="4" w:tplc="336ADDF4">
      <w:numFmt w:val="bullet"/>
      <w:lvlText w:val="•"/>
      <w:lvlJc w:val="left"/>
      <w:pPr>
        <w:ind w:left="4434" w:hanging="183"/>
      </w:pPr>
      <w:rPr>
        <w:rFonts w:hint="default"/>
        <w:lang w:val="ru-RU" w:eastAsia="en-US" w:bidi="ar-SA"/>
      </w:rPr>
    </w:lvl>
    <w:lvl w:ilvl="5" w:tplc="8FF655EE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1AF23904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7" w:tplc="C914804A">
      <w:numFmt w:val="bullet"/>
      <w:lvlText w:val="•"/>
      <w:lvlJc w:val="left"/>
      <w:pPr>
        <w:ind w:left="7669" w:hanging="183"/>
      </w:pPr>
      <w:rPr>
        <w:rFonts w:hint="default"/>
        <w:lang w:val="ru-RU" w:eastAsia="en-US" w:bidi="ar-SA"/>
      </w:rPr>
    </w:lvl>
    <w:lvl w:ilvl="8" w:tplc="29CE3C6C">
      <w:numFmt w:val="bullet"/>
      <w:lvlText w:val="•"/>
      <w:lvlJc w:val="left"/>
      <w:pPr>
        <w:ind w:left="8748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4"/>
  </w:num>
  <w:num w:numId="8">
    <w:abstractNumId w:val="23"/>
  </w:num>
  <w:num w:numId="9">
    <w:abstractNumId w:val="24"/>
  </w:num>
  <w:num w:numId="10">
    <w:abstractNumId w:val="35"/>
  </w:num>
  <w:num w:numId="11">
    <w:abstractNumId w:val="32"/>
  </w:num>
  <w:num w:numId="12">
    <w:abstractNumId w:val="12"/>
  </w:num>
  <w:num w:numId="13">
    <w:abstractNumId w:val="37"/>
  </w:num>
  <w:num w:numId="14">
    <w:abstractNumId w:val="8"/>
  </w:num>
  <w:num w:numId="15">
    <w:abstractNumId w:val="1"/>
  </w:num>
  <w:num w:numId="16">
    <w:abstractNumId w:val="5"/>
  </w:num>
  <w:num w:numId="17">
    <w:abstractNumId w:val="36"/>
  </w:num>
  <w:num w:numId="18">
    <w:abstractNumId w:val="6"/>
  </w:num>
  <w:num w:numId="19">
    <w:abstractNumId w:val="21"/>
  </w:num>
  <w:num w:numId="20">
    <w:abstractNumId w:val="29"/>
  </w:num>
  <w:num w:numId="21">
    <w:abstractNumId w:val="16"/>
  </w:num>
  <w:num w:numId="22">
    <w:abstractNumId w:val="13"/>
  </w:num>
  <w:num w:numId="23">
    <w:abstractNumId w:val="9"/>
  </w:num>
  <w:num w:numId="24">
    <w:abstractNumId w:val="19"/>
  </w:num>
  <w:num w:numId="25">
    <w:abstractNumId w:val="0"/>
  </w:num>
  <w:num w:numId="26">
    <w:abstractNumId w:val="33"/>
  </w:num>
  <w:num w:numId="27">
    <w:abstractNumId w:val="4"/>
  </w:num>
  <w:num w:numId="28">
    <w:abstractNumId w:val="38"/>
  </w:num>
  <w:num w:numId="29">
    <w:abstractNumId w:val="7"/>
  </w:num>
  <w:num w:numId="30">
    <w:abstractNumId w:val="27"/>
  </w:num>
  <w:num w:numId="31">
    <w:abstractNumId w:val="22"/>
  </w:num>
  <w:num w:numId="32">
    <w:abstractNumId w:val="28"/>
  </w:num>
  <w:num w:numId="33">
    <w:abstractNumId w:val="17"/>
  </w:num>
  <w:num w:numId="34">
    <w:abstractNumId w:val="10"/>
  </w:num>
  <w:num w:numId="35">
    <w:abstractNumId w:val="30"/>
  </w:num>
  <w:num w:numId="36">
    <w:abstractNumId w:val="20"/>
  </w:num>
  <w:num w:numId="37">
    <w:abstractNumId w:val="14"/>
  </w:num>
  <w:num w:numId="38">
    <w:abstractNumId w:val="39"/>
  </w:num>
  <w:num w:numId="39">
    <w:abstractNumId w:val="26"/>
  </w:num>
  <w:num w:numId="40">
    <w:abstractNumId w:val="15"/>
  </w:num>
  <w:num w:numId="41">
    <w:abstractNumId w:val="11"/>
  </w:num>
  <w:num w:numId="42">
    <w:abstractNumId w:val="3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54AE"/>
    <w:rsid w:val="0003213C"/>
    <w:rsid w:val="00037965"/>
    <w:rsid w:val="0005022E"/>
    <w:rsid w:val="00056116"/>
    <w:rsid w:val="00070C5E"/>
    <w:rsid w:val="000763F5"/>
    <w:rsid w:val="000818CC"/>
    <w:rsid w:val="00081F09"/>
    <w:rsid w:val="000865CB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34E62"/>
    <w:rsid w:val="0013781E"/>
    <w:rsid w:val="001625AF"/>
    <w:rsid w:val="00182330"/>
    <w:rsid w:val="001825B2"/>
    <w:rsid w:val="00182A71"/>
    <w:rsid w:val="001A687A"/>
    <w:rsid w:val="001A7EA6"/>
    <w:rsid w:val="001B46BD"/>
    <w:rsid w:val="001D71FA"/>
    <w:rsid w:val="001E5F0C"/>
    <w:rsid w:val="001F0C8C"/>
    <w:rsid w:val="002120BE"/>
    <w:rsid w:val="002439CF"/>
    <w:rsid w:val="00253405"/>
    <w:rsid w:val="0025349A"/>
    <w:rsid w:val="002855D8"/>
    <w:rsid w:val="002A5D37"/>
    <w:rsid w:val="002A73EC"/>
    <w:rsid w:val="002B18AE"/>
    <w:rsid w:val="002B31A8"/>
    <w:rsid w:val="002D435D"/>
    <w:rsid w:val="002E06DB"/>
    <w:rsid w:val="002E40CF"/>
    <w:rsid w:val="002F0751"/>
    <w:rsid w:val="002F5754"/>
    <w:rsid w:val="00312EEB"/>
    <w:rsid w:val="00326C10"/>
    <w:rsid w:val="00344DE2"/>
    <w:rsid w:val="00352213"/>
    <w:rsid w:val="00355F3B"/>
    <w:rsid w:val="003664FE"/>
    <w:rsid w:val="00391481"/>
    <w:rsid w:val="003924F7"/>
    <w:rsid w:val="00393A22"/>
    <w:rsid w:val="003E0205"/>
    <w:rsid w:val="003F15AC"/>
    <w:rsid w:val="003F29FB"/>
    <w:rsid w:val="0040037B"/>
    <w:rsid w:val="004024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5419"/>
    <w:rsid w:val="00496494"/>
    <w:rsid w:val="004A1535"/>
    <w:rsid w:val="004A1822"/>
    <w:rsid w:val="004A3410"/>
    <w:rsid w:val="004B0E2F"/>
    <w:rsid w:val="004C2689"/>
    <w:rsid w:val="004C4E25"/>
    <w:rsid w:val="004C7D31"/>
    <w:rsid w:val="00502656"/>
    <w:rsid w:val="0052017B"/>
    <w:rsid w:val="00524341"/>
    <w:rsid w:val="0052496A"/>
    <w:rsid w:val="00525F1F"/>
    <w:rsid w:val="00530824"/>
    <w:rsid w:val="00554694"/>
    <w:rsid w:val="005574C5"/>
    <w:rsid w:val="00562C51"/>
    <w:rsid w:val="00584D4B"/>
    <w:rsid w:val="005A4096"/>
    <w:rsid w:val="005A592B"/>
    <w:rsid w:val="005B6E2F"/>
    <w:rsid w:val="005C34B5"/>
    <w:rsid w:val="005C5EE0"/>
    <w:rsid w:val="005D5DAE"/>
    <w:rsid w:val="005E4D59"/>
    <w:rsid w:val="005E757B"/>
    <w:rsid w:val="005F5C2C"/>
    <w:rsid w:val="006073D3"/>
    <w:rsid w:val="006252AD"/>
    <w:rsid w:val="00691BFC"/>
    <w:rsid w:val="006B0C6C"/>
    <w:rsid w:val="006C13C9"/>
    <w:rsid w:val="006C5D1E"/>
    <w:rsid w:val="006D071F"/>
    <w:rsid w:val="00700FF2"/>
    <w:rsid w:val="00724721"/>
    <w:rsid w:val="00742B1E"/>
    <w:rsid w:val="0075658D"/>
    <w:rsid w:val="007616F3"/>
    <w:rsid w:val="0076222E"/>
    <w:rsid w:val="007A0442"/>
    <w:rsid w:val="007A5681"/>
    <w:rsid w:val="007B5764"/>
    <w:rsid w:val="007C3589"/>
    <w:rsid w:val="007C6F12"/>
    <w:rsid w:val="007D10BE"/>
    <w:rsid w:val="007D67A3"/>
    <w:rsid w:val="007E04B0"/>
    <w:rsid w:val="00804544"/>
    <w:rsid w:val="00805851"/>
    <w:rsid w:val="00817C7D"/>
    <w:rsid w:val="00831416"/>
    <w:rsid w:val="008373AF"/>
    <w:rsid w:val="00841659"/>
    <w:rsid w:val="00845247"/>
    <w:rsid w:val="00856E7A"/>
    <w:rsid w:val="00864F88"/>
    <w:rsid w:val="00874ED7"/>
    <w:rsid w:val="008933B5"/>
    <w:rsid w:val="008B1BA2"/>
    <w:rsid w:val="008F1B1D"/>
    <w:rsid w:val="0091554C"/>
    <w:rsid w:val="00931F3E"/>
    <w:rsid w:val="009356E1"/>
    <w:rsid w:val="009526F3"/>
    <w:rsid w:val="00964B21"/>
    <w:rsid w:val="009701D4"/>
    <w:rsid w:val="0097280E"/>
    <w:rsid w:val="00973CC0"/>
    <w:rsid w:val="00974E4E"/>
    <w:rsid w:val="0098739A"/>
    <w:rsid w:val="00994317"/>
    <w:rsid w:val="009A2DB0"/>
    <w:rsid w:val="009B095C"/>
    <w:rsid w:val="009B1394"/>
    <w:rsid w:val="009D0823"/>
    <w:rsid w:val="009E0BA7"/>
    <w:rsid w:val="009E1A53"/>
    <w:rsid w:val="009E58EE"/>
    <w:rsid w:val="009E5918"/>
    <w:rsid w:val="009E71F2"/>
    <w:rsid w:val="00A02265"/>
    <w:rsid w:val="00A0338A"/>
    <w:rsid w:val="00A03D12"/>
    <w:rsid w:val="00A07D18"/>
    <w:rsid w:val="00A16ED5"/>
    <w:rsid w:val="00A231E1"/>
    <w:rsid w:val="00A233F9"/>
    <w:rsid w:val="00A25904"/>
    <w:rsid w:val="00A3510E"/>
    <w:rsid w:val="00A509BD"/>
    <w:rsid w:val="00A66C55"/>
    <w:rsid w:val="00A75F6D"/>
    <w:rsid w:val="00A91000"/>
    <w:rsid w:val="00A9450E"/>
    <w:rsid w:val="00AA27CD"/>
    <w:rsid w:val="00AA6BE9"/>
    <w:rsid w:val="00AB7E36"/>
    <w:rsid w:val="00AC6815"/>
    <w:rsid w:val="00AE2341"/>
    <w:rsid w:val="00AE38A8"/>
    <w:rsid w:val="00AE6740"/>
    <w:rsid w:val="00AE71C7"/>
    <w:rsid w:val="00B04E35"/>
    <w:rsid w:val="00B24849"/>
    <w:rsid w:val="00B42511"/>
    <w:rsid w:val="00B625F8"/>
    <w:rsid w:val="00B660FA"/>
    <w:rsid w:val="00B66B15"/>
    <w:rsid w:val="00B67E37"/>
    <w:rsid w:val="00B76649"/>
    <w:rsid w:val="00B874AC"/>
    <w:rsid w:val="00B922B5"/>
    <w:rsid w:val="00B94813"/>
    <w:rsid w:val="00B97C81"/>
    <w:rsid w:val="00BA1C41"/>
    <w:rsid w:val="00BA69C8"/>
    <w:rsid w:val="00BB1A9D"/>
    <w:rsid w:val="00BC2071"/>
    <w:rsid w:val="00C22233"/>
    <w:rsid w:val="00C231F6"/>
    <w:rsid w:val="00C30BE1"/>
    <w:rsid w:val="00C36B67"/>
    <w:rsid w:val="00C36D1B"/>
    <w:rsid w:val="00C57A4B"/>
    <w:rsid w:val="00C776F7"/>
    <w:rsid w:val="00CA13F1"/>
    <w:rsid w:val="00CA2CD8"/>
    <w:rsid w:val="00CA4F3E"/>
    <w:rsid w:val="00CB3E68"/>
    <w:rsid w:val="00CC2BC5"/>
    <w:rsid w:val="00CC46AB"/>
    <w:rsid w:val="00CC5D0C"/>
    <w:rsid w:val="00CE3456"/>
    <w:rsid w:val="00CF4C2A"/>
    <w:rsid w:val="00D05772"/>
    <w:rsid w:val="00D231CC"/>
    <w:rsid w:val="00D232AF"/>
    <w:rsid w:val="00D23AAB"/>
    <w:rsid w:val="00D34140"/>
    <w:rsid w:val="00D3564E"/>
    <w:rsid w:val="00D4125C"/>
    <w:rsid w:val="00D4400D"/>
    <w:rsid w:val="00D476E0"/>
    <w:rsid w:val="00D52B81"/>
    <w:rsid w:val="00D54EA9"/>
    <w:rsid w:val="00D90F0F"/>
    <w:rsid w:val="00DA7B95"/>
    <w:rsid w:val="00DC0244"/>
    <w:rsid w:val="00DF1C76"/>
    <w:rsid w:val="00DF76CA"/>
    <w:rsid w:val="00E06E80"/>
    <w:rsid w:val="00E13C12"/>
    <w:rsid w:val="00E1483F"/>
    <w:rsid w:val="00E1645C"/>
    <w:rsid w:val="00E316B9"/>
    <w:rsid w:val="00E3729D"/>
    <w:rsid w:val="00E46495"/>
    <w:rsid w:val="00E604EE"/>
    <w:rsid w:val="00E71123"/>
    <w:rsid w:val="00E75AE2"/>
    <w:rsid w:val="00E81AC4"/>
    <w:rsid w:val="00E87D15"/>
    <w:rsid w:val="00E9657F"/>
    <w:rsid w:val="00EA2B3A"/>
    <w:rsid w:val="00EA5866"/>
    <w:rsid w:val="00EC1A1F"/>
    <w:rsid w:val="00EE3BC4"/>
    <w:rsid w:val="00EE7CE8"/>
    <w:rsid w:val="00EF0017"/>
    <w:rsid w:val="00EF1024"/>
    <w:rsid w:val="00EF6931"/>
    <w:rsid w:val="00F046CD"/>
    <w:rsid w:val="00F07E40"/>
    <w:rsid w:val="00F13830"/>
    <w:rsid w:val="00F16BA3"/>
    <w:rsid w:val="00F36A8F"/>
    <w:rsid w:val="00F44B00"/>
    <w:rsid w:val="00F62A84"/>
    <w:rsid w:val="00F876A1"/>
    <w:rsid w:val="00F907E1"/>
    <w:rsid w:val="00F91C13"/>
    <w:rsid w:val="00F97654"/>
    <w:rsid w:val="00FB305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326C10"/>
  </w:style>
  <w:style w:type="table" w:customStyle="1" w:styleId="TableNormal">
    <w:name w:val="Table Normal"/>
    <w:uiPriority w:val="2"/>
    <w:semiHidden/>
    <w:unhideWhenUsed/>
    <w:qFormat/>
    <w:rsid w:val="00326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326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1"/>
    <w:rsid w:val="00326C10"/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D5DAE"/>
  </w:style>
  <w:style w:type="table" w:customStyle="1" w:styleId="32">
    <w:name w:val="Сетка таблицы3"/>
    <w:basedOn w:val="a1"/>
    <w:next w:val="af0"/>
    <w:uiPriority w:val="59"/>
    <w:rsid w:val="002B3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326C10"/>
  </w:style>
  <w:style w:type="table" w:customStyle="1" w:styleId="TableNormal">
    <w:name w:val="Table Normal"/>
    <w:uiPriority w:val="2"/>
    <w:semiHidden/>
    <w:unhideWhenUsed/>
    <w:qFormat/>
    <w:rsid w:val="00326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326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1"/>
    <w:rsid w:val="00326C10"/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D5DAE"/>
  </w:style>
  <w:style w:type="table" w:customStyle="1" w:styleId="32">
    <w:name w:val="Сетка таблицы3"/>
    <w:basedOn w:val="a1"/>
    <w:next w:val="af0"/>
    <w:uiPriority w:val="59"/>
    <w:rsid w:val="002B3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63" Type="http://schemas.openxmlformats.org/officeDocument/2006/relationships/footer" Target="footer26.xml"/><Relationship Id="rId68" Type="http://schemas.openxmlformats.org/officeDocument/2006/relationships/header" Target="header29.xml"/><Relationship Id="rId76" Type="http://schemas.openxmlformats.org/officeDocument/2006/relationships/header" Target="header33.xml"/><Relationship Id="rId7" Type="http://schemas.openxmlformats.org/officeDocument/2006/relationships/footnotes" Target="footnotes.xml"/><Relationship Id="rId71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10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4.xml"/><Relationship Id="rId66" Type="http://schemas.openxmlformats.org/officeDocument/2006/relationships/header" Target="header28.xml"/><Relationship Id="rId74" Type="http://schemas.openxmlformats.org/officeDocument/2006/relationships/header" Target="header32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footer" Target="footer25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73" Type="http://schemas.openxmlformats.org/officeDocument/2006/relationships/footer" Target="footer31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footer" Target="footer29.xml"/><Relationship Id="rId77" Type="http://schemas.openxmlformats.org/officeDocument/2006/relationships/footer" Target="footer33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72" Type="http://schemas.openxmlformats.org/officeDocument/2006/relationships/header" Target="head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4.xml"/><Relationship Id="rId67" Type="http://schemas.openxmlformats.org/officeDocument/2006/relationships/footer" Target="footer28.xml"/><Relationship Id="rId20" Type="http://schemas.openxmlformats.org/officeDocument/2006/relationships/header" Target="header5.xml"/><Relationship Id="rId41" Type="http://schemas.openxmlformats.org/officeDocument/2006/relationships/hyperlink" Target="https://smp.edu.ru/" TargetMode="External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70" Type="http://schemas.openxmlformats.org/officeDocument/2006/relationships/header" Target="header30.xml"/><Relationship Id="rId75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3299-53E8-4FAC-979C-4281EC0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119</Pages>
  <Words>21164</Words>
  <Characters>120635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Ольга Викторовна</cp:lastModifiedBy>
  <cp:revision>36</cp:revision>
  <cp:lastPrinted>2023-08-02T05:33:00Z</cp:lastPrinted>
  <dcterms:created xsi:type="dcterms:W3CDTF">2023-09-04T14:53:00Z</dcterms:created>
  <dcterms:modified xsi:type="dcterms:W3CDTF">2024-01-29T02:51:00Z</dcterms:modified>
</cp:coreProperties>
</file>